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2A13B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25 de maio de 2021</w:t>
      </w:r>
    </w:p>
    <w:p w:rsidR="007C3CF2" w:rsidRDefault="002A13B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40722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A13B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A13B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40722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A13B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2A13B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40722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A13B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A13B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40722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A13B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A13B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40722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A13B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A13B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0722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A13B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2A13B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40722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A13B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2A13B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40722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2A13B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2A13B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40722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A13B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2A13B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40722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A13B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2A13B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2A13B9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C3302D" w:rsidRDefault="007C3CF2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302D" w:rsidRDefault="002A13B9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 xml:space="preserve">Ofício nº </w:t>
      </w:r>
      <w:r w:rsidRPr="00C3302D">
        <w:rPr>
          <w:rFonts w:ascii="Times New Roman" w:hAnsi="Times New Roman"/>
          <w:sz w:val="24"/>
          <w:szCs w:val="24"/>
        </w:rPr>
        <w:t>75/2021 encaminhando Projeto de Lei nº 1.171/2021, que dispõe sobre: "Autoriza a abertura de crédito suplementar na forma dos artigos 42 e 43 da Lei nº 4.320/64".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 xml:space="preserve">Ofício n° 70/2021 e 71/2021 em resposta às indicações </w:t>
      </w:r>
      <w:r w:rsidRPr="00C3302D">
        <w:rPr>
          <w:rFonts w:ascii="Times New Roman" w:hAnsi="Times New Roman"/>
          <w:sz w:val="24"/>
          <w:szCs w:val="24"/>
        </w:rPr>
        <w:t>n° 639/2021 e 654/2021, de autoria do Ver. Gilberto Barreiro.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66/2021, 65/2021 e 64/2021 em resposta às indicações n° 641/2021, 671/2021 e 662/2021, de autoria do Ver. Ely da Autopeças.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68/2021 em resposta à Indicação n° 655/2021 de autoria do Ver. Dr. Arlindo Motta Paes.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69/2021 em resposta à Indicação n° 652/2021, de autoria do Ver. Dr. Edson.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74/2021 encaminhando Projeto de Lei n° 1.170/2021 que ''Dispõe sobre a contratação, por tempo determinado, de dois profissionais para exercerem a função de Supervisor Clínico do CAPS, possibilitando a implantação do Plano de</w:t>
      </w:r>
      <w:r w:rsidRPr="00C3302D">
        <w:rPr>
          <w:rFonts w:ascii="Times New Roman" w:hAnsi="Times New Roman"/>
          <w:sz w:val="24"/>
          <w:szCs w:val="24"/>
        </w:rPr>
        <w:t xml:space="preserve"> Aplicação de Recursos Financeiros para supervisão clínico-institucional e devida utilização do incentivo financeiro.''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3302D">
        <w:rPr>
          <w:rFonts w:ascii="Times New Roman" w:hAnsi="Times New Roman"/>
          <w:sz w:val="24"/>
          <w:szCs w:val="24"/>
        </w:rPr>
        <w:t xml:space="preserve">Ofício n° 22/2021 encaminhado pelo Secretário Municipal de Administração e Finanças, Júlio Cesar </w:t>
      </w:r>
      <w:r w:rsidRPr="00C3302D">
        <w:rPr>
          <w:rFonts w:ascii="Times New Roman" w:hAnsi="Times New Roman"/>
          <w:sz w:val="24"/>
          <w:szCs w:val="24"/>
        </w:rPr>
        <w:t xml:space="preserve">Tavares, solicitando o uso do Plenário para a realização da Prestação de Contas do 1° Quadrimestre no dia 27 de </w:t>
      </w:r>
      <w:proofErr w:type="gramStart"/>
      <w:r w:rsidRPr="00C3302D">
        <w:rPr>
          <w:rFonts w:ascii="Times New Roman" w:hAnsi="Times New Roman"/>
          <w:sz w:val="24"/>
          <w:szCs w:val="24"/>
        </w:rPr>
        <w:t>Maio</w:t>
      </w:r>
      <w:proofErr w:type="gramEnd"/>
      <w:r w:rsidRPr="00C3302D">
        <w:rPr>
          <w:rFonts w:ascii="Times New Roman" w:hAnsi="Times New Roman"/>
          <w:sz w:val="24"/>
          <w:szCs w:val="24"/>
        </w:rPr>
        <w:t xml:space="preserve"> de 2021, às 13 horas e 30 minutos.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n°57/2021, 58/2021 e 59/2021 em resposta aos ofícios n° 10</w:t>
      </w:r>
      <w:r w:rsidRPr="00C3302D">
        <w:rPr>
          <w:rFonts w:ascii="Times New Roman" w:hAnsi="Times New Roman"/>
          <w:sz w:val="24"/>
          <w:szCs w:val="24"/>
        </w:rPr>
        <w:t>/2021, 11/2021 e 12/2021, de autoria do Ver. Elizelto Guido.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071/2021 em resposta às Indicações n° 647/2021 e 605/2021, de autoria do Ver. Dr. Edson.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 xml:space="preserve">Ofício n° 63/2021 </w:t>
      </w:r>
      <w:r w:rsidRPr="00C3302D">
        <w:rPr>
          <w:rFonts w:ascii="Times New Roman" w:hAnsi="Times New Roman"/>
          <w:sz w:val="24"/>
          <w:szCs w:val="24"/>
        </w:rPr>
        <w:t>em resposta à Indicação n° 681/2021, de autoria do Ver. Hélio Carlos de Oliveira.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55/2021 em resposta à Indicação n° 390/2021, de autoria do Ver. Miguel Júnior Tomatinho.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54/2021 em resposta à Indicação n° 376/2021, de autoria do Ver. Ely da Autopeças.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56/2021 em resposta à Indicação n° 419/2021, de autoria do Ver. Reverendo Dionísio.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27/2021 em resposta às Indicações n° 639/2021 e 654/2021, de autoria do Ver. Gilberto Barreiro.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26/2021 em resposta às Indicações n° 628/2021, 641/2021, 662/2021, 671/2021, de autoria do Ve</w:t>
      </w:r>
      <w:r w:rsidRPr="00C3302D">
        <w:rPr>
          <w:rFonts w:ascii="Times New Roman" w:hAnsi="Times New Roman"/>
          <w:sz w:val="24"/>
          <w:szCs w:val="24"/>
        </w:rPr>
        <w:t>r. Ely da Autopeças.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25/2021 em resposta à Indicação n° 652/2021, de autoria do Ver. Dr. Edson.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24/2021 em resposta à Indicação n° 655/2021, de autoria do Ver</w:t>
      </w:r>
      <w:r w:rsidRPr="00C3302D">
        <w:rPr>
          <w:rFonts w:ascii="Times New Roman" w:hAnsi="Times New Roman"/>
          <w:sz w:val="24"/>
          <w:szCs w:val="24"/>
        </w:rPr>
        <w:t>. Dr. Arlindo Motta Paes.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23/2021 em resposta à Indicação n° 43/2021, de autoria do Ver. Reverendo Dionísio.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22/2021 em resposta à Indicação n° 681/2021, de a</w:t>
      </w:r>
      <w:r w:rsidRPr="00C3302D">
        <w:rPr>
          <w:rFonts w:ascii="Times New Roman" w:hAnsi="Times New Roman"/>
          <w:sz w:val="24"/>
          <w:szCs w:val="24"/>
        </w:rPr>
        <w:t>utoria do Ver. Hélio Carlos de Oliveira.</w:t>
      </w:r>
    </w:p>
    <w:p w:rsidR="007C3CF2" w:rsidRPr="00C3302D" w:rsidRDefault="007C3CF2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302D" w:rsidRDefault="007C3CF2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302D" w:rsidRDefault="002A13B9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3302D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C3302D" w:rsidRDefault="007C3CF2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C3302D" w:rsidRDefault="002A13B9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 xml:space="preserve">Ofício nº 78/2021 encaminhado pela Diretora Presidente do Instituto de Previdência Municipal de Pouso Alegre - IPREM, cientificando sobre a audiência </w:t>
      </w:r>
      <w:r w:rsidRPr="00C3302D">
        <w:rPr>
          <w:rFonts w:ascii="Times New Roman" w:hAnsi="Times New Roman"/>
          <w:sz w:val="24"/>
          <w:szCs w:val="24"/>
        </w:rPr>
        <w:t xml:space="preserve">pública de </w:t>
      </w:r>
      <w:r w:rsidRPr="00C3302D">
        <w:rPr>
          <w:rFonts w:ascii="Times New Roman" w:hAnsi="Times New Roman"/>
          <w:sz w:val="24"/>
          <w:szCs w:val="24"/>
        </w:rPr>
        <w:lastRenderedPageBreak/>
        <w:t>prestação de contas do 1º Quadrimestre, onde será demonstrado a dimensão do déficit financeiro do referido órgão.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17.04/2021 encaminhado pela 17° Região de Polícia Militar, notificando sobre a lib</w:t>
      </w:r>
      <w:r w:rsidRPr="00C3302D">
        <w:rPr>
          <w:rFonts w:ascii="Times New Roman" w:hAnsi="Times New Roman"/>
          <w:sz w:val="24"/>
          <w:szCs w:val="24"/>
        </w:rPr>
        <w:t>eração de recurso financeiro ocorrido em 02 de outubro de 2020, para construção do estande de tiro do 20° Batalhão de Polícia Militar.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 xml:space="preserve">Ofício encaminhado pelo Sindicato dos Professores do Estado de Minas Gerais - </w:t>
      </w:r>
      <w:r w:rsidRPr="00C3302D">
        <w:rPr>
          <w:rFonts w:ascii="Times New Roman" w:hAnsi="Times New Roman"/>
          <w:sz w:val="24"/>
          <w:szCs w:val="24"/>
        </w:rPr>
        <w:t>SINPRO, solicitando que seja reconsiderada a decisão de indeferimento do uso da Tribuna Livre por sua representante Telma Patrícia de Moraes Santos, para tratar sobre ''As perspectivas e avaliações relativas ao trabalho presencial nas escolas durante o per</w:t>
      </w:r>
      <w:r w:rsidRPr="00C3302D">
        <w:rPr>
          <w:rFonts w:ascii="Times New Roman" w:hAnsi="Times New Roman"/>
          <w:sz w:val="24"/>
          <w:szCs w:val="24"/>
        </w:rPr>
        <w:t>íodo de pandemia''.</w:t>
      </w:r>
      <w:bookmarkStart w:id="0" w:name="OLE_LINK5"/>
      <w:bookmarkStart w:id="1" w:name="OLE_LINK6"/>
      <w:bookmarkEnd w:id="0"/>
      <w:bookmarkEnd w:id="1"/>
    </w:p>
    <w:p w:rsidR="007C3CF2" w:rsidRPr="00C3302D" w:rsidRDefault="007C3CF2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302D" w:rsidRDefault="007C3CF2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302D" w:rsidRDefault="002A13B9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3302D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3302D" w:rsidRDefault="007C3CF2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3302D" w:rsidRDefault="00C3302D" w:rsidP="00C3302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C3302D">
        <w:rPr>
          <w:rFonts w:ascii="Times New Roman" w:hAnsi="Times New Roman"/>
          <w:sz w:val="24"/>
          <w:szCs w:val="24"/>
        </w:rPr>
        <w:t>INDICAÇÕES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Vereador Dr. Arlindo Motta Paes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741/2021 Solicita a realização de operação tapa-buraco situado na Rua Pedro Adão, em frente ao número 30, Centro.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742/2021 Solicita a limpeza por toda a e</w:t>
      </w:r>
      <w:r w:rsidRPr="00C3302D">
        <w:rPr>
          <w:rFonts w:ascii="Times New Roman" w:hAnsi="Times New Roman"/>
          <w:sz w:val="24"/>
          <w:szCs w:val="24"/>
        </w:rPr>
        <w:t>xtensão do bairro Serra Morena.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Nº 743/2021 Solicita a poda de quatro árvores localizadas na Rua Benedito Moreira </w:t>
      </w:r>
      <w:proofErr w:type="gramStart"/>
      <w:r w:rsidRPr="00C3302D">
        <w:rPr>
          <w:rFonts w:ascii="Times New Roman" w:hAnsi="Times New Roman"/>
          <w:sz w:val="24"/>
          <w:szCs w:val="24"/>
        </w:rPr>
        <w:t>defronte  ao</w:t>
      </w:r>
      <w:proofErr w:type="gramEnd"/>
      <w:r w:rsidRPr="00C3302D">
        <w:rPr>
          <w:rFonts w:ascii="Times New Roman" w:hAnsi="Times New Roman"/>
          <w:sz w:val="24"/>
          <w:szCs w:val="24"/>
        </w:rPr>
        <w:t xml:space="preserve">  nº. 145, no Bairro Colina de Santa Bárbara.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744/2021 Solicita a disponibilização de guarda de segurança diário na Unidade</w:t>
      </w:r>
      <w:r w:rsidRPr="00C3302D">
        <w:rPr>
          <w:rFonts w:ascii="Times New Roman" w:hAnsi="Times New Roman"/>
          <w:sz w:val="24"/>
          <w:szCs w:val="24"/>
        </w:rPr>
        <w:t xml:space="preserve"> de Saúde e quadra esportiva do bairro Jardim Yara.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749/2021 Solicita, reiteradamente, a reforma e a revitalização da quadra da Praça Dos Expedicionários, no Bairro Primavera.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Vereador Dr. Edson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745/2021 Solicita a realização de limpeza na rua Hy</w:t>
      </w:r>
      <w:r w:rsidRPr="00C3302D">
        <w:rPr>
          <w:rFonts w:ascii="Times New Roman" w:hAnsi="Times New Roman"/>
          <w:sz w:val="24"/>
          <w:szCs w:val="24"/>
        </w:rPr>
        <w:t>gino Puccini, próximo ao n° 295, bairro Cruzeiro.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746/2021 Solicita a implementação de políticas públicas voltadas para a acessibilidade de pessoas com deficiência.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lastRenderedPageBreak/>
        <w:t>- Nº 747/2021 Solicita a instalação de lâmpada de LED no poste localizado na Rua A D –</w:t>
      </w:r>
      <w:r w:rsidRPr="00C3302D">
        <w:rPr>
          <w:rFonts w:ascii="Times New Roman" w:hAnsi="Times New Roman"/>
          <w:sz w:val="24"/>
          <w:szCs w:val="24"/>
        </w:rPr>
        <w:t xml:space="preserve"> Conjunto Chapadão II, ao lado do campo de futebol, bairro São Cristóvão III.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748/2021 Solicita a instalação de lixeiras na Av. Prefeito Olavo Gomes de Oliveira, em frente ao n° 5.369, bairro Jardim Inconfidentes.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02D">
        <w:rPr>
          <w:rFonts w:ascii="Times New Roman" w:hAnsi="Times New Roman"/>
          <w:sz w:val="24"/>
          <w:szCs w:val="24"/>
        </w:rPr>
        <w:t>Vereador Ely</w:t>
      </w:r>
      <w:proofErr w:type="gramEnd"/>
      <w:r w:rsidRPr="00C3302D">
        <w:rPr>
          <w:rFonts w:ascii="Times New Roman" w:hAnsi="Times New Roman"/>
          <w:sz w:val="24"/>
          <w:szCs w:val="24"/>
        </w:rPr>
        <w:t xml:space="preserve"> da Autopeças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752/20</w:t>
      </w:r>
      <w:r w:rsidRPr="00C3302D">
        <w:rPr>
          <w:rFonts w:ascii="Times New Roman" w:hAnsi="Times New Roman"/>
          <w:sz w:val="24"/>
          <w:szCs w:val="24"/>
        </w:rPr>
        <w:t>21 Solicita a instalação de lixeira na rua Procópio da Costa Coelho, próximo ao número 545, no bairro Nossa Senhora Aparecida.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753/2021 Solicita a notificação do proprietário do lote situado na Avenida João Batista Pifer, no final da avenida, chegando</w:t>
      </w:r>
      <w:r w:rsidRPr="00C3302D">
        <w:rPr>
          <w:rFonts w:ascii="Times New Roman" w:hAnsi="Times New Roman"/>
          <w:sz w:val="24"/>
          <w:szCs w:val="24"/>
        </w:rPr>
        <w:t xml:space="preserve"> ao aeroporto, bairro Jardim Aeroporto para que proceda com a limpeza, a capina e a manutenção periódica do terreno e construção de passeios em ambos os lados.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02D">
        <w:rPr>
          <w:rFonts w:ascii="Times New Roman" w:hAnsi="Times New Roman"/>
          <w:sz w:val="24"/>
          <w:szCs w:val="24"/>
        </w:rPr>
        <w:t>Vereador Miguel</w:t>
      </w:r>
      <w:proofErr w:type="gramEnd"/>
      <w:r w:rsidRPr="00C3302D">
        <w:rPr>
          <w:rFonts w:ascii="Times New Roman" w:hAnsi="Times New Roman"/>
          <w:sz w:val="24"/>
          <w:szCs w:val="24"/>
        </w:rPr>
        <w:t xml:space="preserve"> Júnior Tomatinho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750/2021 Solicita a capina e a limpeza por toda extensão d</w:t>
      </w:r>
      <w:r w:rsidRPr="00C3302D">
        <w:rPr>
          <w:rFonts w:ascii="Times New Roman" w:hAnsi="Times New Roman"/>
          <w:sz w:val="24"/>
          <w:szCs w:val="24"/>
        </w:rPr>
        <w:t>a Rua Aureliano Coutinho Rezende, no bairro Jardim São João.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751/2021 Solicita, em caráter de urgência, a poda da árvore localizada na Rua Joaquim Gregório Filho, no bairro São João, em frente ao número 180.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3302D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754/2021 Solic</w:t>
      </w:r>
      <w:r w:rsidRPr="00C3302D">
        <w:rPr>
          <w:rFonts w:ascii="Times New Roman" w:hAnsi="Times New Roman"/>
          <w:sz w:val="24"/>
          <w:szCs w:val="24"/>
        </w:rPr>
        <w:t>ita, reiteradamente, o asfaltamento em toda a extensão do bairro Jardim São Fernando.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755/2021 Solicita operação tapa-buracos, a capina e a limpeza dos bairros Foch, Jardim Olímpico, São Carlos e Jardim Mariosa.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756/2021 Solicita a capina e a lim</w:t>
      </w:r>
      <w:r w:rsidRPr="00C3302D">
        <w:rPr>
          <w:rFonts w:ascii="Times New Roman" w:hAnsi="Times New Roman"/>
          <w:sz w:val="24"/>
          <w:szCs w:val="24"/>
        </w:rPr>
        <w:t>peza de área verde da Prefeitura Municipal, localizada na rua Josino Dias Neves, ao lado do número 10, no bairro Residencial Parque dos Fontes.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757/2021 Solicita operação tapa-buraco, a capina e a limpeza por toda extensão do bairro Colina Verde.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</w:t>
      </w:r>
      <w:r w:rsidRPr="00C3302D">
        <w:rPr>
          <w:rFonts w:ascii="Times New Roman" w:hAnsi="Times New Roman"/>
          <w:sz w:val="24"/>
          <w:szCs w:val="24"/>
        </w:rPr>
        <w:t xml:space="preserve"> 758/2021 Solicita a limpeza da margem e a poda de árvores da estrada do Bairro Canto Galo, no trecho do entre o bairro Jardim Floresta e a BR-459.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lastRenderedPageBreak/>
        <w:t>MOÇÕES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69/2021 MOÇÃO DE PESAR aos familiares do radialista da rádio difusora, Sr. José Amauri Santana, pelo seu falecimento.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70/2021 MOÇÃO DE APLAUSO ao Sr. Felipe Fernandes de Lima, pouso-alegrense, qu</w:t>
      </w:r>
      <w:r w:rsidRPr="00C3302D">
        <w:rPr>
          <w:rFonts w:ascii="Times New Roman" w:hAnsi="Times New Roman"/>
          <w:sz w:val="24"/>
          <w:szCs w:val="24"/>
        </w:rPr>
        <w:t>e apitou a final do Campeonato Mineiro.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71/2021 MOÇÃO DE PESAR aos familiares do Sr. João Fernandes, "João Chuvarada".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72/2021 MOÇÃO DE PESAR aos familiares do Sr. Helton Luiz Ferreira Braga, pelo seu falecimento.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PROJETOS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C3302D">
        <w:rPr>
          <w:rFonts w:ascii="Times New Roman" w:hAnsi="Times New Roman"/>
          <w:sz w:val="24"/>
          <w:szCs w:val="24"/>
        </w:rPr>
        <w:t>Dionício</w:t>
      </w:r>
      <w:proofErr w:type="spellEnd"/>
      <w:r w:rsidRPr="00C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3302D">
        <w:rPr>
          <w:rFonts w:ascii="Times New Roman" w:hAnsi="Times New Roman"/>
          <w:sz w:val="24"/>
          <w:szCs w:val="24"/>
        </w:rPr>
        <w:t>Pantano</w:t>
      </w:r>
      <w:proofErr w:type="spellEnd"/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="00C3302D" w:rsidRPr="00C3302D">
        <w:rPr>
          <w:rFonts w:ascii="Times New Roman" w:hAnsi="Times New Roman"/>
          <w:sz w:val="24"/>
          <w:szCs w:val="24"/>
        </w:rPr>
        <w:t xml:space="preserve">Projeto de Lei </w:t>
      </w:r>
      <w:r w:rsidRPr="00C3302D">
        <w:rPr>
          <w:rFonts w:ascii="Times New Roman" w:hAnsi="Times New Roman"/>
          <w:sz w:val="24"/>
          <w:szCs w:val="24"/>
        </w:rPr>
        <w:t>Nº 7671/2021 DISPÕE SOBRE DENOMINAÇÃO DE LOGRADOURO PÚBLICO: ESTRADA MUNICIPAL OLIVEIRO CÂNDIDO DE FARIA (*1929 +2004).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C3302D">
        <w:rPr>
          <w:rFonts w:ascii="Times New Roman" w:hAnsi="Times New Roman"/>
          <w:sz w:val="24"/>
          <w:szCs w:val="24"/>
        </w:rPr>
        <w:t>Dionício</w:t>
      </w:r>
      <w:proofErr w:type="spellEnd"/>
      <w:r w:rsidRPr="00C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3302D">
        <w:rPr>
          <w:rFonts w:ascii="Times New Roman" w:hAnsi="Times New Roman"/>
          <w:sz w:val="24"/>
          <w:szCs w:val="24"/>
        </w:rPr>
        <w:t>Pantano</w:t>
      </w:r>
      <w:proofErr w:type="spellEnd"/>
      <w:r w:rsidRPr="00C3302D">
        <w:rPr>
          <w:rFonts w:ascii="Times New Roman" w:hAnsi="Times New Roman"/>
          <w:sz w:val="24"/>
          <w:szCs w:val="24"/>
        </w:rPr>
        <w:t>, Elizelto Guido, Odair Quincote, Miguel Júnior Tomatinho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="00C3302D" w:rsidRPr="00C3302D">
        <w:rPr>
          <w:rFonts w:ascii="Times New Roman" w:hAnsi="Times New Roman"/>
          <w:sz w:val="24"/>
          <w:szCs w:val="24"/>
        </w:rPr>
        <w:t>Projeto de Lei</w:t>
      </w:r>
      <w:r w:rsidR="00C3302D" w:rsidRPr="00C3302D">
        <w:rPr>
          <w:rFonts w:ascii="Times New Roman" w:hAnsi="Times New Roman"/>
          <w:sz w:val="24"/>
          <w:szCs w:val="24"/>
        </w:rPr>
        <w:t xml:space="preserve"> </w:t>
      </w:r>
      <w:r w:rsidRPr="00C3302D">
        <w:rPr>
          <w:rFonts w:ascii="Times New Roman" w:hAnsi="Times New Roman"/>
          <w:sz w:val="24"/>
          <w:szCs w:val="24"/>
        </w:rPr>
        <w:t>Nº 7673/2021 DISPÕE SOBRE DENOMINAÇÃO DE PRÉD</w:t>
      </w:r>
      <w:r w:rsidRPr="00C3302D">
        <w:rPr>
          <w:rFonts w:ascii="Times New Roman" w:hAnsi="Times New Roman"/>
          <w:sz w:val="24"/>
          <w:szCs w:val="24"/>
        </w:rPr>
        <w:t xml:space="preserve">IO PÚBLICO: UNIDADE BÁSICA DE SAÚDE MANOEL ALVES DA </w:t>
      </w:r>
      <w:proofErr w:type="gramStart"/>
      <w:r w:rsidRPr="00C3302D">
        <w:rPr>
          <w:rFonts w:ascii="Times New Roman" w:hAnsi="Times New Roman"/>
          <w:sz w:val="24"/>
          <w:szCs w:val="24"/>
        </w:rPr>
        <w:t>CUNHA  (</w:t>
      </w:r>
      <w:proofErr w:type="gramEnd"/>
      <w:r w:rsidRPr="00C3302D">
        <w:rPr>
          <w:rFonts w:ascii="Times New Roman" w:hAnsi="Times New Roman"/>
          <w:sz w:val="24"/>
          <w:szCs w:val="24"/>
        </w:rPr>
        <w:t>*1918 +2005).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Vereador Dr. Edson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="00C3302D" w:rsidRPr="00C3302D">
        <w:rPr>
          <w:rFonts w:ascii="Times New Roman" w:hAnsi="Times New Roman"/>
          <w:sz w:val="24"/>
          <w:szCs w:val="24"/>
        </w:rPr>
        <w:t>Projeto de Lei</w:t>
      </w:r>
      <w:r w:rsidR="00C3302D" w:rsidRPr="00C3302D">
        <w:rPr>
          <w:rFonts w:ascii="Times New Roman" w:hAnsi="Times New Roman"/>
          <w:sz w:val="24"/>
          <w:szCs w:val="24"/>
        </w:rPr>
        <w:t xml:space="preserve"> </w:t>
      </w:r>
      <w:r w:rsidRPr="00C3302D">
        <w:rPr>
          <w:rFonts w:ascii="Times New Roman" w:hAnsi="Times New Roman"/>
          <w:sz w:val="24"/>
          <w:szCs w:val="24"/>
        </w:rPr>
        <w:t>Nº 7672/2021 DISPÕE SOBRE DENOMINAÇÃO DE LOGRADOURO PÚBLICO: RUA VICTOR LOUREIRO DA SILVA (*1982 +2021).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Vereador Reverendo Dionísio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="00C3302D" w:rsidRPr="00C3302D">
        <w:rPr>
          <w:rFonts w:ascii="Times New Roman" w:hAnsi="Times New Roman"/>
          <w:sz w:val="24"/>
          <w:szCs w:val="24"/>
        </w:rPr>
        <w:t>Projeto de Lei</w:t>
      </w:r>
      <w:r w:rsidR="00C3302D" w:rsidRPr="00C3302D">
        <w:rPr>
          <w:rFonts w:ascii="Times New Roman" w:hAnsi="Times New Roman"/>
          <w:sz w:val="24"/>
          <w:szCs w:val="24"/>
        </w:rPr>
        <w:t xml:space="preserve"> </w:t>
      </w:r>
      <w:r w:rsidRPr="00C3302D">
        <w:rPr>
          <w:rFonts w:ascii="Times New Roman" w:hAnsi="Times New Roman"/>
          <w:sz w:val="24"/>
          <w:szCs w:val="24"/>
        </w:rPr>
        <w:t xml:space="preserve">Nº 7670/2021 DISPÕE SOBRE </w:t>
      </w:r>
      <w:r w:rsidRPr="00C3302D">
        <w:rPr>
          <w:rFonts w:ascii="Times New Roman" w:hAnsi="Times New Roman"/>
          <w:sz w:val="24"/>
          <w:szCs w:val="24"/>
        </w:rPr>
        <w:t>DENOMINAÇÃO DE LOGRADOURO PÚBLICO: RUA PEDRO BARBOSA LIMA (*1942 +2005).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REQUERIMENTOS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Vereador Reverendo Dionísio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- Nº 32/2021 Requer única discussão e votação para o Projeto de Lei nº 1.171/2021.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OFÍCIOS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C3302D">
        <w:rPr>
          <w:rFonts w:ascii="Times New Roman" w:hAnsi="Times New Roman"/>
          <w:sz w:val="24"/>
          <w:szCs w:val="24"/>
        </w:rPr>
        <w:t>Dionício</w:t>
      </w:r>
      <w:proofErr w:type="spellEnd"/>
      <w:r w:rsidRPr="00C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3302D">
        <w:rPr>
          <w:rFonts w:ascii="Times New Roman" w:hAnsi="Times New Roman"/>
          <w:sz w:val="24"/>
          <w:szCs w:val="24"/>
        </w:rPr>
        <w:t>Pantano</w:t>
      </w:r>
      <w:proofErr w:type="spellEnd"/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Ofício n° 08/2021 encaminhado pelo Vereador Dionício do Pantano, solicitando a inclusão dos vereadores Elizelto Guido, Odair Quincote e Miguel Júnior Tomatinho também como autores do anteprojeto n° 28/2021.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>Vereador Dr. Edson</w:t>
      </w:r>
    </w:p>
    <w:p w:rsidR="00C3302D" w:rsidRPr="00C3302D" w:rsidRDefault="00C3302D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7226" w:rsidRPr="00C3302D" w:rsidRDefault="002A13B9" w:rsidP="00C330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302D">
        <w:rPr>
          <w:rFonts w:ascii="Times New Roman" w:hAnsi="Times New Roman"/>
          <w:sz w:val="24"/>
          <w:szCs w:val="24"/>
        </w:rPr>
        <w:t xml:space="preserve">- </w:t>
      </w:r>
      <w:r w:rsidRPr="00C3302D">
        <w:rPr>
          <w:rFonts w:ascii="Times New Roman" w:hAnsi="Times New Roman"/>
          <w:sz w:val="24"/>
          <w:szCs w:val="24"/>
        </w:rPr>
        <w:t>Ofíc</w:t>
      </w:r>
      <w:r w:rsidRPr="00C3302D">
        <w:rPr>
          <w:rFonts w:ascii="Times New Roman" w:hAnsi="Times New Roman"/>
          <w:sz w:val="24"/>
          <w:szCs w:val="24"/>
        </w:rPr>
        <w:t xml:space="preserve">io n° 34/2021 encaminhado pelo Ver. Dr. Edson informando sua participação de forma remota na sessão ordinária do dia 25 de </w:t>
      </w:r>
      <w:proofErr w:type="gramStart"/>
      <w:r w:rsidRPr="00C3302D">
        <w:rPr>
          <w:rFonts w:ascii="Times New Roman" w:hAnsi="Times New Roman"/>
          <w:sz w:val="24"/>
          <w:szCs w:val="24"/>
        </w:rPr>
        <w:t>Maio</w:t>
      </w:r>
      <w:proofErr w:type="gramEnd"/>
      <w:r w:rsidRPr="00C3302D">
        <w:rPr>
          <w:rFonts w:ascii="Times New Roman" w:hAnsi="Times New Roman"/>
          <w:sz w:val="24"/>
          <w:szCs w:val="24"/>
        </w:rPr>
        <w:t xml:space="preserve"> de 2021.</w:t>
      </w:r>
      <w:bookmarkStart w:id="3" w:name="OLE_LINK7"/>
      <w:bookmarkStart w:id="4" w:name="OLE_LINK8"/>
      <w:bookmarkEnd w:id="3"/>
      <w:bookmarkEnd w:id="4"/>
    </w:p>
    <w:p w:rsidR="007C3CF2" w:rsidRPr="00C3302D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bookmarkEnd w:id="2"/>
    <w:p w:rsidR="007739F1" w:rsidRPr="00C3302D" w:rsidRDefault="007739F1" w:rsidP="007C3CF2">
      <w:pPr>
        <w:rPr>
          <w:szCs w:val="24"/>
        </w:rPr>
      </w:pPr>
    </w:p>
    <w:sectPr w:rsidR="007739F1" w:rsidRPr="00C3302D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B9" w:rsidRDefault="002A13B9">
      <w:pPr>
        <w:spacing w:after="0" w:line="240" w:lineRule="auto"/>
      </w:pPr>
      <w:r>
        <w:separator/>
      </w:r>
    </w:p>
  </w:endnote>
  <w:endnote w:type="continuationSeparator" w:id="0">
    <w:p w:rsidR="002A13B9" w:rsidRDefault="002A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A13B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B9" w:rsidRDefault="002A13B9">
      <w:pPr>
        <w:spacing w:after="0" w:line="240" w:lineRule="auto"/>
      </w:pPr>
      <w:r>
        <w:separator/>
      </w:r>
    </w:p>
  </w:footnote>
  <w:footnote w:type="continuationSeparator" w:id="0">
    <w:p w:rsidR="002A13B9" w:rsidRDefault="002A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A13B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2A13B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2A13B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Estado de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13B9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226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02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E47B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E47B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E47BD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2C3E13-8EF9-428A-8A21-174E450A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2021-05-25T20:14:00Z</dcterms:modified>
</cp:coreProperties>
</file>