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inspeção de zoonoses na Rua José Joaquim, nº 89. (Antiga Rua 4, Bairro Morumbi II).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Área com infestação de pombos.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