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207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2019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>AO SR</w:t>
      </w:r>
      <w:r w:rsidR="000A212D" w:rsidRPr="0092386D">
        <w:rPr>
          <w:b/>
        </w:rPr>
        <w:t xml:space="preserve">. </w:t>
      </w:r>
      <w:r>
        <w:rPr>
          <w:b/>
        </w:rPr>
        <w:t>ELIÉSER CASTRO E PAIVA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Rodrigo Modesto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r w:rsidR="00B41E29" w:rsidRPr="0092386D">
        <w:t>Sr.</w:t>
      </w:r>
      <w:r w:rsidR="00D762D4" w:rsidRPr="0092386D">
        <w:rPr>
          <w:b/>
        </w:rPr>
        <w:t xml:space="preserve"> </w:t>
      </w:r>
      <w:r>
        <w:t>ELIÉSER CASTRO E PAIVA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8 de outubro de 2019</w:t>
      </w:r>
      <w:r w:rsidRPr="0092386D">
        <w:rPr>
          <w:color w:val="000000"/>
        </w:rPr>
        <w:t>.</w:t>
      </w: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822536" w:rsidRDefault="00822536" w:rsidP="00EB4C51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B4C51" w:rsidRDefault="00EB4C51" w:rsidP="00EB4C51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sectPr w:rsidR="0092386D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C4F" w:rsidRDefault="00891C4F" w:rsidP="00B245B4">
      <w:r>
        <w:separator/>
      </w:r>
    </w:p>
  </w:endnote>
  <w:endnote w:type="continuationSeparator" w:id="0">
    <w:p w:rsidR="00891C4F" w:rsidRDefault="00891C4F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891C4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891C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891C4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891C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C4F" w:rsidRDefault="00891C4F" w:rsidP="00B245B4">
      <w:r>
        <w:separator/>
      </w:r>
    </w:p>
  </w:footnote>
  <w:footnote w:type="continuationSeparator" w:id="0">
    <w:p w:rsidR="00891C4F" w:rsidRDefault="00891C4F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891C4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891C4F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60288" strokecolor="white">
          <v:textbox>
            <w:txbxContent>
              <w:p w:rsidR="00623AF1" w:rsidRDefault="00891C4F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891C4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891C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536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C4F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CEB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28AB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03A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C51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58685D6-C822-4FB7-A07B-216005C9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2014-10-02T17:56:00Z</cp:lastPrinted>
  <dcterms:created xsi:type="dcterms:W3CDTF">2017-10-10T16:16:00Z</dcterms:created>
  <dcterms:modified xsi:type="dcterms:W3CDTF">2019-10-09T15:39:00Z</dcterms:modified>
</cp:coreProperties>
</file>