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bancos de cimento na Praça Maria de Lourdes Cremasco de Sales,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praça está sendo revitalizada e que foi instalada Academia ao Ar Livre no local, porém, não houve a instalação de bancos.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