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em toda a extensão da Rua Jovino Nunes de Oliveira,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Existem muitos buracos na referida rua, trazendo inúmeros transtornos aos motoristas e perigo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