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4D3AFA" w:rsidRDefault="00C94212" w:rsidP="006E5AF1">
      <w:pPr>
        <w:jc w:val="center"/>
        <w:rPr>
          <w:b/>
          <w:color w:val="000000"/>
          <w:sz w:val="23"/>
          <w:szCs w:val="23"/>
        </w:rPr>
      </w:pPr>
      <w:bookmarkStart w:id="0" w:name="_GoBack"/>
      <w:bookmarkEnd w:id="0"/>
      <w:r w:rsidRPr="004D3AFA">
        <w:rPr>
          <w:b/>
          <w:color w:val="000000"/>
          <w:sz w:val="23"/>
          <w:szCs w:val="23"/>
        </w:rPr>
        <w:t>PROJETO DE LEI Nº 7476 / 2019</w:t>
      </w:r>
    </w:p>
    <w:p w:rsidR="00C94212" w:rsidRPr="004D3AFA" w:rsidRDefault="00C94212" w:rsidP="00C94212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  <w:r w:rsidRPr="004D3AFA">
        <w:rPr>
          <w:b/>
          <w:sz w:val="23"/>
          <w:szCs w:val="23"/>
        </w:rPr>
        <w:t xml:space="preserve">DISPÕE SOBRE A DIMINUIÇÃO GRADATIVA DE </w:t>
      </w:r>
      <w:r w:rsidR="00AF7329">
        <w:rPr>
          <w:b/>
          <w:sz w:val="23"/>
          <w:szCs w:val="23"/>
        </w:rPr>
        <w:t>UTILIZ</w:t>
      </w:r>
      <w:r w:rsidRPr="004D3AFA">
        <w:rPr>
          <w:b/>
          <w:sz w:val="23"/>
          <w:szCs w:val="23"/>
        </w:rPr>
        <w:t>AÇÃO, FORNECIMENTO E DISTRIBUIÇÃO (GRATUITA OU ONEROSA) DE CANUDOS DE PLÁSTICO FEITOS DE POLIPROPILENO E/OU</w:t>
      </w:r>
      <w:r w:rsidR="004D3AFA" w:rsidRPr="004D3AFA">
        <w:rPr>
          <w:b/>
          <w:sz w:val="23"/>
          <w:szCs w:val="23"/>
        </w:rPr>
        <w:t xml:space="preserve"> MATERIAIS NÃO</w:t>
      </w:r>
      <w:r w:rsidR="00461461">
        <w:rPr>
          <w:b/>
          <w:sz w:val="23"/>
          <w:szCs w:val="23"/>
        </w:rPr>
        <w:t>-</w:t>
      </w:r>
      <w:r w:rsidR="004D3AFA" w:rsidRPr="004D3AFA">
        <w:rPr>
          <w:b/>
          <w:sz w:val="23"/>
          <w:szCs w:val="23"/>
        </w:rPr>
        <w:t>BIODEGRADÁVEIS</w:t>
      </w:r>
      <w:r w:rsidRPr="004D3AFA">
        <w:rPr>
          <w:b/>
          <w:sz w:val="23"/>
          <w:szCs w:val="23"/>
        </w:rPr>
        <w:t xml:space="preserve"> NO MUNICÍPIO DE POUSO ALEGRE-MG E DÁ OUTRAS PROVIDÊNCIAS.</w:t>
      </w:r>
    </w:p>
    <w:p w:rsidR="00A43517" w:rsidRDefault="00A4351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</w:p>
    <w:p w:rsidR="00A43517" w:rsidRPr="00A43517" w:rsidRDefault="00A4351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43517">
        <w:rPr>
          <w:b/>
          <w:sz w:val="20"/>
          <w:szCs w:val="20"/>
        </w:rPr>
        <w:t>Autor: Ver. André Prado</w:t>
      </w:r>
    </w:p>
    <w:p w:rsidR="00C94212" w:rsidRPr="004D3AFA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94212" w:rsidRPr="004D3AFA" w:rsidRDefault="00C94212" w:rsidP="006E5AF1">
      <w:pPr>
        <w:ind w:right="-1"/>
        <w:jc w:val="both"/>
        <w:rPr>
          <w:sz w:val="23"/>
          <w:szCs w:val="23"/>
        </w:rPr>
      </w:pPr>
      <w:r w:rsidRPr="004D3AFA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4D3AFA" w:rsidRDefault="00C94212" w:rsidP="004D3AFA">
      <w:pPr>
        <w:spacing w:line="283" w:lineRule="auto"/>
        <w:ind w:left="567" w:right="567" w:firstLine="2835"/>
        <w:jc w:val="both"/>
        <w:rPr>
          <w:b/>
          <w:color w:val="000000"/>
          <w:sz w:val="23"/>
          <w:szCs w:val="23"/>
        </w:rPr>
      </w:pPr>
    </w:p>
    <w:p w:rsidR="004D3AFA" w:rsidRPr="004D3AFA" w:rsidRDefault="004D3AFA" w:rsidP="004D3AF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Art. </w:t>
      </w:r>
      <w:r w:rsidR="003A7679"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>1º</w:t>
      </w:r>
      <w:r w:rsidR="003A7679" w:rsidRPr="004D3AFA">
        <w:rPr>
          <w:rFonts w:ascii="Times New Roman" w:eastAsia="Times New Roman" w:hAnsi="Times New Roman"/>
          <w:color w:val="000000"/>
          <w:sz w:val="23"/>
          <w:szCs w:val="23"/>
        </w:rPr>
        <w:t xml:space="preserve"> Fica proibido no prazo de 1 (um) ano após a publicação da presente 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>L</w:t>
      </w:r>
      <w:r w:rsidR="003A7679" w:rsidRPr="004D3AFA">
        <w:rPr>
          <w:rFonts w:ascii="Times New Roman" w:eastAsia="Times New Roman" w:hAnsi="Times New Roman"/>
          <w:color w:val="000000"/>
          <w:sz w:val="23"/>
          <w:szCs w:val="23"/>
        </w:rPr>
        <w:t>ei, a utilização, distribuição gratuita ou onerosa, de canudos plás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 xml:space="preserve">ticos feitos de polipropileno </w:t>
      </w:r>
      <w:r w:rsidR="003A7679" w:rsidRPr="004D3AFA">
        <w:rPr>
          <w:rFonts w:ascii="Times New Roman" w:eastAsia="Times New Roman" w:hAnsi="Times New Roman"/>
          <w:color w:val="000000"/>
          <w:sz w:val="23"/>
          <w:szCs w:val="23"/>
        </w:rPr>
        <w:t>ou poliestireno (ou qualquer outro materi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>al descartável que não seja oxi-</w:t>
      </w:r>
      <w:r w:rsidR="003A7679" w:rsidRPr="004D3AFA">
        <w:rPr>
          <w:rFonts w:ascii="Times New Roman" w:eastAsia="Times New Roman" w:hAnsi="Times New Roman"/>
          <w:color w:val="000000"/>
          <w:sz w:val="23"/>
          <w:szCs w:val="23"/>
        </w:rPr>
        <w:t>biodegradável) no comérci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>o do município de Pouso Alegre-</w:t>
      </w:r>
      <w:r w:rsidR="003A7679" w:rsidRPr="004D3AFA">
        <w:rPr>
          <w:rFonts w:ascii="Times New Roman" w:eastAsia="Times New Roman" w:hAnsi="Times New Roman"/>
          <w:color w:val="000000"/>
          <w:sz w:val="23"/>
          <w:szCs w:val="23"/>
        </w:rPr>
        <w:t>MG.</w:t>
      </w:r>
    </w:p>
    <w:p w:rsidR="004D3AFA" w:rsidRPr="004D3AFA" w:rsidRDefault="003A7679" w:rsidP="004D3AF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4D3AFA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="004D3AFA"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="004D3AFA" w:rsidRPr="004D3AFA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>Entende-se por material oxi-biodegradável aquele material que apresente degradação inicial por oxidação acelerada por luz e calor, e posterior capacidade de ser bi</w:t>
      </w:r>
      <w:r w:rsidR="004D3AFA" w:rsidRPr="004D3AFA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>degradada por microrganismos, cujos os resíduos finais não seja</w:t>
      </w:r>
      <w:r w:rsidR="004D3AFA" w:rsidRPr="004D3AFA">
        <w:rPr>
          <w:rFonts w:ascii="Times New Roman" w:eastAsia="Times New Roman" w:hAnsi="Times New Roman"/>
          <w:color w:val="000000"/>
          <w:sz w:val="23"/>
          <w:szCs w:val="23"/>
        </w:rPr>
        <w:t>m eco-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>tóxicos.</w:t>
      </w:r>
    </w:p>
    <w:p w:rsidR="004D3AFA" w:rsidRPr="004D3AFA" w:rsidRDefault="003A7679" w:rsidP="004D3AF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4D3AFA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="004D3AFA"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>Art.</w:t>
      </w:r>
      <w:r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3</w:t>
      </w:r>
      <w:r w:rsidR="004D3AFA"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="004D3AFA" w:rsidRPr="004D3AFA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>As empresas situadas no município que produzem os canudos plásticos oxi-biodegradáveis deverão, para a correta informação do consumidor, estampar as informações necessárias sobre qual aditivo está utilizado na embalagem, com a logomarca do referido aditivo e informando que a mesma é oxi-biodegradável.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="004D3AFA"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>Art.</w:t>
      </w:r>
      <w:r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4</w:t>
      </w:r>
      <w:r w:rsidR="004D3AFA"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 xml:space="preserve"> Para os fins de que</w:t>
      </w:r>
      <w:r w:rsidR="004D3AFA" w:rsidRPr="004D3AFA">
        <w:rPr>
          <w:rFonts w:ascii="Times New Roman" w:eastAsia="Times New Roman" w:hAnsi="Times New Roman"/>
          <w:color w:val="000000"/>
          <w:sz w:val="23"/>
          <w:szCs w:val="23"/>
        </w:rPr>
        <w:t xml:space="preserve"> trata o artigo 1° da presente L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>ei, o Poder Executivo poderá promover campanhas educativas, a serem divulgadas nos meios de comunicação para prestação de informações ao público a respeito da presente Lei e seus potenciais benefícios, tendo em vista o plane</w:t>
      </w:r>
      <w:r w:rsidR="004D3AFA" w:rsidRPr="004D3AFA">
        <w:rPr>
          <w:rFonts w:ascii="Times New Roman" w:eastAsia="Times New Roman" w:hAnsi="Times New Roman"/>
          <w:color w:val="000000"/>
          <w:sz w:val="23"/>
          <w:szCs w:val="23"/>
        </w:rPr>
        <w:t>jamento e execução da presente L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>ei.</w:t>
      </w:r>
    </w:p>
    <w:p w:rsidR="004D3AFA" w:rsidRPr="004D3AFA" w:rsidRDefault="003A7679" w:rsidP="004D3AF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4D3AFA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="004D3AFA"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>Art.</w:t>
      </w:r>
      <w:r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5</w:t>
      </w:r>
      <w:r w:rsidR="004D3AFA"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="004D3AFA" w:rsidRPr="004D3AFA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 xml:space="preserve">O Poder Executivo </w:t>
      </w:r>
      <w:r w:rsidR="004D3AFA" w:rsidRPr="004D3AFA">
        <w:rPr>
          <w:rFonts w:ascii="Times New Roman" w:eastAsia="Times New Roman" w:hAnsi="Times New Roman"/>
          <w:color w:val="000000"/>
          <w:sz w:val="23"/>
          <w:szCs w:val="23"/>
        </w:rPr>
        <w:t>deverá regulamentar a presente L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>ei no prazo de 1</w:t>
      </w:r>
      <w:r w:rsidR="004D3AFA" w:rsidRPr="004D3AFA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>(um) ano, notadamente no que diz respeito aos estabelecimentos comerciais, eventualmente não abrangidos pelo art. 1</w:t>
      </w:r>
      <w:r w:rsidR="004D3AFA" w:rsidRPr="004D3AFA">
        <w:rPr>
          <w:rFonts w:ascii="Times New Roman" w:eastAsia="Times New Roman" w:hAnsi="Times New Roman"/>
          <w:color w:val="000000"/>
          <w:sz w:val="23"/>
          <w:szCs w:val="23"/>
        </w:rPr>
        <w:t>º desta L</w:t>
      </w:r>
      <w:r w:rsidRPr="004D3AFA">
        <w:rPr>
          <w:rFonts w:ascii="Times New Roman" w:eastAsia="Times New Roman" w:hAnsi="Times New Roman"/>
          <w:color w:val="000000"/>
          <w:sz w:val="23"/>
          <w:szCs w:val="23"/>
        </w:rPr>
        <w:t>ei bem como os prazos para se adequarem ao disposto no referido artigo e ainda com relação a competência para fiscalizar o cum</w:t>
      </w:r>
      <w:r w:rsidR="00AF7329">
        <w:rPr>
          <w:rFonts w:ascii="Times New Roman" w:eastAsia="Times New Roman" w:hAnsi="Times New Roman"/>
          <w:color w:val="000000"/>
          <w:sz w:val="23"/>
          <w:szCs w:val="23"/>
        </w:rPr>
        <w:t>primento e impor as penalidades.</w:t>
      </w:r>
    </w:p>
    <w:p w:rsidR="00C94212" w:rsidRPr="00E82B49" w:rsidRDefault="003A7679" w:rsidP="004D3AFA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4D3AFA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="004D3AFA"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>Art.</w:t>
      </w:r>
      <w:r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6</w:t>
      </w:r>
      <w:r w:rsidR="004D3AFA" w:rsidRPr="00E82B4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º </w:t>
      </w:r>
      <w:r w:rsidRPr="00E82B49">
        <w:rPr>
          <w:rFonts w:ascii="Times New Roman" w:eastAsia="Times New Roman" w:hAnsi="Times New Roman"/>
          <w:color w:val="000000"/>
          <w:sz w:val="23"/>
          <w:szCs w:val="23"/>
        </w:rPr>
        <w:t xml:space="preserve">Esta Lei entra em vigor no prazo de 1 </w:t>
      </w:r>
      <w:r w:rsidR="004D3AFA" w:rsidRPr="00E82B49">
        <w:rPr>
          <w:rFonts w:ascii="Times New Roman" w:eastAsia="Times New Roman" w:hAnsi="Times New Roman"/>
          <w:color w:val="000000"/>
          <w:sz w:val="23"/>
          <w:szCs w:val="23"/>
        </w:rPr>
        <w:t xml:space="preserve">(um) </w:t>
      </w:r>
      <w:r w:rsidRPr="00E82B49">
        <w:rPr>
          <w:rFonts w:ascii="Times New Roman" w:eastAsia="Times New Roman" w:hAnsi="Times New Roman"/>
          <w:color w:val="000000"/>
          <w:sz w:val="23"/>
          <w:szCs w:val="23"/>
        </w:rPr>
        <w:t>ano após sua publicação.</w:t>
      </w:r>
    </w:p>
    <w:p w:rsidR="00C94212" w:rsidRPr="004D3AFA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D3AFA" w:rsidRDefault="004D3AFA" w:rsidP="006E5AF1">
      <w:pPr>
        <w:jc w:val="center"/>
        <w:rPr>
          <w:color w:val="000000"/>
          <w:sz w:val="23"/>
          <w:szCs w:val="23"/>
        </w:rPr>
      </w:pPr>
    </w:p>
    <w:p w:rsidR="00C94212" w:rsidRDefault="00A43517" w:rsidP="006E5AF1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Câmara Municipal de Pouso Alegre</w:t>
      </w:r>
      <w:r w:rsidR="00C94212" w:rsidRPr="004D3AFA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25</w:t>
      </w:r>
      <w:r w:rsidR="00C94212" w:rsidRPr="004D3AFA">
        <w:rPr>
          <w:color w:val="000000"/>
          <w:sz w:val="23"/>
          <w:szCs w:val="23"/>
        </w:rPr>
        <w:t xml:space="preserve"> de </w:t>
      </w:r>
      <w:r>
        <w:rPr>
          <w:color w:val="000000"/>
          <w:sz w:val="23"/>
          <w:szCs w:val="23"/>
        </w:rPr>
        <w:t>junho</w:t>
      </w:r>
      <w:r w:rsidR="00C94212" w:rsidRPr="004D3AFA">
        <w:rPr>
          <w:color w:val="000000"/>
          <w:sz w:val="23"/>
          <w:szCs w:val="23"/>
        </w:rPr>
        <w:t xml:space="preserve"> de 2019.</w:t>
      </w:r>
    </w:p>
    <w:p w:rsidR="00A43517" w:rsidRDefault="00A43517" w:rsidP="00A43517">
      <w:pPr>
        <w:rPr>
          <w:color w:val="000000"/>
          <w:sz w:val="23"/>
          <w:szCs w:val="23"/>
        </w:rPr>
      </w:pPr>
    </w:p>
    <w:p w:rsidR="00A43517" w:rsidRDefault="00A43517" w:rsidP="00A43517">
      <w:pPr>
        <w:rPr>
          <w:color w:val="000000"/>
          <w:sz w:val="23"/>
          <w:szCs w:val="23"/>
        </w:rPr>
      </w:pPr>
    </w:p>
    <w:p w:rsidR="00A43517" w:rsidRDefault="00A43517" w:rsidP="00A43517">
      <w:pPr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A43517" w:rsidTr="00A43517">
        <w:tc>
          <w:tcPr>
            <w:tcW w:w="5172" w:type="dxa"/>
          </w:tcPr>
          <w:p w:rsidR="00A43517" w:rsidRDefault="00A43517" w:rsidP="00A4351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Oliveira</w:t>
            </w:r>
          </w:p>
        </w:tc>
        <w:tc>
          <w:tcPr>
            <w:tcW w:w="5173" w:type="dxa"/>
          </w:tcPr>
          <w:p w:rsidR="00A43517" w:rsidRDefault="00A43517" w:rsidP="00A4351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Bruno Dias</w:t>
            </w:r>
          </w:p>
        </w:tc>
      </w:tr>
      <w:tr w:rsidR="00A43517" w:rsidTr="00A43517">
        <w:tc>
          <w:tcPr>
            <w:tcW w:w="5172" w:type="dxa"/>
          </w:tcPr>
          <w:p w:rsidR="00A43517" w:rsidRPr="00A43517" w:rsidRDefault="00A43517" w:rsidP="00A43517">
            <w:pPr>
              <w:jc w:val="center"/>
              <w:rPr>
                <w:color w:val="000000"/>
                <w:sz w:val="20"/>
                <w:szCs w:val="20"/>
              </w:rPr>
            </w:pPr>
            <w:r w:rsidRPr="00A4351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A43517" w:rsidRPr="00A43517" w:rsidRDefault="00A43517" w:rsidP="00A43517">
            <w:pPr>
              <w:jc w:val="center"/>
              <w:rPr>
                <w:color w:val="000000"/>
                <w:sz w:val="20"/>
                <w:szCs w:val="20"/>
              </w:rPr>
            </w:pPr>
            <w:r w:rsidRPr="00A4351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43517" w:rsidRPr="004D3AFA" w:rsidRDefault="00A43517" w:rsidP="00A43517">
      <w:pPr>
        <w:rPr>
          <w:color w:val="000000"/>
          <w:sz w:val="23"/>
          <w:szCs w:val="23"/>
        </w:rPr>
      </w:pPr>
    </w:p>
    <w:sectPr w:rsidR="00A43517" w:rsidRPr="004D3AFA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D3" w:rsidRDefault="001265D3" w:rsidP="00FE475D">
      <w:r>
        <w:separator/>
      </w:r>
    </w:p>
  </w:endnote>
  <w:endnote w:type="continuationSeparator" w:id="0">
    <w:p w:rsidR="001265D3" w:rsidRDefault="001265D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26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265D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265D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26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D3" w:rsidRDefault="001265D3" w:rsidP="00FE475D">
      <w:r>
        <w:separator/>
      </w:r>
    </w:p>
  </w:footnote>
  <w:footnote w:type="continuationSeparator" w:id="0">
    <w:p w:rsidR="001265D3" w:rsidRDefault="001265D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26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F096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265D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1265D3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265D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265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265D3"/>
    <w:rsid w:val="00194990"/>
    <w:rsid w:val="001E0509"/>
    <w:rsid w:val="00217FD1"/>
    <w:rsid w:val="00291B86"/>
    <w:rsid w:val="002F34A1"/>
    <w:rsid w:val="003776C3"/>
    <w:rsid w:val="003A7679"/>
    <w:rsid w:val="004241AC"/>
    <w:rsid w:val="00461461"/>
    <w:rsid w:val="004A45DE"/>
    <w:rsid w:val="004D3AFA"/>
    <w:rsid w:val="004F0964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43517"/>
    <w:rsid w:val="00A44573"/>
    <w:rsid w:val="00AE39A7"/>
    <w:rsid w:val="00AF09C1"/>
    <w:rsid w:val="00AF7329"/>
    <w:rsid w:val="00C94212"/>
    <w:rsid w:val="00D250BC"/>
    <w:rsid w:val="00DC3901"/>
    <w:rsid w:val="00E82B49"/>
    <w:rsid w:val="00EB11D7"/>
    <w:rsid w:val="00EB56F8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44D19-54A1-44CD-85EE-C4361131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2019-06-27T15:38:00Z</dcterms:created>
  <dcterms:modified xsi:type="dcterms:W3CDTF">2019-06-27T15:38:00Z</dcterms:modified>
</cp:coreProperties>
</file>