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Travessa Ângelo Chiarato, nº 08,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