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186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TÁRSIS SIQUEIRA VILHENA.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Odair Quincote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bookmarkStart w:id="0" w:name="_GoBack"/>
      <w:bookmarkEnd w:id="0"/>
      <w:r w:rsidR="000F7592" w:rsidRPr="009C0DD7">
        <w:t xml:space="preserve"> </w:t>
      </w:r>
      <w:r>
        <w:t>ao Sr. Társis Siqueira Vilhena.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4" w:rsidRDefault="00216E64" w:rsidP="004D6250">
      <w:r>
        <w:separator/>
      </w:r>
    </w:p>
  </w:endnote>
  <w:endnote w:type="continuationSeparator" w:id="0">
    <w:p w:rsidR="00216E64" w:rsidRDefault="00216E6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16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16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16E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4" w:rsidRDefault="00216E64" w:rsidP="004D6250">
      <w:r>
        <w:separator/>
      </w:r>
    </w:p>
  </w:footnote>
  <w:footnote w:type="continuationSeparator" w:id="0">
    <w:p w:rsidR="00216E64" w:rsidRDefault="00216E6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216E6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216E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2018-12-05T15:36:00Z</dcterms:modified>
</cp:coreProperties>
</file>