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>MOÇÃO Nº 120 / 2018</w:t>
      </w: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1207F6">
      <w:pPr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 xml:space="preserve">MOÇÃO DE </w:t>
      </w:r>
      <w:r w:rsidR="00630947">
        <w:rPr>
          <w:color w:val="000000"/>
        </w:rPr>
        <w:t xml:space="preserve">APLAUSO E </w:t>
      </w:r>
      <w:bookmarkStart w:id="0" w:name="_GoBack"/>
      <w:bookmarkEnd w:id="0"/>
      <w:r w:rsidRPr="00190BF7">
        <w:rPr>
          <w:color w:val="000000"/>
        </w:rPr>
        <w:t>CONGRATULAÇÕES</w:t>
      </w:r>
      <w:r>
        <w:rPr>
          <w:color w:val="000000"/>
        </w:rPr>
        <w:t xml:space="preserve"> ao Senhor Sebastião Faria, conhecido como Tiãozinho, pela organização da festa em comemoração dos Padroeiros Santo Antônio, São Pedro e São João, realizada no dia 20 de julho de 2018.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C46E0E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Esta Moção tem como finalidade parabenizar e reconhecer o excelente trabalho realizado pelo Senhor Sebastião Faria – Tiãozinho, pela organização da festa em homenagem aos Padroeiros São Pedro, Santo Antônio e São João, no Bairro dos Afonsos. Por isso, é com imenso prazer e satisfação que vimos, por meio da presente, levar estas singelas palavras de homenagem e parabenizar Vossa Senhoria, o organizador do evento, que se dedica a cada ano com intuito de torná-lo tradicional nesse bairro.</w:t>
      </w:r>
    </w:p>
    <w:p w:rsidR="00747013" w:rsidRDefault="00747013" w:rsidP="00747013">
      <w:pPr>
        <w:ind w:left="2835"/>
        <w:rPr>
          <w:color w:val="000000"/>
        </w:rPr>
      </w:pPr>
    </w:p>
    <w:p w:rsidR="00A15115" w:rsidRDefault="00A15115" w:rsidP="00A1511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31 de julho de 2018.</w:t>
      </w:r>
    </w:p>
    <w:p w:rsidR="00A15115" w:rsidRDefault="00A15115" w:rsidP="00A1511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15115" w:rsidTr="00A15115">
        <w:trPr>
          <w:trHeight w:val="452"/>
        </w:trPr>
        <w:tc>
          <w:tcPr>
            <w:tcW w:w="8508" w:type="dxa"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15115" w:rsidTr="00A15115">
        <w:trPr>
          <w:trHeight w:val="212"/>
        </w:trPr>
        <w:tc>
          <w:tcPr>
            <w:tcW w:w="8508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15115" w:rsidRDefault="00A15115" w:rsidP="00A1511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15115" w:rsidRDefault="00A15115" w:rsidP="00A1511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59" w:rsidRDefault="00AC7559" w:rsidP="00E51F3D">
      <w:r>
        <w:separator/>
      </w:r>
    </w:p>
  </w:endnote>
  <w:endnote w:type="continuationSeparator" w:id="0">
    <w:p w:rsidR="00AC7559" w:rsidRDefault="00AC7559" w:rsidP="00E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B03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AC75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AC75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AC755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AC75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59" w:rsidRDefault="00AC7559" w:rsidP="00E51F3D">
      <w:r>
        <w:separator/>
      </w:r>
    </w:p>
  </w:footnote>
  <w:footnote w:type="continuationSeparator" w:id="0">
    <w:p w:rsidR="00AC7559" w:rsidRDefault="00AC7559" w:rsidP="00E5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AC75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AC7559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AC7559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AC755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AC75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9A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0947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115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59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33E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241DCFC-AD90-415A-ADC6-46B1A714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2017-01-04T18:15:00Z</dcterms:created>
  <dcterms:modified xsi:type="dcterms:W3CDTF">2018-07-26T20:24:00Z</dcterms:modified>
</cp:coreProperties>
</file>