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na estrada rural do bairro São José do Pantano, próximo ao sítio do Sr. Benedito Xavier de Moraes, mais conhecido como “Tintinho”.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