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489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dos terrenos na Rua </w:t>
      </w:r>
      <w:proofErr w:type="spellStart"/>
      <w:r w:rsidR="00CE6085">
        <w:rPr>
          <w:rFonts w:ascii="Times New Roman" w:hAnsi="Times New Roman" w:cs="Times New Roman"/>
          <w:szCs w:val="24"/>
        </w:rPr>
        <w:t>Aymoré</w:t>
      </w:r>
      <w:proofErr w:type="spellEnd"/>
      <w:r>
        <w:rPr>
          <w:rFonts w:ascii="Times New Roman" w:hAnsi="Times New Roman" w:cs="Times New Roman"/>
          <w:szCs w:val="24"/>
        </w:rPr>
        <w:t xml:space="preserve"> Sales Nogueira, ao redor do nº 130,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mato alto, trazendo diversos riscos à população com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9499B">
      <w:r w:rsidRPr="0019499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38" w:rsidRDefault="006D6438" w:rsidP="007F393F">
      <w:r>
        <w:separator/>
      </w:r>
    </w:p>
  </w:endnote>
  <w:endnote w:type="continuationSeparator" w:id="0">
    <w:p w:rsidR="006D6438" w:rsidRDefault="006D64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949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D64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D64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D64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D64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38" w:rsidRDefault="006D6438" w:rsidP="007F393F">
      <w:r>
        <w:separator/>
      </w:r>
    </w:p>
  </w:footnote>
  <w:footnote w:type="continuationSeparator" w:id="0">
    <w:p w:rsidR="006D6438" w:rsidRDefault="006D64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D64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949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499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D64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D64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D64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99B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438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085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18C6-2781-44A6-B0C4-384316C0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2018-04-23T20:23:00Z</dcterms:modified>
</cp:coreProperties>
</file>