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1485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4B55B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etor responsável da Administração Pública a realização de um estudo de viabilidade de implantação de mão única de direção na Rua Ágata, no trecho que liga a Rua Campos do Amaral ao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é estreita e, devido ao grande fluxo de veículos e de pedestres, a implantação de mão única de direção poderá evitar a ocorrência de mais acidentes, como tem acontecido no trecho, além de proporcionar mais segurança a todos que por ali trafegam e aos próprios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43415">
      <w:r w:rsidRPr="0004341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0A" w:rsidRDefault="00D1330A" w:rsidP="007F393F">
      <w:r>
        <w:separator/>
      </w:r>
    </w:p>
  </w:endnote>
  <w:endnote w:type="continuationSeparator" w:id="0">
    <w:p w:rsidR="00D1330A" w:rsidRDefault="00D1330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34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33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33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33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33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0A" w:rsidRDefault="00D1330A" w:rsidP="007F393F">
      <w:r>
        <w:separator/>
      </w:r>
    </w:p>
  </w:footnote>
  <w:footnote w:type="continuationSeparator" w:id="0">
    <w:p w:rsidR="00D1330A" w:rsidRDefault="00D1330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33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34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4341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330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33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133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3415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5BB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30A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70C8-6FE1-4527-9CC6-10B065C0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2017-11-06T15:38:00Z</dcterms:modified>
</cp:coreProperties>
</file>