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D74366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D74366">
        <w:rPr>
          <w:b/>
          <w:color w:val="000000"/>
          <w:sz w:val="22"/>
          <w:szCs w:val="22"/>
        </w:rPr>
        <w:t xml:space="preserve">INDICAÇÃO Nº 1421 / </w:t>
      </w:r>
      <w:bookmarkStart w:id="0" w:name="_GoBack"/>
      <w:bookmarkEnd w:id="0"/>
      <w:r w:rsidRPr="00D74366">
        <w:rPr>
          <w:b/>
          <w:color w:val="000000"/>
          <w:sz w:val="22"/>
          <w:szCs w:val="22"/>
        </w:rPr>
        <w:t>2017</w:t>
      </w:r>
    </w:p>
    <w:p w:rsidR="00A8539E" w:rsidRPr="00D74366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D74366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D74366" w:rsidRDefault="00A8539E" w:rsidP="00231962">
      <w:pPr>
        <w:ind w:left="2835"/>
        <w:rPr>
          <w:color w:val="000000"/>
          <w:sz w:val="22"/>
          <w:szCs w:val="22"/>
        </w:rPr>
      </w:pPr>
      <w:r w:rsidRPr="00D74366">
        <w:rPr>
          <w:color w:val="000000"/>
          <w:sz w:val="22"/>
          <w:szCs w:val="22"/>
        </w:rPr>
        <w:t>Senhor Presidente,</w:t>
      </w:r>
    </w:p>
    <w:p w:rsidR="00A8539E" w:rsidRPr="00D74366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D74366" w:rsidRDefault="00A8539E" w:rsidP="00231962">
      <w:pPr>
        <w:ind w:right="-1" w:firstLine="2835"/>
        <w:jc w:val="both"/>
        <w:rPr>
          <w:sz w:val="22"/>
          <w:szCs w:val="22"/>
        </w:rPr>
      </w:pPr>
      <w:r w:rsidRPr="00D74366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D74366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D74366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D74366">
        <w:rPr>
          <w:rFonts w:ascii="Times New Roman" w:hAnsi="Times New Roman" w:cs="Times New Roman"/>
          <w:sz w:val="22"/>
          <w:szCs w:val="22"/>
        </w:rPr>
        <w:t>Solicitar ao setor responsável da Administração Pública  estudos visando a instalação de um posto policial no bairro Faisqueira.</w:t>
      </w:r>
    </w:p>
    <w:p w:rsidR="00A8539E" w:rsidRPr="00D74366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D74366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D74366">
        <w:rPr>
          <w:b/>
          <w:sz w:val="22"/>
          <w:szCs w:val="22"/>
        </w:rPr>
        <w:t>JUSTIFICATIVA</w:t>
      </w:r>
    </w:p>
    <w:p w:rsidR="00A8539E" w:rsidRPr="00D74366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D7436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366">
        <w:rPr>
          <w:rFonts w:ascii="Times New Roman" w:eastAsia="Times New Roman" w:hAnsi="Times New Roman" w:cs="Times New Roman"/>
          <w:sz w:val="22"/>
          <w:szCs w:val="22"/>
        </w:rPr>
        <w:t>Os moradores do bairro citado acima, relataram junto a este vereador a necessidade de instalação de um posto policial, uma vez que o número de ocorrências nos últimos anos vem aumentando constantemente, com o elevado índice de criminalidade em função do tráfico de drogas, levando nossos jovens a situação de risco até causando óbitos, o que tem sido registrados atualmente. Isso causa intranquilidade a população e coloca em risco a vida de todos os moradores. A proposição objetiva a instalação do posto policial, para minimizar a situação atual de insegurança.</w:t>
      </w:r>
    </w:p>
    <w:p w:rsidR="00A8539E" w:rsidRPr="00D74366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D74366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D74366" w:rsidRDefault="00A8539E" w:rsidP="00231962">
      <w:pPr>
        <w:ind w:left="2835"/>
        <w:rPr>
          <w:color w:val="000000"/>
          <w:sz w:val="22"/>
          <w:szCs w:val="22"/>
        </w:rPr>
      </w:pPr>
      <w:r w:rsidRPr="00D74366">
        <w:rPr>
          <w:color w:val="000000"/>
          <w:sz w:val="22"/>
          <w:szCs w:val="22"/>
        </w:rPr>
        <w:t>Sala das Sessões, 17 de outubro de 2017.</w:t>
      </w:r>
    </w:p>
    <w:p w:rsidR="00A8539E" w:rsidRPr="00D74366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D74366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D74366" w:rsidRPr="00D74366" w:rsidRDefault="00D74366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D74366">
              <w:rPr>
                <w:color w:val="000000"/>
                <w:sz w:val="22"/>
                <w:szCs w:val="22"/>
              </w:rPr>
              <w:t>Campanha</w:t>
            </w:r>
          </w:p>
          <w:p w:rsidR="00D74366" w:rsidRPr="00D74366" w:rsidRDefault="00D74366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D74366">
              <w:rPr>
                <w:color w:val="000000"/>
                <w:sz w:val="22"/>
                <w:szCs w:val="22"/>
              </w:rPr>
              <w:t xml:space="preserve">VEREADOR </w:t>
            </w:r>
          </w:p>
          <w:p w:rsidR="00D74366" w:rsidRDefault="00D74366" w:rsidP="00DF7F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74366" w:rsidRPr="00D74366" w:rsidRDefault="00D74366" w:rsidP="00DF7F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74366" w:rsidRPr="00D74366" w:rsidRDefault="00D74366" w:rsidP="00DF7F5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74366" w:rsidRPr="00D74366" w:rsidRDefault="00D74366" w:rsidP="00D743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="00D30122" w:rsidRPr="00D74366">
              <w:rPr>
                <w:color w:val="000000"/>
                <w:sz w:val="22"/>
                <w:szCs w:val="22"/>
              </w:rPr>
              <w:t>Bruno Dias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Dito Barbosa                                Dr. Edson</w:t>
            </w:r>
          </w:p>
          <w:p w:rsidR="00D74366" w:rsidRPr="00D74366" w:rsidRDefault="00D74366" w:rsidP="00D743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VEREDOR                                       VEREADOR                              VEREADOR</w:t>
            </w:r>
          </w:p>
          <w:p w:rsidR="00D74366" w:rsidRPr="00D74366" w:rsidRDefault="00D30122" w:rsidP="00D74366">
            <w:pPr>
              <w:jc w:val="center"/>
              <w:rPr>
                <w:color w:val="000000"/>
                <w:sz w:val="22"/>
                <w:szCs w:val="22"/>
              </w:rPr>
            </w:pPr>
            <w:r w:rsidRPr="00D74366">
              <w:rPr>
                <w:color w:val="000000"/>
                <w:sz w:val="22"/>
                <w:szCs w:val="22"/>
              </w:rPr>
              <w:t xml:space="preserve"> </w:t>
            </w:r>
          </w:p>
          <w:p w:rsidR="00D74366" w:rsidRDefault="00D74366" w:rsidP="00D743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D74366" w:rsidRDefault="00D74366" w:rsidP="00D74366">
            <w:pPr>
              <w:rPr>
                <w:color w:val="000000"/>
                <w:sz w:val="22"/>
                <w:szCs w:val="22"/>
              </w:rPr>
            </w:pPr>
          </w:p>
          <w:p w:rsidR="00D74366" w:rsidRDefault="00D74366" w:rsidP="00D74366">
            <w:pPr>
              <w:rPr>
                <w:color w:val="000000"/>
                <w:sz w:val="22"/>
                <w:szCs w:val="22"/>
              </w:rPr>
            </w:pPr>
          </w:p>
          <w:p w:rsidR="00D74366" w:rsidRPr="00D74366" w:rsidRDefault="00D74366" w:rsidP="00D743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="00D30122" w:rsidRPr="00D74366">
              <w:rPr>
                <w:color w:val="000000"/>
                <w:sz w:val="22"/>
                <w:szCs w:val="22"/>
              </w:rPr>
              <w:t xml:space="preserve"> Leandro Morais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Odair Quincote                           André Prado </w:t>
            </w:r>
          </w:p>
          <w:p w:rsidR="00D74366" w:rsidRDefault="00D74366" w:rsidP="00D743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VEREADOR                                         VEREADOR                            VEREADOR</w:t>
            </w:r>
          </w:p>
          <w:p w:rsidR="00D74366" w:rsidRDefault="00D74366" w:rsidP="00D74366">
            <w:pPr>
              <w:rPr>
                <w:color w:val="000000"/>
                <w:sz w:val="22"/>
                <w:szCs w:val="22"/>
              </w:rPr>
            </w:pPr>
          </w:p>
          <w:p w:rsidR="00D74366" w:rsidRPr="00D74366" w:rsidRDefault="00D74366" w:rsidP="00D74366">
            <w:pPr>
              <w:rPr>
                <w:color w:val="000000"/>
                <w:sz w:val="22"/>
                <w:szCs w:val="22"/>
              </w:rPr>
            </w:pPr>
          </w:p>
          <w:p w:rsidR="00D74366" w:rsidRPr="00D74366" w:rsidRDefault="00D74366" w:rsidP="00D743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74366" w:rsidRPr="00D74366" w:rsidRDefault="00D74366" w:rsidP="00D743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74366" w:rsidRPr="00D74366" w:rsidRDefault="00D74366" w:rsidP="00D743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D74366">
              <w:rPr>
                <w:color w:val="000000"/>
                <w:sz w:val="22"/>
                <w:szCs w:val="22"/>
              </w:rPr>
              <w:t xml:space="preserve"> Oliveira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Profª Mariléia                              Rafael Aboláfio                                     VEREADOR                                           VEREADORA                             VEREADOR</w:t>
            </w:r>
          </w:p>
          <w:p w:rsidR="00A8539E" w:rsidRPr="00D74366" w:rsidRDefault="00D74366" w:rsidP="00D743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</w:tc>
      </w:tr>
      <w:tr w:rsidR="00D74366" w:rsidRPr="00D74366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D74366" w:rsidRPr="00D74366" w:rsidRDefault="000A40BC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D74366">
              <w:rPr>
                <w:b/>
                <w:noProof/>
                <w:color w:val="000000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203.5pt;margin-top:7.3pt;width:222.7pt;height:72.9pt;z-index:251660288;mso-position-horizontal-relative:text;mso-position-vertical-relative:text;mso-width-relative:margin;mso-height-relative:margin">
                  <v:textbox style="mso-next-textbox:#_x0000_s2050"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17 de outubro de 2017</w:t>
                        </w:r>
                      </w:p>
                    </w:txbxContent>
                  </v:textbox>
                </v:shape>
              </w:pict>
            </w:r>
          </w:p>
        </w:tc>
      </w:tr>
      <w:tr w:rsidR="00D74366" w:rsidRPr="00D74366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D74366" w:rsidRPr="00D74366" w:rsidRDefault="00D74366" w:rsidP="00DF7F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31E54" w:rsidRPr="00D74366" w:rsidRDefault="00231E54">
      <w:pPr>
        <w:rPr>
          <w:sz w:val="22"/>
          <w:szCs w:val="22"/>
        </w:rPr>
      </w:pPr>
    </w:p>
    <w:sectPr w:rsidR="00231E54" w:rsidRPr="00D74366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BFA" w:rsidRDefault="00E70BFA" w:rsidP="007F393F">
      <w:r>
        <w:separator/>
      </w:r>
    </w:p>
  </w:endnote>
  <w:endnote w:type="continuationSeparator" w:id="1">
    <w:p w:rsidR="00E70BFA" w:rsidRDefault="00E70BF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904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70BF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70BF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70BF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70B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BFA" w:rsidRDefault="00E70BFA" w:rsidP="007F393F">
      <w:r>
        <w:separator/>
      </w:r>
    </w:p>
  </w:footnote>
  <w:footnote w:type="continuationSeparator" w:id="1">
    <w:p w:rsidR="00E70BFA" w:rsidRDefault="00E70BF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70BF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904E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904E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70BF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70BF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70B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0BC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81E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366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BFA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4E3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2017-09-29T16:18:00Z</cp:lastPrinted>
  <dcterms:created xsi:type="dcterms:W3CDTF">2016-01-14T15:36:00Z</dcterms:created>
  <dcterms:modified xsi:type="dcterms:W3CDTF">2017-10-17T15:06:00Z</dcterms:modified>
</cp:coreProperties>
</file>