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155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JOSÉ AURELIANO FRANCO.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JOSÉ AURELIANO FRANCO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F629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AURELIANO FRANCO nasceu em Espírito Santo do Dourado, do dia 31 de outubro de 1932.</w:t>
      </w:r>
    </w:p>
    <w:p w:rsidR="00CF629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Mudou-se para Pouso Alegre em 1958, onde trabalhou durante 50 anos na empresa de ônibus Viação São José, de propriedade do Sr. Joaquim Moisés de Oliveira e Silva, conhecido como Quinzinho Moisés, avô do vereador Rodrigo Modesto.</w:t>
      </w:r>
    </w:p>
    <w:p w:rsidR="00CF629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Durante 15 anos o Sr. José Aureliano Franco foi cobrador de ônibus, depois, passou a exercer a função de motorista da empresa.</w:t>
      </w:r>
    </w:p>
    <w:p w:rsidR="00CF6297" w:rsidRDefault="00CF6297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Hoje, o Sr. José Aureliano Franco também conhecido como Zé das Moças está aposentado.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DC" w:rsidRDefault="004A07DC" w:rsidP="00B245B4">
      <w:r>
        <w:separator/>
      </w:r>
    </w:p>
  </w:endnote>
  <w:endnote w:type="continuationSeparator" w:id="0">
    <w:p w:rsidR="004A07DC" w:rsidRDefault="004A07D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744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A07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A07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A07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A07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DC" w:rsidRDefault="004A07DC" w:rsidP="00B245B4">
      <w:r>
        <w:separator/>
      </w:r>
    </w:p>
  </w:footnote>
  <w:footnote w:type="continuationSeparator" w:id="0">
    <w:p w:rsidR="004A07DC" w:rsidRDefault="004A07D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A07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7440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44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A07D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A07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A07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0F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7DC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36C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60E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297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13CA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2017-10-06T16:20:00Z</dcterms:modified>
</cp:coreProperties>
</file>