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48" w:rsidRPr="002B7EFE" w:rsidRDefault="006D4548" w:rsidP="006D454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PORTARIA </w:t>
      </w:r>
      <w:r w:rsidRPr="00064F2B">
        <w:rPr>
          <w:rFonts w:ascii="Times New Roman" w:hAnsi="Times New Roman" w:cs="Times New Roman"/>
          <w:b/>
        </w:rPr>
        <w:t xml:space="preserve">Nº   </w:t>
      </w:r>
      <w:r w:rsidR="003124EE">
        <w:rPr>
          <w:rFonts w:ascii="Times New Roman" w:hAnsi="Times New Roman" w:cs="Times New Roman"/>
          <w:b/>
        </w:rPr>
        <w:t>141</w:t>
      </w:r>
      <w:r w:rsidRPr="00064F2B">
        <w:rPr>
          <w:rFonts w:ascii="Times New Roman" w:hAnsi="Times New Roman" w:cs="Times New Roman"/>
          <w:b/>
        </w:rPr>
        <w:t>/2017</w:t>
      </w:r>
    </w:p>
    <w:p w:rsidR="006D4548" w:rsidRPr="002B7EFE" w:rsidRDefault="006D4548" w:rsidP="006D454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6D4548" w:rsidRPr="002B7EFE" w:rsidRDefault="006D4548" w:rsidP="006D454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6D4548" w:rsidRPr="002B7EFE" w:rsidRDefault="006D4548" w:rsidP="006D454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ALTERA O PARÁGRAFO ÚNICO DO ARTIGO 3º DA PORTARIA N° 43/2017 QUE </w:t>
      </w:r>
      <w:r w:rsidRPr="002B7EFE">
        <w:rPr>
          <w:rFonts w:ascii="Times New Roman" w:hAnsi="Times New Roman" w:cs="Times New Roman"/>
          <w:b/>
        </w:rPr>
        <w:t>NOMEIA PREGOEIRO E EQUIPE DE APOIO DA CÂMARA MUNICIPAL DE POUSO ALEGRE, NOS TERMOS DO ART. 3º, IV DA LEI 10.520, DE 17 DE JULHO DE 2002 E DO DECRETO MUNICIPAL Nº 2.545/2002, PARA EXERCÍCIO DE 2017</w:t>
      </w:r>
    </w:p>
    <w:p w:rsidR="006D4548" w:rsidRPr="002B7EFE" w:rsidRDefault="006D4548" w:rsidP="006D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O Presidente da Câmara Municipal de Pouso Alegre, Estado de Minas Gerais, Vereador Adriano César Pereira Braga, no uso de suas atribuições legais, expede a seguinte</w:t>
      </w:r>
    </w:p>
    <w:p w:rsidR="006D4548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24EE" w:rsidRPr="002B7EFE" w:rsidRDefault="003124EE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PORTARIA</w:t>
      </w:r>
    </w:p>
    <w:p w:rsidR="006D4548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3124EE" w:rsidRPr="002B7EFE" w:rsidRDefault="003124EE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1º.</w:t>
      </w:r>
      <w:r w:rsidRPr="002B7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B7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parágrafo único do artigo </w:t>
      </w:r>
      <w:r w:rsidRPr="006725A2">
        <w:rPr>
          <w:rFonts w:ascii="Times New Roman" w:hAnsi="Times New Roman" w:cs="Times New Roman"/>
        </w:rPr>
        <w:t xml:space="preserve">3º </w:t>
      </w:r>
      <w:r>
        <w:rPr>
          <w:rFonts w:ascii="Times New Roman" w:hAnsi="Times New Roman" w:cs="Times New Roman"/>
        </w:rPr>
        <w:t xml:space="preserve">da Portaria nº 43/2017, </w:t>
      </w:r>
      <w:r w:rsidR="003124EE">
        <w:rPr>
          <w:rFonts w:ascii="Times New Roman" w:hAnsi="Times New Roman" w:cs="Times New Roman"/>
        </w:rPr>
        <w:t xml:space="preserve">inserido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pela Portaria nº 136/2017, passa a vigorar com </w:t>
      </w:r>
      <w:r w:rsidRPr="006725A2">
        <w:rPr>
          <w:rFonts w:ascii="Times New Roman" w:hAnsi="Times New Roman" w:cs="Times New Roman"/>
        </w:rPr>
        <w:t>a seguinte redação:</w:t>
      </w:r>
    </w:p>
    <w:p w:rsidR="006D4548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Pr="00E60A44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E60A44">
        <w:rPr>
          <w:rFonts w:ascii="Times New Roman" w:hAnsi="Times New Roman"/>
          <w:sz w:val="24"/>
          <w:szCs w:val="24"/>
        </w:rPr>
        <w:t>“Parágrafo único –</w:t>
      </w:r>
      <w:r>
        <w:rPr>
          <w:rFonts w:ascii="Times New Roman" w:hAnsi="Times New Roman"/>
          <w:sz w:val="24"/>
          <w:szCs w:val="24"/>
        </w:rPr>
        <w:t xml:space="preserve"> O edital de cada pregão indicará o Pregoeiro e os integrantes da Equipe de Apoio que nele </w:t>
      </w:r>
      <w:proofErr w:type="gramStart"/>
      <w:r>
        <w:rPr>
          <w:rFonts w:ascii="Times New Roman" w:hAnsi="Times New Roman"/>
          <w:sz w:val="24"/>
          <w:szCs w:val="24"/>
        </w:rPr>
        <w:t>atuarão.”</w:t>
      </w:r>
      <w:proofErr w:type="gramEnd"/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REGISTRE-SE </w:t>
      </w:r>
      <w:proofErr w:type="gramStart"/>
      <w:r w:rsidRPr="002B7EFE">
        <w:rPr>
          <w:rFonts w:ascii="Times New Roman" w:hAnsi="Times New Roman" w:cs="Times New Roman"/>
        </w:rPr>
        <w:t>E  PUBLIQUE</w:t>
      </w:r>
      <w:proofErr w:type="gramEnd"/>
      <w:r w:rsidRPr="002B7EFE">
        <w:rPr>
          <w:rFonts w:ascii="Times New Roman" w:hAnsi="Times New Roman" w:cs="Times New Roman"/>
        </w:rPr>
        <w:t>-SE.</w:t>
      </w: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Câmara Municipal de</w:t>
      </w:r>
      <w:r>
        <w:rPr>
          <w:rFonts w:ascii="Times New Roman" w:hAnsi="Times New Roman" w:cs="Times New Roman"/>
        </w:rPr>
        <w:t xml:space="preserve"> Pouso Alegre, </w:t>
      </w:r>
      <w:r w:rsidR="003124EE">
        <w:rPr>
          <w:rFonts w:ascii="Times New Roman" w:hAnsi="Times New Roman" w:cs="Times New Roman"/>
        </w:rPr>
        <w:t xml:space="preserve">2 de </w:t>
      </w:r>
      <w:proofErr w:type="gramStart"/>
      <w:r w:rsidR="003124EE">
        <w:rPr>
          <w:rFonts w:ascii="Times New Roman" w:hAnsi="Times New Roman" w:cs="Times New Roman"/>
        </w:rPr>
        <w:t>Outubro</w:t>
      </w:r>
      <w:proofErr w:type="gramEnd"/>
      <w:r w:rsidR="003124EE">
        <w:rPr>
          <w:rFonts w:ascii="Times New Roman" w:hAnsi="Times New Roman" w:cs="Times New Roman"/>
        </w:rPr>
        <w:t xml:space="preserve"> </w:t>
      </w:r>
      <w:r w:rsidRPr="002B7EFE">
        <w:rPr>
          <w:rFonts w:ascii="Times New Roman" w:hAnsi="Times New Roman" w:cs="Times New Roman"/>
        </w:rPr>
        <w:t>de 2017.</w:t>
      </w:r>
    </w:p>
    <w:p w:rsidR="006D4548" w:rsidRPr="002B7EFE" w:rsidRDefault="006D4548" w:rsidP="006D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548" w:rsidRPr="002B7EFE" w:rsidRDefault="006D4548" w:rsidP="006D45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</w:t>
      </w:r>
      <w:r w:rsidRPr="002B7EFE">
        <w:rPr>
          <w:rFonts w:ascii="Times New Roman" w:hAnsi="Times New Roman" w:cs="Times New Roman"/>
        </w:rPr>
        <w:t>O CÉSAR PEREIRA BRAGA</w:t>
      </w:r>
    </w:p>
    <w:p w:rsidR="006D4548" w:rsidRPr="002B7EFE" w:rsidRDefault="006D4548" w:rsidP="006D4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Presidente da Mesa</w:t>
      </w:r>
    </w:p>
    <w:p w:rsidR="0043434C" w:rsidRDefault="0043434C"/>
    <w:sectPr w:rsidR="0043434C" w:rsidSect="003124E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76" w:rsidRDefault="00814976">
      <w:pPr>
        <w:spacing w:after="0" w:line="240" w:lineRule="auto"/>
      </w:pPr>
      <w:r>
        <w:separator/>
      </w:r>
    </w:p>
  </w:endnote>
  <w:endnote w:type="continuationSeparator" w:id="0">
    <w:p w:rsidR="00814976" w:rsidRDefault="0081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76" w:rsidRDefault="00814976">
      <w:pPr>
        <w:spacing w:after="0" w:line="240" w:lineRule="auto"/>
      </w:pPr>
      <w:r>
        <w:separator/>
      </w:r>
    </w:p>
  </w:footnote>
  <w:footnote w:type="continuationSeparator" w:id="0">
    <w:p w:rsidR="00814976" w:rsidRDefault="0081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3124E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pt;width:86.6pt;height:91.75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6846340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FC693" wp14:editId="1DC1E7F8">
              <wp:simplePos x="0" y="0"/>
              <wp:positionH relativeFrom="column">
                <wp:posOffset>795655</wp:posOffset>
              </wp:positionH>
              <wp:positionV relativeFrom="paragraph">
                <wp:posOffset>-153670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24EE" w:rsidRPr="003124EE" w:rsidRDefault="003124EE" w:rsidP="003124EE">
                          <w:pPr>
                            <w:pStyle w:val="Ttulo1"/>
                            <w:jc w:val="center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3124EE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124EE" w:rsidRPr="003124EE" w:rsidRDefault="003124EE" w:rsidP="003124E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3124EE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124EE" w:rsidRPr="003124EE" w:rsidRDefault="003124EE" w:rsidP="003124E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3124EE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124EE" w:rsidRPr="003124EE" w:rsidRDefault="003124EE" w:rsidP="003124E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3124EE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3124EE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3124EE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124EE" w:rsidRPr="003124EE" w:rsidRDefault="003124EE" w:rsidP="003124E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FC69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9NNuVt4AAAALAQAADwAAAGRycy9kb3du&#10;cmV2LnhtbEyPwU7DMBBE70j8g7WVuKDWqQmoCnGqqgJxbuHCzY23SdR4ncRuk/L1bE9wnJ2n2Zl8&#10;PblWXHAIjScNy0UCAqn0tqFKw9fn+3wFIkRD1rSeUMMVA6yL+7vcZNaPtMPLPlaCQyhkRkMdY5dJ&#10;GcoanQkL3yGxd/SDM5HlUEk7mJHDXStVkrxIZxriD7XpcFtjedqfnQY/vl2dxz5Rj98/7mO76XdH&#10;1Wv9MJs2ryAiTvEPhlt9rg4Fdzr4M9kgWtbq+YlRDXOVKhBMrNLb5cBWmixBFrn8v6H4B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PTTblbeAAAACwEAAA8AAAAAAAAAAAAAAAAAhwQA&#10;AGRycy9kb3ducmV2LnhtbFBLBQYAAAAABAAEAPMAAACSBQAAAAA=&#10;" strokecolor="white">
              <v:textbox>
                <w:txbxContent>
                  <w:p w:rsidR="003124EE" w:rsidRPr="003124EE" w:rsidRDefault="003124EE" w:rsidP="003124EE">
                    <w:pPr>
                      <w:pStyle w:val="Ttulo1"/>
                      <w:jc w:val="center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3124EE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124EE" w:rsidRPr="003124EE" w:rsidRDefault="003124EE" w:rsidP="003124E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3124EE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124EE" w:rsidRPr="003124EE" w:rsidRDefault="003124EE" w:rsidP="003124E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3124EE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124EE" w:rsidRPr="003124EE" w:rsidRDefault="003124EE" w:rsidP="003124E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3124EE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3124EE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3124EE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124EE" w:rsidRPr="003124EE" w:rsidRDefault="003124EE" w:rsidP="003124E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48"/>
    <w:rsid w:val="003124EE"/>
    <w:rsid w:val="0043434C"/>
    <w:rsid w:val="006D4548"/>
    <w:rsid w:val="0081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F038DF-6BE5-4749-A23D-27BFAD5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4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1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D4548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454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548"/>
  </w:style>
  <w:style w:type="paragraph" w:styleId="Rodap">
    <w:name w:val="footer"/>
    <w:basedOn w:val="Normal"/>
    <w:link w:val="RodapChar"/>
    <w:uiPriority w:val="99"/>
    <w:unhideWhenUsed/>
    <w:rsid w:val="00312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4EE"/>
  </w:style>
  <w:style w:type="character" w:customStyle="1" w:styleId="Ttulo1Char">
    <w:name w:val="Título 1 Char"/>
    <w:basedOn w:val="Fontepargpadro"/>
    <w:link w:val="Ttulo1"/>
    <w:uiPriority w:val="9"/>
    <w:rsid w:val="00312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rsid w:val="003124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2017-10-02T18:30:00Z</cp:lastPrinted>
  <dcterms:created xsi:type="dcterms:W3CDTF">2017-10-02T18:30:00Z</dcterms:created>
  <dcterms:modified xsi:type="dcterms:W3CDTF">2017-10-02T18:30:00Z</dcterms:modified>
</cp:coreProperties>
</file>