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C9" w:rsidRPr="00EB5267" w:rsidRDefault="00AA26C9" w:rsidP="00F538AC">
      <w:pPr>
        <w:pStyle w:val="Default"/>
        <w:spacing w:line="276" w:lineRule="auto"/>
        <w:jc w:val="both"/>
        <w:rPr>
          <w:b/>
          <w:bCs/>
        </w:rPr>
      </w:pPr>
      <w:r w:rsidRPr="00EB5267">
        <w:rPr>
          <w:b/>
          <w:bCs/>
        </w:rPr>
        <w:t>SESSÃO ORDINÁRIA DO DIA 25 DE FEVEREIRO DE 2014</w:t>
      </w:r>
    </w:p>
    <w:p w:rsidR="00E66DCF" w:rsidRPr="00EB5267" w:rsidRDefault="00E66DCF" w:rsidP="00F538AC">
      <w:pPr>
        <w:widowControl w:val="0"/>
        <w:autoSpaceDE w:val="0"/>
        <w:autoSpaceDN w:val="0"/>
        <w:adjustRightInd w:val="0"/>
        <w:ind w:right="567"/>
        <w:jc w:val="both"/>
        <w:rPr>
          <w:rFonts w:ascii="Times New Roman" w:hAnsi="Times New Roman" w:cs="Times New Roman"/>
          <w:sz w:val="24"/>
          <w:szCs w:val="24"/>
        </w:rPr>
      </w:pPr>
    </w:p>
    <w:p w:rsidR="00E66DCF" w:rsidRPr="00EB5267" w:rsidRDefault="00E66DCF" w:rsidP="00F538AC">
      <w:pPr>
        <w:widowControl w:val="0"/>
        <w:autoSpaceDE w:val="0"/>
        <w:autoSpaceDN w:val="0"/>
        <w:adjustRightInd w:val="0"/>
        <w:ind w:right="567"/>
        <w:jc w:val="both"/>
        <w:rPr>
          <w:rFonts w:ascii="Times New Roman" w:hAnsi="Times New Roman" w:cs="Times New Roman"/>
          <w:sz w:val="24"/>
          <w:szCs w:val="24"/>
        </w:rPr>
      </w:pPr>
      <w:r w:rsidRPr="00EB5267">
        <w:rPr>
          <w:rFonts w:ascii="Times New Roman" w:hAnsi="Times New Roman" w:cs="Times New Roman"/>
          <w:sz w:val="24"/>
          <w:szCs w:val="24"/>
        </w:rPr>
        <w:t>Ata da Sessão Ordinária do dia 25 de fevereiro de 2014.</w:t>
      </w:r>
    </w:p>
    <w:p w:rsidR="00551C88" w:rsidRPr="00EB5267" w:rsidRDefault="00E66DCF" w:rsidP="00F538AC">
      <w:pPr>
        <w:pStyle w:val="Default"/>
        <w:spacing w:line="276" w:lineRule="auto"/>
        <w:jc w:val="both"/>
      </w:pPr>
      <w:r w:rsidRPr="00EB5267">
        <w:t>Às 17h14min; do dia</w:t>
      </w:r>
      <w:proofErr w:type="gramStart"/>
      <w:r w:rsidRPr="00EB5267">
        <w:t xml:space="preserve">  </w:t>
      </w:r>
      <w:proofErr w:type="gramEnd"/>
      <w:r w:rsidRPr="00EB5267">
        <w:t>25 de fevereiro de 2014, no Plenário da Câmara Municipal, sito a Avenida São Francisco, 320, Primavera, reuniram-se em Sessão Ordinária os seguintes vereadores: Adriano da Farmácia, Braz Andrade, Dr. Paulo, Flávio Alexandre, Gilberto Barreiro, Hamilton Magalhães, Hélio Carlos, Lilian Siqueira, Mário de Pinho, Maurício Tutty, Nei Borracheiro</w:t>
      </w:r>
      <w:r w:rsidR="0051571F" w:rsidRPr="00EB5267">
        <w:t xml:space="preserve"> </w:t>
      </w:r>
      <w:r w:rsidRPr="00EB5267">
        <w:t xml:space="preserve"> e Wilson Tadeu Lopes. Após a chamada ficou constatada as ausências dos vereadores: Ayrton Zorzi e Dulcinéia Costa. Aberta a Sessão, sob a proteção de Deus, o Presidente colocou em discussão a Ata da Sessão Ordinária do dia 18/02/2014. Não havendo vereadores dispostos a discutir, a Ata foi colocada em </w:t>
      </w:r>
      <w:r w:rsidRPr="00EB5267">
        <w:rPr>
          <w:b/>
        </w:rPr>
        <w:t>única votação</w:t>
      </w:r>
      <w:r w:rsidRPr="00EB5267">
        <w:t>, sendo aprovada por 1</w:t>
      </w:r>
      <w:r w:rsidR="00C433DA" w:rsidRPr="00EB5267">
        <w:t>2</w:t>
      </w:r>
      <w:r w:rsidRPr="00EB5267">
        <w:t xml:space="preserve"> (treze) voto</w:t>
      </w:r>
      <w:r w:rsidR="00C433DA" w:rsidRPr="00EB5267">
        <w:t>s, estando ausente</w:t>
      </w:r>
      <w:proofErr w:type="gramStart"/>
      <w:r w:rsidR="0051571F" w:rsidRPr="00EB5267">
        <w:t xml:space="preserve"> </w:t>
      </w:r>
      <w:r w:rsidR="00C433DA" w:rsidRPr="00EB5267">
        <w:t xml:space="preserve"> </w:t>
      </w:r>
      <w:proofErr w:type="gramEnd"/>
      <w:r w:rsidR="00C433DA" w:rsidRPr="00EB5267">
        <w:t xml:space="preserve">o vereador Rafael </w:t>
      </w:r>
      <w:proofErr w:type="spellStart"/>
      <w:r w:rsidR="00C433DA" w:rsidRPr="00EB5267">
        <w:t>Ruhn</w:t>
      </w:r>
      <w:proofErr w:type="spellEnd"/>
      <w:r w:rsidRPr="00EB5267">
        <w:t>. O vereador</w:t>
      </w:r>
      <w:proofErr w:type="gramStart"/>
      <w:r w:rsidRPr="00EB5267">
        <w:t xml:space="preserve">   </w:t>
      </w:r>
      <w:proofErr w:type="gramEnd"/>
      <w:r w:rsidRPr="00EB5267">
        <w:t>Ayrton Zorzi não votou, alegando que não estava presente na sessão do dia 18 de fevereiro. O Presidente determinou ao Secretário que iniciasse a leitura dos Expedientes encaminhados a esta Casa.</w:t>
      </w:r>
      <w:r w:rsidR="00EB5267">
        <w:t xml:space="preserve">  </w:t>
      </w:r>
      <w:r w:rsidR="00EB5267" w:rsidRPr="00EB5267">
        <w:rPr>
          <w:b/>
        </w:rPr>
        <w:t>EXPEDIENTE DO EXECUTIVO</w:t>
      </w:r>
      <w:r w:rsidR="00EB5267">
        <w:rPr>
          <w:b/>
        </w:rPr>
        <w:t>,</w:t>
      </w:r>
      <w:proofErr w:type="gramStart"/>
      <w:r w:rsidR="00EB5267">
        <w:rPr>
          <w:b/>
        </w:rPr>
        <w:t xml:space="preserve"> </w:t>
      </w:r>
      <w:r w:rsidR="00EB5267">
        <w:t xml:space="preserve"> </w:t>
      </w:r>
      <w:proofErr w:type="gramEnd"/>
      <w:r w:rsidR="00EB5267">
        <w:t xml:space="preserve">sendo: </w:t>
      </w:r>
      <w:r w:rsidR="00EB5267" w:rsidRPr="00EB5267">
        <w:t xml:space="preserve"> Ofício nº 78/14 encaminhando vias originais das Leis nº 5428/14 e 5429/14, sancionadas pelo Chefe do Poder Executivo</w:t>
      </w:r>
      <w:r w:rsidR="00EB5267">
        <w:t xml:space="preserve">;  </w:t>
      </w:r>
      <w:r w:rsidR="00EB5267" w:rsidRPr="00EB5267">
        <w:t xml:space="preserve"> Ofício nº 02/2014 informando, baseado no laudo técnico responsável, que não é devido adicional de insalubridade para as atividades exercidas no CPD</w:t>
      </w:r>
      <w:r w:rsidR="00EB5267">
        <w:t xml:space="preserve">; </w:t>
      </w:r>
      <w:r w:rsidR="00EB5267" w:rsidRPr="00EB5267">
        <w:t xml:space="preserve"> Ofício nº 85/2014 encaminhado pelo Secretário Municipal de Gestão de Pessoas, solicitando informações sobre a empresa ECOPAG</w:t>
      </w:r>
      <w:r w:rsidR="00EB5267">
        <w:t>;</w:t>
      </w:r>
      <w:proofErr w:type="gramStart"/>
      <w:r w:rsidR="00EB5267">
        <w:t xml:space="preserve"> </w:t>
      </w:r>
      <w:r w:rsidR="00EB5267" w:rsidRPr="00EB5267">
        <w:t xml:space="preserve"> </w:t>
      </w:r>
      <w:proofErr w:type="gramEnd"/>
      <w:r w:rsidR="00EB5267" w:rsidRPr="00EB5267">
        <w:t>Ofício nº 76/14 encaminhando o Projeto de Lei nº 592/2014, com a retificação em seu texto,  no inciso IV, art. 3º- ( Ofício 50/2014 encaminhand</w:t>
      </w:r>
      <w:r w:rsidR="00EB5267">
        <w:t xml:space="preserve">o o Projeto de Lei n. 592/2014); </w:t>
      </w:r>
      <w:r w:rsidR="00EB5267" w:rsidRPr="00EB5267">
        <w:t>Projeto de Lei Nº 00592/2014 de autoria</w:t>
      </w:r>
      <w:r w:rsidR="00EB5267">
        <w:t xml:space="preserve"> </w:t>
      </w:r>
      <w:r w:rsidR="00EB5267" w:rsidRPr="00EB5267">
        <w:t xml:space="preserve"> PODER EXECUTIVO:</w:t>
      </w:r>
      <w:r w:rsidR="00EB5267" w:rsidRPr="00EB5267">
        <w:br/>
        <w:t>DISPÕE SOBRE PARÂMETROS URBANÍSTICOS PARA IMPLANTAÇÃO DE CONJUNTOS HABITACIONAIS NA ZONA ESPECIAL DE INTERESSE SOCIAL (ZEIS-3), ATRAVÉS DE PROGRAMAS HABITACIONAIS PÚBLICOS, NOS MOLDES PROGRAMA "MINHA CASA, MINHA VIDA" OU OUTROS PROGRAMAS SEMEL</w:t>
      </w:r>
      <w:r w:rsidR="00EB5267">
        <w:t xml:space="preserve">HANTES E DÁ OUTRAS PROVIDÊNCIAS; </w:t>
      </w:r>
      <w:r w:rsidR="00EB5267" w:rsidRPr="00EB5267">
        <w:br/>
        <w:t>Projeto de Lei Nº 00594/2014 de autoria do(a) Vereador(a) PODER EXECUTIVO:</w:t>
      </w:r>
      <w:r w:rsidR="00EB5267" w:rsidRPr="00EB5267">
        <w:br/>
        <w:t xml:space="preserve">DISPÕE SOBRE CRITÉRIOS E PROCEDIMENTOS PARA SELEÇÃO DOS BENEFICIÁRIOS NO ÂMBITO DO PROGRAMA MINHA CASA, MINHA VIDA - FAIXA -1, NO MUNICÍPIO DE POUSO </w:t>
      </w:r>
      <w:r w:rsidR="00EB5267">
        <w:t xml:space="preserve">ALEGRE E DÁ OUTRAS PROVIDÊNCIAS;  </w:t>
      </w:r>
      <w:r w:rsidR="00EB5267" w:rsidRPr="00EB5267">
        <w:t xml:space="preserve"> Ofício nº 13/2014  do Secretário Municipal de Fazendo solicitando </w:t>
      </w:r>
      <w:proofErr w:type="gramStart"/>
      <w:r w:rsidR="00EB5267" w:rsidRPr="00EB5267">
        <w:t>o</w:t>
      </w:r>
      <w:proofErr w:type="gramEnd"/>
      <w:r w:rsidR="00EB5267" w:rsidRPr="00EB5267">
        <w:t xml:space="preserve"> envio de dados desta Casa, de forma digital,  </w:t>
      </w:r>
      <w:r w:rsidR="00EB5267">
        <w:t xml:space="preserve">referente a consolidação mensal;  </w:t>
      </w:r>
      <w:r w:rsidR="00EB5267" w:rsidRPr="00EB5267">
        <w:t xml:space="preserve"> Ofício nº 74/14 encaminhando cópia dos laudos de avaliação referentes às áreas que serão verdes que serão </w:t>
      </w:r>
      <w:proofErr w:type="spellStart"/>
      <w:r w:rsidR="00EB5267" w:rsidRPr="00EB5267">
        <w:t>desafetadas</w:t>
      </w:r>
      <w:proofErr w:type="spellEnd"/>
      <w:r w:rsidR="00EB5267" w:rsidRPr="00EB5267">
        <w:t xml:space="preserve"> e afetadas no Distrito Indust</w:t>
      </w:r>
      <w:r w:rsidR="00EB5267">
        <w:t xml:space="preserve">rial, para juntada ao PL 586/14;  </w:t>
      </w:r>
      <w:r w:rsidR="00EB5267" w:rsidRPr="00EB5267">
        <w:t xml:space="preserve"> Ofício 73/2014 encaminhando o ofício 004/2014 para jun</w:t>
      </w:r>
      <w:r w:rsidR="00EB5267">
        <w:t xml:space="preserve">tada ao Projeto de Lei 592/2014; </w:t>
      </w:r>
      <w:r w:rsidR="00EB5267" w:rsidRPr="00EB5267">
        <w:t xml:space="preserve"> Ofício nº 59/14 encaminhando Relatório de Prestação de Contas referentes a</w:t>
      </w:r>
      <w:r w:rsidR="00EB5267">
        <w:t xml:space="preserve">o Terceiro Quadrimestre de 2013; </w:t>
      </w:r>
      <w:r w:rsidR="00EB5267" w:rsidRPr="00EB5267">
        <w:t xml:space="preserve"> Ofício nº 58/14  solicitando que seja </w:t>
      </w:r>
      <w:r w:rsidR="00EB5267" w:rsidRPr="00EB5267">
        <w:lastRenderedPageBreak/>
        <w:t xml:space="preserve">autorizada a cessão das dependências do Auditório da Câmara Municipal, para realização de Audiência Pública, no dia 26/02/2014, quarta-feira, às 16h, objetivando a Prestação de Contas do Município de Pouso Alegre, conforme artigo 9º, § 4º </w:t>
      </w:r>
      <w:r w:rsidR="00EB5267">
        <w:t xml:space="preserve">da Lei Complementar nº 101/2000;  </w:t>
      </w:r>
      <w:r w:rsidR="00EB5267" w:rsidRPr="00EB5267">
        <w:t xml:space="preserve"> Ofício 42/2014 solicitando colaboração para realização de conferência no dia 21/02/2014 das 08h às 11h e das 13h às 17h, para 20 pessoas por turno. Solicita também para a realização do evento: Computador com Pentium III ou Superior, Conexão à internet Banda Larga, Microsoft Internet Explor</w:t>
      </w:r>
      <w:r w:rsidR="00EB5267">
        <w:t xml:space="preserve">er </w:t>
      </w:r>
      <w:proofErr w:type="gramStart"/>
      <w:r w:rsidR="00EB5267">
        <w:t>6</w:t>
      </w:r>
      <w:proofErr w:type="gramEnd"/>
      <w:r w:rsidR="00EB5267">
        <w:t xml:space="preserve"> ou superior, caixas de som; </w:t>
      </w:r>
      <w:r w:rsidR="00EB5267" w:rsidRPr="00EB5267">
        <w:t>- Ofício 57/2014 da Prefeitura Municipal encaminhando o Projeto de Lei n. 594/2014.</w:t>
      </w:r>
      <w:r w:rsidR="00EB5267">
        <w:t xml:space="preserve">  </w:t>
      </w:r>
      <w:r w:rsidR="00EB5267" w:rsidRPr="00EB5267">
        <w:rPr>
          <w:b/>
        </w:rPr>
        <w:t>EXPEDIENTE DE DIVERSOS</w:t>
      </w:r>
      <w:r w:rsidR="00EB5267">
        <w:rPr>
          <w:b/>
        </w:rPr>
        <w:t xml:space="preserve">, </w:t>
      </w:r>
      <w:r w:rsidR="00EB5267">
        <w:t>sendo:</w:t>
      </w:r>
      <w:proofErr w:type="gramStart"/>
      <w:r w:rsidR="00EB5267">
        <w:t xml:space="preserve"> </w:t>
      </w:r>
      <w:r w:rsidR="00EB5267" w:rsidRPr="00EB5267">
        <w:t xml:space="preserve"> </w:t>
      </w:r>
      <w:proofErr w:type="gramEnd"/>
      <w:r w:rsidR="00EB5267" w:rsidRPr="00EB5267">
        <w:t>Convite para Segunda Conferência de Controle Externo do Tribunal de Contas do Estado de Minas Gerais, no</w:t>
      </w:r>
      <w:r w:rsidR="00EB5267">
        <w:t xml:space="preserve">s dias 20 e 21 de Março de 2014; </w:t>
      </w:r>
      <w:r w:rsidR="00EB5267" w:rsidRPr="00EB5267">
        <w:t xml:space="preserve"> Comunicados do Ministério da Saúde, referentes a liberação de recursos financeiros para o Fundo Municipal de Saúde, no valor total de R$ 370.026,31</w:t>
      </w:r>
      <w:r w:rsidR="00EB5267">
        <w:t xml:space="preserve">; </w:t>
      </w:r>
      <w:r w:rsidR="00EB5267" w:rsidRPr="00EB5267">
        <w:t xml:space="preserve"> Ofício nº 71/2014 do Instituto Federal de Educação, Ciência e Tecnologia do Sul de Minas Gerais solicitando a cessão das dependências desta Casa para a realização de curso de "Contratos de Obras Públicas", a ser realizado nos dias 25,</w:t>
      </w:r>
      <w:r w:rsidR="00EB5267">
        <w:t xml:space="preserve"> 26 e 27 de março, das 8 às 18h;  </w:t>
      </w:r>
      <w:r w:rsidR="00EB5267" w:rsidRPr="00EB5267">
        <w:t xml:space="preserve"> Ofício 004/2014 Informando que o Projeto de Lei 592/2014 foi posto em discussão e </w:t>
      </w:r>
      <w:r w:rsidR="00EB5267">
        <w:t xml:space="preserve">aprovado pelos membros do COMDU;  </w:t>
      </w:r>
      <w:r w:rsidR="00EB5267" w:rsidRPr="00EB5267">
        <w:t xml:space="preserve"> Ofício nº 47/14 da 9ª Promotoria de Justiça da Comarca de Pouso Alegre requisitando cópia integral  do Projeto de Lei que se converteu na Lei Municipal </w:t>
      </w:r>
      <w:r w:rsidR="00EB5267">
        <w:t xml:space="preserve">nº 5197/12, no prazo de 15 dias; </w:t>
      </w:r>
      <w:r w:rsidR="00EB5267" w:rsidRPr="00EB5267">
        <w:t xml:space="preserve"> Correspondência da Câmara dos Deputados, sobre Orçamento Fiscal e Seguridade Social, Informando Recursos do Orçamento da União empenhados ao Município de Pouso Alegre e, Recursos do mesmo, Pagos ao Fundo Municipal de Assistência Social de Pouso Alegre, ao Fundo Municipal de Saúde, ao IPREM- Instituto de Previdência Municipal de Pouso Alegre</w:t>
      </w:r>
      <w:r w:rsidR="00EB5267">
        <w:t xml:space="preserve"> e ao Município de Pouso Alegre;  </w:t>
      </w:r>
      <w:r w:rsidR="00EB5267" w:rsidRPr="00EB5267">
        <w:t xml:space="preserve"> Ofício 18/2014 da Prefeitura do Município de Varginha comunicando mal estar causado por manifestação  feita por um grupo de vereadores que se intitula Movimento Parlamentar em Defesa dos Animais do</w:t>
      </w:r>
      <w:r w:rsidR="00EB5267">
        <w:t xml:space="preserve"> Sul e Sudoeste de Minas Gerais; </w:t>
      </w:r>
      <w:r w:rsidR="00EB5267" w:rsidRPr="00EB5267">
        <w:t>- Ofício 12/2014 da Câmara Municipal de Caldas, parabenizando o Vereador Gilberto Guimarães Barreiro  pela assunção ao cargo de Presidente desta Câmara, bem como aos dema</w:t>
      </w:r>
      <w:r w:rsidR="00073301">
        <w:t xml:space="preserve">is componentes da Mesa Diretora; </w:t>
      </w:r>
      <w:r w:rsidR="00EB5267" w:rsidRPr="00EB5267">
        <w:t xml:space="preserve"> Ofício da EMATER-MG solicitando a esta casa a cessão do espaço para realização de um Encontro Regional, onde será apresentado o Programa "Saúde do Trabalhador Rural" no di</w:t>
      </w:r>
      <w:r w:rsidR="00073301">
        <w:t xml:space="preserve">a 17/03/2014, das 8:30 às 16:30; </w:t>
      </w:r>
      <w:r w:rsidR="00EB5267" w:rsidRPr="00EB5267">
        <w:t xml:space="preserve"> Comunicado encaminhado pelo Ministério da Saúde, referente à liberação de recursos </w:t>
      </w:r>
      <w:proofErr w:type="gramStart"/>
      <w:r w:rsidR="00EB5267" w:rsidRPr="00EB5267">
        <w:t>financeiros</w:t>
      </w:r>
      <w:proofErr w:type="gramEnd"/>
      <w:r w:rsidR="00EB5267" w:rsidRPr="00EB5267">
        <w:t xml:space="preserve"> do Fundo Nacional da Saúde, no valor total de R$ 156.195,00.</w:t>
      </w:r>
      <w:r w:rsidR="00073301">
        <w:t xml:space="preserve">   </w:t>
      </w:r>
      <w:r w:rsidR="00EB5267" w:rsidRPr="00EB5267">
        <w:rPr>
          <w:b/>
        </w:rPr>
        <w:t>EXPEDIENTE DO LEGISLATIVO</w:t>
      </w:r>
      <w:r w:rsidR="00073301">
        <w:rPr>
          <w:b/>
        </w:rPr>
        <w:t xml:space="preserve">, </w:t>
      </w:r>
      <w:r w:rsidR="00073301">
        <w:t xml:space="preserve">sendo: </w:t>
      </w:r>
      <w:r w:rsidR="00EB5267" w:rsidRPr="00EB5267">
        <w:br/>
        <w:t xml:space="preserve">Indicação Nº 00087/2014 de autoria </w:t>
      </w:r>
      <w:proofErr w:type="gramStart"/>
      <w:r w:rsidR="00EB5267" w:rsidRPr="00EB5267">
        <w:t>do(</w:t>
      </w:r>
      <w:proofErr w:type="gramEnd"/>
      <w:r w:rsidR="00EB5267" w:rsidRPr="00EB5267">
        <w:t>a) Vereador(a) Nei Borracheiro:</w:t>
      </w:r>
      <w:r w:rsidR="00EB5267" w:rsidRPr="00EB5267">
        <w:br/>
        <w:t>instalação de redutor de velocidade no bairro Nossa Sra. Aparecida,</w:t>
      </w:r>
      <w:r w:rsidR="00073301">
        <w:t xml:space="preserve"> na Rua: Comendador José Garcia; </w:t>
      </w:r>
      <w:r w:rsidR="00EB5267" w:rsidRPr="00EB5267">
        <w:t>Indicação Nº 00088/2014 de autoria do(a) Vereador(a) Nei Borracheiro:Solicitar à Viação Princesa do Sul especial obséquio de providenciar a volta do horá</w:t>
      </w:r>
      <w:r w:rsidR="00073301">
        <w:t xml:space="preserve">rio das 22h00;  </w:t>
      </w:r>
      <w:r w:rsidR="00EB5267" w:rsidRPr="00EB5267">
        <w:t>Indicação Nº 00089/2014 de autoria do(a) Vereador(a) Flávio Alexandre:</w:t>
      </w:r>
      <w:r w:rsidR="00073301">
        <w:t xml:space="preserve"> </w:t>
      </w:r>
      <w:r w:rsidR="00EB5267" w:rsidRPr="00EB5267">
        <w:t>Implantação de redutor de velocidade</w:t>
      </w:r>
      <w:r w:rsidR="00073301">
        <w:t xml:space="preserve">;  </w:t>
      </w:r>
      <w:r w:rsidR="00EB5267" w:rsidRPr="00EB5267">
        <w:t xml:space="preserve">Indicação Nº 00090/2014 de </w:t>
      </w:r>
      <w:r w:rsidR="00EB5267" w:rsidRPr="00EB5267">
        <w:lastRenderedPageBreak/>
        <w:t>autoria do(a) Vereador(a) Flávio Alexandre:</w:t>
      </w:r>
      <w:r w:rsidR="00073301">
        <w:t xml:space="preserve"> </w:t>
      </w:r>
      <w:r w:rsidR="00EB5267" w:rsidRPr="00EB5267">
        <w:t>Implantação de redutor de velocidade</w:t>
      </w:r>
      <w:r w:rsidR="00073301">
        <w:t xml:space="preserve">; </w:t>
      </w:r>
      <w:r w:rsidR="00EB5267" w:rsidRPr="00EB5267">
        <w:t>Indicação Nº 00091/2014 de autoria do(a) Vereador(a) Braz Andrade:</w:t>
      </w:r>
      <w:r w:rsidR="00073301">
        <w:t xml:space="preserve">  </w:t>
      </w:r>
      <w:r w:rsidR="00EB5267" w:rsidRPr="00EB5267">
        <w:t>Ratifica a solici</w:t>
      </w:r>
      <w:r w:rsidR="00073301">
        <w:t xml:space="preserve">tação de recapeamento </w:t>
      </w:r>
      <w:proofErr w:type="spellStart"/>
      <w:r w:rsidR="00073301">
        <w:t>asfáltico</w:t>
      </w:r>
      <w:proofErr w:type="spellEnd"/>
      <w:r w:rsidR="00073301">
        <w:t xml:space="preserve">; </w:t>
      </w:r>
      <w:r w:rsidR="00EB5267" w:rsidRPr="00EB5267">
        <w:t>Indicação Nº 00092/2014 de autoria do(a) Vereador(a) Braz Andrade:</w:t>
      </w:r>
      <w:r w:rsidR="00073301">
        <w:t xml:space="preserve">  </w:t>
      </w:r>
      <w:r w:rsidR="00EB5267" w:rsidRPr="00EB5267">
        <w:t>Solicita a instalação de um redutor de velocidade</w:t>
      </w:r>
      <w:r w:rsidR="00073301">
        <w:t xml:space="preserve">; </w:t>
      </w:r>
      <w:r w:rsidR="00EB5267" w:rsidRPr="00EB5267">
        <w:t>Indicação Nº 00093/2014 de autoria do(a) Vereador(a) Braz Andrade:</w:t>
      </w:r>
      <w:r w:rsidR="00073301">
        <w:t xml:space="preserve">  </w:t>
      </w:r>
      <w:r w:rsidR="00EB5267" w:rsidRPr="00EB5267">
        <w:br/>
        <w:t>Solicita a instala</w:t>
      </w:r>
      <w:r w:rsidR="00073301">
        <w:t xml:space="preserve">ção de um redutor de velocidade;  </w:t>
      </w:r>
      <w:r w:rsidR="00EB5267" w:rsidRPr="00EB5267">
        <w:t>Indicação Nº 00094/2014 de autoria do(a) Vereador(a) Ayrton Zorzi:</w:t>
      </w:r>
      <w:r w:rsidR="00073301">
        <w:t xml:space="preserve"> </w:t>
      </w:r>
      <w:r w:rsidR="00EB5267" w:rsidRPr="00EB5267">
        <w:t>Solicita capina e operação tapa-buracos na Rua João Inácio Raimundo e ad</w:t>
      </w:r>
      <w:r w:rsidR="00073301">
        <w:t xml:space="preserve">jacentes no bairro Vista Alegre; </w:t>
      </w:r>
      <w:r w:rsidR="00EB5267" w:rsidRPr="00EB5267">
        <w:br/>
        <w:t>Indicação Nº 00095/2014 de autoria do(a) Vereador(a) Adriano da Farmácia:</w:t>
      </w:r>
      <w:r w:rsidR="00073301">
        <w:t xml:space="preserve"> </w:t>
      </w:r>
      <w:r w:rsidR="00EB5267" w:rsidRPr="00EB5267">
        <w:br/>
        <w:t>Solicita limpeza e capina no pátio da Escola Municipal Dr. Vasconcelos C</w:t>
      </w:r>
      <w:r w:rsidR="00073301">
        <w:t xml:space="preserve">osta, no loteamento Bela Itália;  </w:t>
      </w:r>
      <w:r w:rsidR="00EB5267" w:rsidRPr="00EB5267">
        <w:t>Indicação Nº 00096/2014 de autoria do(a) Vereador(a) Adriano da Farmácia:</w:t>
      </w:r>
      <w:r w:rsidR="00073301">
        <w:t xml:space="preserve"> </w:t>
      </w:r>
      <w:r w:rsidR="00EB5267" w:rsidRPr="00EB5267">
        <w:t xml:space="preserve">Solicita a realização de operação tapa buracos ou recapeamento </w:t>
      </w:r>
      <w:proofErr w:type="spellStart"/>
      <w:r w:rsidR="00EB5267" w:rsidRPr="00EB5267">
        <w:t>asfáltico</w:t>
      </w:r>
      <w:proofErr w:type="spellEnd"/>
      <w:r w:rsidR="00EB5267" w:rsidRPr="00EB5267">
        <w:t>, no Loteamento Bela Itália</w:t>
      </w:r>
      <w:r w:rsidR="00073301">
        <w:t xml:space="preserve">;  </w:t>
      </w:r>
      <w:r w:rsidR="00EB5267" w:rsidRPr="00EB5267">
        <w:t>Indicação Nº 00097/2014 de autoria do(a) Vereador(a) Nei Borracheiro:</w:t>
      </w:r>
      <w:r w:rsidR="00073301">
        <w:t xml:space="preserve"> </w:t>
      </w:r>
      <w:r w:rsidR="00EB5267" w:rsidRPr="00EB5267">
        <w:t xml:space="preserve">Solicitar ao setor responsável da Administração Pública  reforma do muro do Centro de Educação Municipal Professora Tereza Barroso </w:t>
      </w:r>
      <w:proofErr w:type="spellStart"/>
      <w:r w:rsidR="00EB5267" w:rsidRPr="00EB5267">
        <w:t>Hardy</w:t>
      </w:r>
      <w:proofErr w:type="spellEnd"/>
      <w:r w:rsidR="00EB5267" w:rsidRPr="00EB5267">
        <w:t>, localizada na Avenida Dezenove de O</w:t>
      </w:r>
      <w:r w:rsidR="00073301">
        <w:t xml:space="preserve">utubro, no bairro São Cristovão;  </w:t>
      </w:r>
      <w:r w:rsidR="00EB5267" w:rsidRPr="00EB5267">
        <w:t>Indicação Nº 00098/2014 de autoria do(a) Vereador(a) Nei Borracheiro:</w:t>
      </w:r>
      <w:r w:rsidR="00073301">
        <w:t xml:space="preserve"> </w:t>
      </w:r>
      <w:r w:rsidR="00EB5267" w:rsidRPr="00EB5267">
        <w:t>Solicitar ao setor responsável da Administração Pública a realização de operação  tapa-buracos no bairro Belo Ho</w:t>
      </w:r>
      <w:r w:rsidR="00073301">
        <w:t xml:space="preserve">rizonte, em toda a sua extensão;  </w:t>
      </w:r>
      <w:r w:rsidR="00EB5267" w:rsidRPr="00EB5267">
        <w:t xml:space="preserve">Indicação Nº 00099/2014 de </w:t>
      </w:r>
      <w:proofErr w:type="gramStart"/>
      <w:r w:rsidR="00EB5267" w:rsidRPr="00EB5267">
        <w:t>autoria</w:t>
      </w:r>
      <w:proofErr w:type="gramEnd"/>
      <w:r w:rsidR="00EB5267" w:rsidRPr="00EB5267">
        <w:t xml:space="preserve"> do(a) Vereador(a) Nei Borracheiro:</w:t>
      </w:r>
      <w:r w:rsidR="00073301">
        <w:t xml:space="preserve"> </w:t>
      </w:r>
      <w:r w:rsidR="00EB5267" w:rsidRPr="00EB5267">
        <w:t>Solicitar ao setor responsável da Administração Pública a realização de operação  tapa-buracos no bairro São Jo</w:t>
      </w:r>
      <w:r w:rsidR="00073301">
        <w:t xml:space="preserve">ão, em toda a sua extensão;  </w:t>
      </w:r>
      <w:r w:rsidR="00EB5267" w:rsidRPr="00EB5267">
        <w:br/>
        <w:t>Indicação Nº 00100/2014 de autoria do(a) Vereador(a) Nei Borracheiro:</w:t>
      </w:r>
      <w:r w:rsidR="00073301">
        <w:t xml:space="preserve">  </w:t>
      </w:r>
      <w:r w:rsidR="00EB5267" w:rsidRPr="00EB5267">
        <w:t>Operação  tapa-buracos no bairro Primavera, na Rua São Pedro, em toda a sua extensão, principa</w:t>
      </w:r>
      <w:r w:rsidR="00073301">
        <w:t xml:space="preserve">lmente junto ao segundo redutor;  </w:t>
      </w:r>
      <w:r w:rsidR="00EB5267" w:rsidRPr="00EB5267">
        <w:t>Indicação Nº 00101/2014 de autoria do(a) Vereador(a) Nei Borracheiro:</w:t>
      </w:r>
      <w:r w:rsidR="00073301">
        <w:t xml:space="preserve"> </w:t>
      </w:r>
      <w:r w:rsidR="00EB5267" w:rsidRPr="00EB5267">
        <w:t>calçamento da Rua atrás da Rural Minas, no bairro São João, conhecida como Rua da Mina (Co</w:t>
      </w:r>
      <w:r w:rsidR="00073301">
        <w:t xml:space="preserve">ntinuação da Rua Pássaro Preto); </w:t>
      </w:r>
      <w:r w:rsidR="00EB5267" w:rsidRPr="00EB5267">
        <w:t>Indicação Nº 00102/2014 de autoria do(a) Vereador(a) Nei Borracheiro:</w:t>
      </w:r>
      <w:r w:rsidR="00073301">
        <w:t xml:space="preserve">  </w:t>
      </w:r>
      <w:r w:rsidR="00EB5267" w:rsidRPr="00EB5267">
        <w:t>Solicitar ao setor responsável da Administração Pública que seja realizada tapa-buracos no bairro Jardim São João, na Rua Nelson Batist</w:t>
      </w:r>
      <w:r w:rsidR="00073301">
        <w:t xml:space="preserve">a Alves, em toda a sua extensão; </w:t>
      </w:r>
      <w:r w:rsidR="00EB5267" w:rsidRPr="00EB5267">
        <w:t>Indicação Nº 00103/2014 de autoria do(a) Vereador(a) Nei Borracheiro:</w:t>
      </w:r>
      <w:r w:rsidR="00073301">
        <w:t xml:space="preserve">  </w:t>
      </w:r>
      <w:r w:rsidR="00EB5267" w:rsidRPr="00EB5267">
        <w:t>Solicitar ao setor responsável da Administração Pública que seja realizado operação  tapa-buracos na Rua São João,</w:t>
      </w:r>
      <w:r w:rsidR="00073301">
        <w:t xml:space="preserve"> Centro, em toda a sua extensão; </w:t>
      </w:r>
      <w:r w:rsidR="00EB5267" w:rsidRPr="00EB5267">
        <w:t>Indicação Nº 00104/2014 de autoria do(a) Vereador(a) Nei Borracheiro:</w:t>
      </w:r>
      <w:r w:rsidR="00073301">
        <w:t xml:space="preserve"> </w:t>
      </w:r>
      <w:r w:rsidR="00EB5267" w:rsidRPr="00EB5267">
        <w:t>Solicitar ao setor responsável da Administração Pública a realização de operação tapa-buracos no bairro Jardim São João, na Rua Três Corações, em toda a sua extensão (principalmente da</w:t>
      </w:r>
      <w:r w:rsidR="00073301">
        <w:t xml:space="preserve"> rotatória do CAIC para frente); </w:t>
      </w:r>
      <w:r w:rsidR="00EB5267" w:rsidRPr="00EB5267">
        <w:br/>
        <w:t>Indicação Nº 00105/2014 de autoria do(a) Vereador(a) Nei Borracheiro:</w:t>
      </w:r>
      <w:r w:rsidR="00073301">
        <w:t xml:space="preserve"> </w:t>
      </w:r>
      <w:r w:rsidR="00EB5267" w:rsidRPr="00EB5267">
        <w:t>Solicitar ao setor responsável da Administração Pública  que sejam recolocados os bloquetes  d</w:t>
      </w:r>
      <w:r w:rsidR="00073301">
        <w:t xml:space="preserve">a Rua Caldas do bairro São João;  </w:t>
      </w:r>
      <w:r w:rsidR="00EB5267" w:rsidRPr="00EB5267">
        <w:t>Indicação Nº 00106/2014 de autoria do(a) Vereador(a) Adriano da Farmácia:</w:t>
      </w:r>
      <w:r w:rsidR="00073301">
        <w:t xml:space="preserve"> </w:t>
      </w:r>
      <w:r w:rsidR="00EB5267" w:rsidRPr="00EB5267">
        <w:t xml:space="preserve">Serviço de capina e limpeza da Rua Olívia Nunes </w:t>
      </w:r>
      <w:r w:rsidR="00073301">
        <w:t xml:space="preserve">de Castro, no bairro Bela Vista;  </w:t>
      </w:r>
      <w:r w:rsidR="00EB5267" w:rsidRPr="00EB5267">
        <w:t>Indicação Nº 00107/2014 de autoria do(a) Vereador(a) Hélio Carlos:</w:t>
      </w:r>
      <w:r w:rsidR="00EB5267" w:rsidRPr="00EB5267">
        <w:br/>
      </w:r>
      <w:r w:rsidR="00EB5267" w:rsidRPr="00EB5267">
        <w:lastRenderedPageBreak/>
        <w:t xml:space="preserve">Capina e limpeza na Rua Capitão Heitor </w:t>
      </w:r>
      <w:proofErr w:type="spellStart"/>
      <w:r w:rsidR="00EB5267" w:rsidRPr="00EB5267">
        <w:t>Carlini</w:t>
      </w:r>
      <w:proofErr w:type="spellEnd"/>
      <w:r w:rsidR="00EB5267" w:rsidRPr="00EB5267">
        <w:t>.</w:t>
      </w:r>
      <w:r w:rsidR="00073301">
        <w:t xml:space="preserve">; </w:t>
      </w:r>
      <w:r w:rsidR="00EB5267" w:rsidRPr="00EB5267">
        <w:t>Indicação Nº 00108/2014 de autoria do(a) Vereador(a) Hélio Carlos:</w:t>
      </w:r>
      <w:r w:rsidR="00073301">
        <w:t xml:space="preserve"> </w:t>
      </w:r>
      <w:r w:rsidR="00EB5267" w:rsidRPr="00EB5267">
        <w:t xml:space="preserve">Capina e limpeza na rua João de Barros no bairro </w:t>
      </w:r>
      <w:proofErr w:type="spellStart"/>
      <w:r w:rsidR="00EB5267" w:rsidRPr="00EB5267">
        <w:t>Foch</w:t>
      </w:r>
      <w:proofErr w:type="spellEnd"/>
      <w:r w:rsidR="00EB5267" w:rsidRPr="00EB5267">
        <w:t>.</w:t>
      </w:r>
      <w:r w:rsidR="00073301">
        <w:t xml:space="preserve"> </w:t>
      </w:r>
      <w:r w:rsidR="00EB5267" w:rsidRPr="00EB5267">
        <w:br/>
        <w:t xml:space="preserve">Indicação Nº 00109/2014 de autoria </w:t>
      </w:r>
      <w:proofErr w:type="gramStart"/>
      <w:r w:rsidR="00EB5267" w:rsidRPr="00EB5267">
        <w:t>do(</w:t>
      </w:r>
      <w:proofErr w:type="gramEnd"/>
      <w:r w:rsidR="00EB5267" w:rsidRPr="00EB5267">
        <w:t>a) Vereador(a) Adriano da Farmácia:</w:t>
      </w:r>
      <w:r w:rsidR="00EB5267" w:rsidRPr="00EB5267">
        <w:br/>
        <w:t>Solicita, em caráter de urgência,  limpeza e capina da Rua Antonio de Brito, bem como a capina de um terreno constitucional localizado na mesma r</w:t>
      </w:r>
      <w:r w:rsidR="00073301">
        <w:t xml:space="preserve">ua, no bairro Jardim Califórnia; </w:t>
      </w:r>
      <w:r w:rsidR="00EB5267" w:rsidRPr="00EB5267">
        <w:t>Indicação Nº 00110/2014 de autoria do(a) Vereador(a) Nei Borracheiro:</w:t>
      </w:r>
      <w:r w:rsidR="00EB5267" w:rsidRPr="00EB5267">
        <w:br/>
        <w:t xml:space="preserve">Solicitar a pintura das faixas de pedestres próximas ao Centro De Educação Municipal Professora Tereza Barroso </w:t>
      </w:r>
      <w:proofErr w:type="spellStart"/>
      <w:r w:rsidR="00EB5267" w:rsidRPr="00EB5267">
        <w:t>Hardy</w:t>
      </w:r>
      <w:proofErr w:type="spellEnd"/>
      <w:r w:rsidR="00EB5267" w:rsidRPr="00EB5267">
        <w:t>, localizada na Avenida Dezenove de O</w:t>
      </w:r>
      <w:r w:rsidR="00073301">
        <w:t xml:space="preserve">utubro, no bairro São Cristóvão; </w:t>
      </w:r>
      <w:r w:rsidR="00EB5267" w:rsidRPr="00EB5267">
        <w:t>Indicação Nº 00111/2014 de autoria do(a) Vereador(a) Hélio Carlos:</w:t>
      </w:r>
      <w:r w:rsidR="00073301">
        <w:t xml:space="preserve"> </w:t>
      </w:r>
      <w:r w:rsidR="00EB5267" w:rsidRPr="00EB5267">
        <w:t>Redutor de velocidade na Avenida Major Armando Ruben</w:t>
      </w:r>
      <w:r w:rsidR="00073301">
        <w:t xml:space="preserve">s </w:t>
      </w:r>
      <w:proofErr w:type="spellStart"/>
      <w:r w:rsidR="00073301">
        <w:t>Storino</w:t>
      </w:r>
      <w:proofErr w:type="spellEnd"/>
      <w:r w:rsidR="00073301">
        <w:t xml:space="preserve">, bairro Jardim Canadá; </w:t>
      </w:r>
      <w:r w:rsidR="00EB5267" w:rsidRPr="00EB5267">
        <w:t>Indicação Nº 00112/2014 de autoria do(a) Vereador(a) Nei Borracheiro:</w:t>
      </w:r>
      <w:r w:rsidR="00EB5267" w:rsidRPr="00EB5267">
        <w:br/>
        <w:t xml:space="preserve">faixas amarelas no Centro De Educação Municipal Professora Tereza Barroso </w:t>
      </w:r>
      <w:proofErr w:type="spellStart"/>
      <w:r w:rsidR="00EB5267" w:rsidRPr="00EB5267">
        <w:t>Hardy</w:t>
      </w:r>
      <w:proofErr w:type="spellEnd"/>
      <w:r w:rsidR="00EB5267" w:rsidRPr="00EB5267">
        <w:t>, localizada</w:t>
      </w:r>
      <w:r w:rsidR="00073301">
        <w:t xml:space="preserve"> na Avenida Dezenove de Outubro; </w:t>
      </w:r>
      <w:r w:rsidR="00EB5267" w:rsidRPr="00EB5267">
        <w:t>Moção Nº 00009/2014 de autoria do</w:t>
      </w:r>
      <w:r w:rsidR="00073301">
        <w:t>s</w:t>
      </w:r>
      <w:r w:rsidR="00EB5267" w:rsidRPr="00EB5267">
        <w:t xml:space="preserve"> Vereador</w:t>
      </w:r>
      <w:r w:rsidR="00073301">
        <w:t>es Mo</w:t>
      </w:r>
      <w:r w:rsidR="003252B6">
        <w:t>ç</w:t>
      </w:r>
      <w:r w:rsidR="00073301">
        <w:t xml:space="preserve">ão de </w:t>
      </w:r>
      <w:r w:rsidR="00EB5267" w:rsidRPr="00EB5267">
        <w:t xml:space="preserve"> Aplauso Revere</w:t>
      </w:r>
      <w:r w:rsidR="00073301">
        <w:t xml:space="preserve">ndíssimo Padre </w:t>
      </w:r>
      <w:proofErr w:type="spellStart"/>
      <w:r w:rsidR="00073301">
        <w:t>Vanildo</w:t>
      </w:r>
      <w:proofErr w:type="spellEnd"/>
      <w:r w:rsidR="00073301">
        <w:t xml:space="preserve"> de Paiva;  </w:t>
      </w:r>
      <w:r w:rsidR="00EB5267" w:rsidRPr="00EB5267">
        <w:t>Moção Nº 00010/2014 de autoria do</w:t>
      </w:r>
      <w:r w:rsidR="00073301">
        <w:t>s V</w:t>
      </w:r>
      <w:r w:rsidR="00EB5267" w:rsidRPr="00EB5267">
        <w:t>ereador</w:t>
      </w:r>
      <w:r w:rsidR="00073301">
        <w:t>es</w:t>
      </w:r>
      <w:r w:rsidR="00EB5267" w:rsidRPr="00EB5267">
        <w:t xml:space="preserve"> Rafael  Huhn:</w:t>
      </w:r>
      <w:r w:rsidR="00073301">
        <w:t xml:space="preserve"> </w:t>
      </w:r>
      <w:r w:rsidR="00EB5267" w:rsidRPr="00EB5267">
        <w:t>MOÇÃO DE APLAUSO, a direção da Escola Municipal "Sabina de Barros Mendonça" - Bairro Cervo</w:t>
      </w:r>
      <w:r w:rsidR="00073301">
        <w:t xml:space="preserve">;  </w:t>
      </w:r>
      <w:r w:rsidR="00EB5267" w:rsidRPr="00EB5267">
        <w:t>Moção Nº 00011/2014 de autoria do</w:t>
      </w:r>
      <w:r w:rsidR="00073301">
        <w:t xml:space="preserve">s </w:t>
      </w:r>
      <w:r w:rsidR="00EB5267" w:rsidRPr="00EB5267">
        <w:t>Vereador</w:t>
      </w:r>
      <w:r w:rsidR="00073301">
        <w:t xml:space="preserve">es – </w:t>
      </w:r>
      <w:r w:rsidR="00EB5267" w:rsidRPr="00EB5267">
        <w:t>MOÇÃO DE APLAUSO, a direção da Escola Municipal Dr. Vasconcelos Costa</w:t>
      </w:r>
      <w:r w:rsidR="00073301">
        <w:t xml:space="preserve">; </w:t>
      </w:r>
      <w:r w:rsidR="00EB5267" w:rsidRPr="00EB5267">
        <w:t>Moção Nº 00012/2014 de autoria do</w:t>
      </w:r>
      <w:r w:rsidR="00073301">
        <w:t>s</w:t>
      </w:r>
      <w:r w:rsidR="00EB5267" w:rsidRPr="00EB5267">
        <w:t xml:space="preserve"> Vereador</w:t>
      </w:r>
      <w:r w:rsidR="00073301">
        <w:t>es</w:t>
      </w:r>
      <w:r w:rsidR="00EB5267" w:rsidRPr="00EB5267">
        <w:t xml:space="preserve"> </w:t>
      </w:r>
      <w:r w:rsidR="00073301">
        <w:t xml:space="preserve">- </w:t>
      </w:r>
      <w:r w:rsidR="00EB5267" w:rsidRPr="00EB5267">
        <w:br/>
        <w:t>MOÇÃO DE APLAUSO, a direção da Esco</w:t>
      </w:r>
      <w:r w:rsidR="00073301">
        <w:t xml:space="preserve">la Municipal Dr. Ângelo </w:t>
      </w:r>
      <w:proofErr w:type="spellStart"/>
      <w:r w:rsidR="00073301">
        <w:t>Cônsoli</w:t>
      </w:r>
      <w:proofErr w:type="spellEnd"/>
      <w:r w:rsidR="00073301">
        <w:t xml:space="preserve">; </w:t>
      </w:r>
      <w:r w:rsidR="00EB5267" w:rsidRPr="00EB5267">
        <w:br/>
        <w:t>Moção Nº 00013/2014 de autoria do</w:t>
      </w:r>
      <w:r w:rsidR="00073301">
        <w:t>s V</w:t>
      </w:r>
      <w:r w:rsidR="00EB5267" w:rsidRPr="00EB5267">
        <w:t>ereador</w:t>
      </w:r>
      <w:r w:rsidR="00073301">
        <w:t xml:space="preserve">es - </w:t>
      </w:r>
      <w:r w:rsidR="00EB5267" w:rsidRPr="00EB5267">
        <w:t>Moção de Pesar pelo falecimento da Sra. Sandra Helena da Costa Schmidt</w:t>
      </w:r>
      <w:r w:rsidR="00073301">
        <w:t xml:space="preserve">.   </w:t>
      </w:r>
      <w:r w:rsidR="00EB5267" w:rsidRPr="00EB5267">
        <w:t>Projeto de Lei Nº 07048/2014 de autoria</w:t>
      </w:r>
      <w:r w:rsidR="003252B6">
        <w:t xml:space="preserve"> </w:t>
      </w:r>
      <w:proofErr w:type="gramStart"/>
      <w:r w:rsidR="003252B6">
        <w:t>do(</w:t>
      </w:r>
      <w:proofErr w:type="gramEnd"/>
      <w:r w:rsidR="003252B6">
        <w:t xml:space="preserve">a) Vereador(a) Ayrton Zorzi - </w:t>
      </w:r>
      <w:r w:rsidR="00EB5267" w:rsidRPr="00EB5267">
        <w:t>DECLARA DE UTILIDADE PÚBLICA MUNICIPAL A "AMECEH - ASSOCIAÇÃO MINISTÉRIO ESPERANÇA DE C</w:t>
      </w:r>
      <w:r w:rsidR="003252B6">
        <w:t xml:space="preserve">APELANIA EVANGÉLICA HOSPITALAR.  </w:t>
      </w:r>
      <w:r w:rsidR="00EB5267" w:rsidRPr="00EB5267">
        <w:t>Requerimento Nº 00005/2014 de autoria do(a)</w:t>
      </w:r>
      <w:r w:rsidR="003252B6">
        <w:t xml:space="preserve"> Vereador(a) Wilson Tadeu Lopes  </w:t>
      </w:r>
      <w:r w:rsidR="00EB5267" w:rsidRPr="00EB5267">
        <w:t>REQUERIMENTO DE VOTAÇÃO URGENTE DO PROJETO LEI 592/2014</w:t>
      </w:r>
      <w:r w:rsidR="00C02DF5">
        <w:t xml:space="preserve">.  </w:t>
      </w:r>
      <w:r w:rsidR="0051571F" w:rsidRPr="00EB5267">
        <w:t xml:space="preserve">Chegou ao plenário da Casa o vereador </w:t>
      </w:r>
      <w:r w:rsidR="00551C88" w:rsidRPr="00EB5267">
        <w:t>Rafae</w:t>
      </w:r>
      <w:r w:rsidR="0051571F" w:rsidRPr="00EB5267">
        <w:t xml:space="preserve">l </w:t>
      </w:r>
      <w:proofErr w:type="spellStart"/>
      <w:r w:rsidR="0051571F" w:rsidRPr="00EB5267">
        <w:t>Ruhn</w:t>
      </w:r>
      <w:proofErr w:type="spellEnd"/>
      <w:r w:rsidR="0051571F" w:rsidRPr="00EB5267">
        <w:t xml:space="preserve">. </w:t>
      </w:r>
      <w:r w:rsidR="00F370ED" w:rsidRPr="00EB5267">
        <w:t>Encerrada a leitura dos expedientes,</w:t>
      </w:r>
      <w:r w:rsidR="00C433DA" w:rsidRPr="00EB5267">
        <w:t xml:space="preserve"> o Presidente determinou ao Secretário que iniciasse a chamada dos vereadores inscritos para o </w:t>
      </w:r>
      <w:r w:rsidR="00C433DA" w:rsidRPr="00D74B50">
        <w:rPr>
          <w:b/>
        </w:rPr>
        <w:t>uso da tribuna</w:t>
      </w:r>
      <w:r w:rsidR="00C433DA" w:rsidRPr="00EB5267">
        <w:t xml:space="preserve">. </w:t>
      </w:r>
      <w:r w:rsidR="00F370ED" w:rsidRPr="00EB5267">
        <w:t xml:space="preserve"> </w:t>
      </w:r>
      <w:r w:rsidR="00D74B50" w:rsidRPr="00EB5267">
        <w:t xml:space="preserve">Às 17h44min; ocupou a tribuna o vereador </w:t>
      </w:r>
      <w:r w:rsidR="00D74B50" w:rsidRPr="00913D5E">
        <w:rPr>
          <w:b/>
        </w:rPr>
        <w:t>Maurício Tutty</w:t>
      </w:r>
      <w:r w:rsidR="00D74B50" w:rsidRPr="00EB5267">
        <w:t xml:space="preserve"> que iniciou </w:t>
      </w:r>
      <w:r w:rsidR="00B20601">
        <w:t xml:space="preserve">informando que não pode estar com a comitiva do então candidato Pimenta da Veiga,  que estava em visita a cidade, mas enviou sua assessoria solicitando se, eleito, cortar o contrato com a COPASA, e que irá solicitar ao candidato do PT que se, eleito, faça o mesmo. Que irá ao Rio de Janeiro tentar trazer para a cidade a sede da Associação Nacional de Defesa do Consumidor e </w:t>
      </w:r>
      <w:r w:rsidR="002C426A">
        <w:t>M</w:t>
      </w:r>
      <w:r w:rsidR="00B20601">
        <w:t xml:space="preserve">eio </w:t>
      </w:r>
      <w:r w:rsidR="002C426A">
        <w:t>A</w:t>
      </w:r>
      <w:r w:rsidR="00B20601">
        <w:t>mbiente. Comentou sobre suas constantes reclamações</w:t>
      </w:r>
      <w:r w:rsidR="002C426A">
        <w:t xml:space="preserve"> nesta tribuna </w:t>
      </w:r>
      <w:r w:rsidR="00B20601">
        <w:t xml:space="preserve"> com as concessionárias em Pouso Alegre, COPASA e Princesa do Sul, ressaltando que não é uma briga  sua e sim da população que está cansada do descaso desta suas empresas, e somente está representando e lutando em prol da comunidade.  Exibiu um filme demonstrando a insatisfação da comunidade com os serviços prestados por estas duas concessionárias. Falou da importância do fim destes contratos que não respeitam os direitos dos cidadãos. </w:t>
      </w:r>
      <w:r w:rsidR="002C426A">
        <w:t xml:space="preserve"> </w:t>
      </w:r>
      <w:r w:rsidR="00913D5E">
        <w:t xml:space="preserve"> Às 17h56min; ocupou a tribuna o vereador </w:t>
      </w:r>
      <w:r w:rsidR="00913D5E" w:rsidRPr="00913D5E">
        <w:rPr>
          <w:b/>
        </w:rPr>
        <w:t xml:space="preserve">Adriano da </w:t>
      </w:r>
      <w:r w:rsidR="00913D5E" w:rsidRPr="00913D5E">
        <w:rPr>
          <w:b/>
        </w:rPr>
        <w:lastRenderedPageBreak/>
        <w:t>Farmácia</w:t>
      </w:r>
      <w:r w:rsidR="00913D5E">
        <w:t xml:space="preserve"> que iniciou  lembrando que em um ano de mandato os projetos aprovados, poucos são colocados em prática. Citou projetos importantes como os apresentados pelo vereador Nei Borracheiro sobre a identificação das vias rurais e  sobre a reciclagem de pneus, que é um excelente projeto, de suma importância, mas não foi colocado em prática até o momento. Precisam cobrar do Executivo mais ação, que coloque em prática os projetos aprovados por esta Casa. Que a falta de ação do Executivo deixa os vereadores em situação muito ruim, visto que tudo recai nesta Casa. Deu exemplo também </w:t>
      </w:r>
      <w:proofErr w:type="gramStart"/>
      <w:r w:rsidR="00913D5E">
        <w:t>as</w:t>
      </w:r>
      <w:proofErr w:type="gramEnd"/>
      <w:r w:rsidR="00913D5E">
        <w:t xml:space="preserve"> diversas reivindicações para a instalação de redutor de velocidade na Av. Otto </w:t>
      </w:r>
      <w:proofErr w:type="spellStart"/>
      <w:r w:rsidR="00913D5E">
        <w:t>Piffer</w:t>
      </w:r>
      <w:proofErr w:type="spellEnd"/>
      <w:r w:rsidR="00913D5E">
        <w:t xml:space="preserve"> no bairro São Cristóvão, visto que depois de recapeada  os veículos estão passando em alta velocidade colocando em risco a vida das pessoas. Que toda a obra que é iniciada por esta Administração para, tudo é mal administrado. Que está falando como vereador, em nome do povo que está indignado com a falta de ações públicas para a cidade.  Que a Administração</w:t>
      </w:r>
      <w:proofErr w:type="gramStart"/>
      <w:r w:rsidR="00913D5E">
        <w:t xml:space="preserve">  </w:t>
      </w:r>
      <w:proofErr w:type="gramEnd"/>
      <w:r w:rsidR="00913D5E">
        <w:t>alega para a falta de ações, a falta de dinheiro que não tem dinheiro para nada, nem para colocar gasolina nos carros. Que até as escolas municipais estão solicitando a colaboração dos alunos para o custeio geral da escola.  Que esta Administração não vê o bem geral somente o partidário e individual.  Falou que tem informações que os carros da prefeitura</w:t>
      </w:r>
      <w:proofErr w:type="gramStart"/>
      <w:r w:rsidR="00913D5E">
        <w:t xml:space="preserve">  </w:t>
      </w:r>
      <w:proofErr w:type="gramEnd"/>
      <w:r w:rsidR="00913D5E">
        <w:t>não estão com o IPVA pago,  que têm diversas irregularidades, estão sucateados, mas não são parados pela Polícia.</w:t>
      </w:r>
      <w:r w:rsidR="00311855">
        <w:t xml:space="preserve"> À</w:t>
      </w:r>
      <w:r w:rsidR="00EF7259" w:rsidRPr="00EB5267">
        <w:t>s 18h06min;</w:t>
      </w:r>
      <w:proofErr w:type="gramStart"/>
      <w:r w:rsidR="00EF7259" w:rsidRPr="00EB5267">
        <w:t xml:space="preserve"> </w:t>
      </w:r>
      <w:r w:rsidR="003A6994" w:rsidRPr="00EB5267">
        <w:t xml:space="preserve"> </w:t>
      </w:r>
      <w:proofErr w:type="gramEnd"/>
      <w:r w:rsidR="00311855">
        <w:t xml:space="preserve">ocupou a tribuna a vereadora </w:t>
      </w:r>
      <w:r w:rsidR="00311855" w:rsidRPr="00311855">
        <w:rPr>
          <w:b/>
        </w:rPr>
        <w:t>Dulcinéia Costa</w:t>
      </w:r>
      <w:r w:rsidR="00311855">
        <w:t xml:space="preserve"> </w:t>
      </w:r>
      <w:r w:rsidR="003A6994" w:rsidRPr="00EB5267">
        <w:t xml:space="preserve">que iniciou comentando que esteve visitado a construção das obras da </w:t>
      </w:r>
      <w:proofErr w:type="spellStart"/>
      <w:r w:rsidR="003A6994" w:rsidRPr="00EB5267">
        <w:t>pro</w:t>
      </w:r>
      <w:r w:rsidR="00891F07">
        <w:t>-</w:t>
      </w:r>
      <w:r w:rsidR="003A6994" w:rsidRPr="00EB5267">
        <w:t>infância</w:t>
      </w:r>
      <w:proofErr w:type="spellEnd"/>
      <w:r w:rsidR="003A6994" w:rsidRPr="00EB5267">
        <w:t xml:space="preserve"> verificando como está o andamento das obras, verificando a realidade de cada uma, levando</w:t>
      </w:r>
      <w:r w:rsidR="00891F07">
        <w:t xml:space="preserve"> os problemas</w:t>
      </w:r>
      <w:r w:rsidR="003A6994" w:rsidRPr="00EB5267">
        <w:t xml:space="preserve"> a</w:t>
      </w:r>
      <w:r w:rsidR="00891F07">
        <w:t>o</w:t>
      </w:r>
      <w:r w:rsidR="003A6994" w:rsidRPr="00EB5267">
        <w:t xml:space="preserve"> </w:t>
      </w:r>
      <w:r w:rsidR="00891F07">
        <w:t>conhecimento do</w:t>
      </w:r>
      <w:r w:rsidR="003A6994" w:rsidRPr="00EB5267">
        <w:t xml:space="preserve"> Prefeito, e em menos de duas horas os secretários já estavam tomando as providências cabíveis para o melhor andamento das </w:t>
      </w:r>
      <w:r w:rsidR="00891F07">
        <w:t xml:space="preserve">obras. </w:t>
      </w:r>
      <w:r w:rsidR="00B62356" w:rsidRPr="00EB5267">
        <w:t xml:space="preserve"> Que tem grandes chances de inauguração </w:t>
      </w:r>
      <w:r w:rsidR="007D73E9" w:rsidRPr="00EB5267">
        <w:t>já no mês de março</w:t>
      </w:r>
      <w:r w:rsidR="00891F07">
        <w:t>, das seguintes unidades</w:t>
      </w:r>
      <w:r w:rsidR="00B62356" w:rsidRPr="00EB5267">
        <w:t>: São Cristov</w:t>
      </w:r>
      <w:r w:rsidR="00891F07">
        <w:t>ão</w:t>
      </w:r>
      <w:r w:rsidR="00B62356" w:rsidRPr="00EB5267">
        <w:t>, Jatobá</w:t>
      </w:r>
      <w:r w:rsidR="00035AFD">
        <w:t>,</w:t>
      </w:r>
      <w:proofErr w:type="gramStart"/>
      <w:r w:rsidR="00035AFD">
        <w:t xml:space="preserve"> </w:t>
      </w:r>
      <w:r w:rsidR="00B62356" w:rsidRPr="00EB5267">
        <w:t xml:space="preserve"> </w:t>
      </w:r>
      <w:proofErr w:type="gramEnd"/>
      <w:r w:rsidR="00B62356" w:rsidRPr="00EB5267">
        <w:t xml:space="preserve">seguida </w:t>
      </w:r>
      <w:r w:rsidR="00035AFD">
        <w:t xml:space="preserve">da unidade </w:t>
      </w:r>
      <w:r w:rsidR="00B62356" w:rsidRPr="00EB5267">
        <w:t>do bairro São Geraldo. Ressaltou</w:t>
      </w:r>
      <w:proofErr w:type="gramStart"/>
      <w:r w:rsidR="00B62356" w:rsidRPr="00EB5267">
        <w:t xml:space="preserve">  </w:t>
      </w:r>
      <w:proofErr w:type="gramEnd"/>
      <w:r w:rsidR="00B62356" w:rsidRPr="00EB5267">
        <w:t>a importância destas obras, que abrigará muitas crianças p</w:t>
      </w:r>
      <w:r w:rsidR="00035AFD">
        <w:t>a</w:t>
      </w:r>
      <w:r w:rsidR="00B62356" w:rsidRPr="00EB5267">
        <w:t xml:space="preserve">ra que suas mães possam trabalhar com maior </w:t>
      </w:r>
      <w:proofErr w:type="spellStart"/>
      <w:r w:rsidR="00B62356" w:rsidRPr="00EB5267">
        <w:t>tranquilidade</w:t>
      </w:r>
      <w:proofErr w:type="spellEnd"/>
      <w:r w:rsidR="00B62356" w:rsidRPr="00EB5267">
        <w:t xml:space="preserve">. </w:t>
      </w:r>
      <w:r w:rsidR="00DD3CF1" w:rsidRPr="00EB5267">
        <w:t xml:space="preserve"> </w:t>
      </w:r>
      <w:r w:rsidR="003F766A" w:rsidRPr="00EB5267">
        <w:t>Falou que o prefeito é um homem consciente da necessidade de educação</w:t>
      </w:r>
      <w:r w:rsidR="00175645">
        <w:t>, mas</w:t>
      </w:r>
      <w:r w:rsidR="003F766A" w:rsidRPr="00EB5267">
        <w:t xml:space="preserve"> sabe do custo para manter estas creches, o que levou muitos prefeitos a não </w:t>
      </w:r>
      <w:r w:rsidR="005777F2">
        <w:t>criar</w:t>
      </w:r>
      <w:r w:rsidR="00175645">
        <w:t xml:space="preserve"> novas un</w:t>
      </w:r>
      <w:r w:rsidR="00082672">
        <w:t>id</w:t>
      </w:r>
      <w:r w:rsidR="00175645">
        <w:t xml:space="preserve">ades escolares da pró-infância. </w:t>
      </w:r>
      <w:r w:rsidR="00082672">
        <w:t xml:space="preserve"> </w:t>
      </w:r>
      <w:r w:rsidR="007C5530" w:rsidRPr="00EB5267">
        <w:t xml:space="preserve"> </w:t>
      </w:r>
      <w:r w:rsidR="00826461">
        <w:t xml:space="preserve">Falou de outras obras que estão sendo executadas por esta Administração, lembrando que são obras demoradas e precisam ser acompanhas para serem executadas com qualidade. </w:t>
      </w:r>
      <w:r w:rsidR="00AC3A19">
        <w:t>Que a obra de área de lazer do lago do bairro Santa Rita foi concluída,</w:t>
      </w:r>
      <w:proofErr w:type="gramStart"/>
      <w:r w:rsidR="00AC3A19">
        <w:t xml:space="preserve">  </w:t>
      </w:r>
      <w:proofErr w:type="gramEnd"/>
      <w:r w:rsidR="00AC3A19">
        <w:t xml:space="preserve">em parte, sendo que ficou ótima área de lazer para a comunidade. </w:t>
      </w:r>
    </w:p>
    <w:p w:rsidR="00F104DE" w:rsidRPr="00EB5267" w:rsidRDefault="00F104DE" w:rsidP="00F104DE">
      <w:pPr>
        <w:pStyle w:val="Default"/>
        <w:spacing w:line="276" w:lineRule="auto"/>
        <w:jc w:val="both"/>
        <w:rPr>
          <w:b/>
        </w:rPr>
      </w:pPr>
      <w:r w:rsidRPr="00EB5267">
        <w:rPr>
          <w:b/>
        </w:rPr>
        <w:t>Rafael Huhn</w:t>
      </w:r>
    </w:p>
    <w:p w:rsidR="008F6776" w:rsidRPr="00EB5267" w:rsidRDefault="00F104DE" w:rsidP="003B6018">
      <w:pPr>
        <w:pStyle w:val="Default"/>
        <w:spacing w:line="276" w:lineRule="auto"/>
        <w:jc w:val="both"/>
      </w:pPr>
      <w:r w:rsidRPr="00EB5267">
        <w:t xml:space="preserve">Às 18h18min; </w:t>
      </w:r>
      <w:r>
        <w:t>ocupou a tribuna o vereador Rafael</w:t>
      </w:r>
      <w:r w:rsidR="00667F2B">
        <w:t xml:space="preserve"> Huhn que iniciou comentando sobre um grande evento que acontecerá esta semana, em comemoração à “Semana Mundial da Água”, que envolverá diversas instituições de Pouso Alegre e região, para discussão da utilização correta dos recursos hídricos.  Falou que o governo de Minas não vem investindo recursos em estradas do Estado, deixando isso para o Governo Federal. Que temos a </w:t>
      </w:r>
      <w:proofErr w:type="gramStart"/>
      <w:r w:rsidR="00667F2B">
        <w:t xml:space="preserve">“ </w:t>
      </w:r>
      <w:proofErr w:type="gramEnd"/>
      <w:r w:rsidR="00667F2B">
        <w:t xml:space="preserve">estrada da morte”, que é  a MG 290. Que não sabe o motivo do governo de Estado de Gerais </w:t>
      </w:r>
      <w:proofErr w:type="gramStart"/>
      <w:r w:rsidR="00667F2B">
        <w:t>estar</w:t>
      </w:r>
      <w:proofErr w:type="gramEnd"/>
      <w:r w:rsidR="00667F2B">
        <w:t xml:space="preserve"> efetuando algumas obras em estradas, mas não na MG 290 sendo </w:t>
      </w:r>
      <w:r w:rsidR="00667F2B">
        <w:lastRenderedPageBreak/>
        <w:t>se tratar de uma estrada muito utilizada, que está entre cidades comerciais da região, mas sua situação precária favorece a ocorrência de vários acidentes, se tornando umas das estradas mais perigosas da região. Falou que a duplicação da Avenida Perimetral</w:t>
      </w:r>
      <w:proofErr w:type="gramStart"/>
      <w:r w:rsidR="00667F2B">
        <w:t xml:space="preserve">  </w:t>
      </w:r>
      <w:proofErr w:type="gramEnd"/>
      <w:r w:rsidR="00667F2B">
        <w:t xml:space="preserve">está parada, que ficou pronto apenas a parte que competia à Prefeitura, e o povo não sabe que a responsabilidade da obra é do governo estadual. </w:t>
      </w:r>
      <w:r w:rsidR="00135562">
        <w:t>Q</w:t>
      </w:r>
      <w:r w:rsidR="00667F2B">
        <w:t xml:space="preserve">uestionou onde estão os deputados que dizem trabalhar por Pouso Alegre, para </w:t>
      </w:r>
      <w:r w:rsidR="00135562">
        <w:t xml:space="preserve">tentarem </w:t>
      </w:r>
      <w:proofErr w:type="gramStart"/>
      <w:r w:rsidR="00667F2B">
        <w:t>agilizar</w:t>
      </w:r>
      <w:proofErr w:type="gramEnd"/>
      <w:r w:rsidR="00667F2B">
        <w:t xml:space="preserve"> o término desta obra importante para a cidade. </w:t>
      </w:r>
      <w:r w:rsidR="00135562">
        <w:t>Que em visita as escolas municipais pode verificar que</w:t>
      </w:r>
      <w:proofErr w:type="gramStart"/>
      <w:r w:rsidR="00135562">
        <w:t xml:space="preserve"> </w:t>
      </w:r>
      <w:r w:rsidRPr="00135562">
        <w:t xml:space="preserve"> </w:t>
      </w:r>
      <w:proofErr w:type="gramEnd"/>
      <w:r w:rsidRPr="00135562">
        <w:t>o que tem deixado os  professores e diretores municipais insatisfeitos é a politicagem com fatos isolados que ocorrem nas escolas, que são focados de formas diferentes do que ocorrem .  Falou que não irá citar nomes de escolas, mas que estas</w:t>
      </w:r>
      <w:proofErr w:type="gramStart"/>
      <w:r w:rsidRPr="00135562">
        <w:t xml:space="preserve">  </w:t>
      </w:r>
      <w:proofErr w:type="gramEnd"/>
      <w:r w:rsidRPr="00135562">
        <w:t>estabelecem seus planos de gerência de acordo com cada diretora.  Lembrou que a gasolina que é utilizada</w:t>
      </w:r>
      <w:r w:rsidRPr="00C60D56">
        <w:t xml:space="preserve"> pela Polícia Militar é paga pela Administração Municipal. Falou ao vereador Nei Borracheiro que seu projeto referente </w:t>
      </w:r>
      <w:proofErr w:type="gramStart"/>
      <w:r w:rsidRPr="00C60D56">
        <w:t>a</w:t>
      </w:r>
      <w:proofErr w:type="gramEnd"/>
      <w:r w:rsidRPr="00C60D56">
        <w:t xml:space="preserve"> reciclagem de pneus não foi implantado pela administração, mas assim que for, será de grande valia para o  setor meio ambiente e para a cidade como um todo.</w:t>
      </w:r>
      <w:r w:rsidR="003E3F14">
        <w:t xml:space="preserve">  </w:t>
      </w:r>
      <w:r w:rsidR="003E3F14" w:rsidRPr="00EB5267">
        <w:t xml:space="preserve">Às 18h28min; ocupou a tribuna o vereador </w:t>
      </w:r>
      <w:r w:rsidR="003E3F14" w:rsidRPr="003E3F14">
        <w:rPr>
          <w:b/>
        </w:rPr>
        <w:t>Wilson Tadeu Lopes</w:t>
      </w:r>
      <w:r w:rsidR="003E3F14" w:rsidRPr="00EB5267">
        <w:t xml:space="preserve"> que iniciou </w:t>
      </w:r>
      <w:r w:rsidR="003E3F14">
        <w:t>informando</w:t>
      </w:r>
      <w:proofErr w:type="gramStart"/>
      <w:r w:rsidR="003E3F14">
        <w:t xml:space="preserve">  </w:t>
      </w:r>
      <w:proofErr w:type="gramEnd"/>
      <w:r w:rsidRPr="00C60D56">
        <w:t xml:space="preserve">que na semana passada foi oficializado a vinda de outra empresa grande para a cidade, que irá gerar cerca de 150 empregos diretos e 300 </w:t>
      </w:r>
      <w:r w:rsidR="00DE00BF">
        <w:t>in</w:t>
      </w:r>
      <w:r w:rsidRPr="00C60D56">
        <w:t>diretos, sendo o cen</w:t>
      </w:r>
      <w:r w:rsidR="00DE00BF">
        <w:t>tro de distribuição da empresa C</w:t>
      </w:r>
      <w:r w:rsidRPr="00C60D56">
        <w:t>remer, e talvez uma de suas unidade</w:t>
      </w:r>
      <w:r w:rsidR="00DE00BF">
        <w:t>s</w:t>
      </w:r>
      <w:r w:rsidRPr="00C60D56">
        <w:t>, marcando de vez Pouso Alegre na rota das indústrias do país, como dizia o nosso Prefeito.  Comentou</w:t>
      </w:r>
      <w:proofErr w:type="gramStart"/>
      <w:r w:rsidRPr="00C60D56">
        <w:t xml:space="preserve">  </w:t>
      </w:r>
      <w:proofErr w:type="gramEnd"/>
      <w:r w:rsidRPr="00C60D56">
        <w:t>sobre a reforma para  revitalização do mercado municipal, ressaltando a  sua importância comercial  e turística para nossa cidade.  Informou ao vereador Adriano que a Prefeitura e Câmara são isentos do pagamento de IPVA,</w:t>
      </w:r>
      <w:proofErr w:type="gramStart"/>
      <w:r w:rsidRPr="00C60D56">
        <w:t xml:space="preserve">  </w:t>
      </w:r>
      <w:proofErr w:type="gramEnd"/>
      <w:r w:rsidRPr="00C60D56">
        <w:t>pagamento somente o seguro obrigatório.  Falou sobre as ações que estão sendo implantadas pela Secretaria de Turismo visando o carnaval de rua em nossa cidade.  Parabenizou também a Secretaria de Esporte que está</w:t>
      </w:r>
      <w:proofErr w:type="gramStart"/>
      <w:r w:rsidRPr="00C60D56">
        <w:t xml:space="preserve">  </w:t>
      </w:r>
      <w:proofErr w:type="gramEnd"/>
      <w:r w:rsidRPr="00C60D56">
        <w:t>efetivando ações para a vinda da escolinha de futebol do Santos em nossa cidade. Comentou sobre</w:t>
      </w:r>
      <w:proofErr w:type="gramStart"/>
      <w:r w:rsidRPr="00C60D56">
        <w:t xml:space="preserve">  </w:t>
      </w:r>
      <w:proofErr w:type="gramEnd"/>
      <w:r w:rsidRPr="00C60D56">
        <w:t xml:space="preserve">o trabalho efetuado pela Guarda Municipal,  ressaltando que seus membros estão sendo treinados e capacitados para novas atividades, o que muito irá melhorar os trabalhos desenvolvidos  pelos membros desta instituição. </w:t>
      </w:r>
      <w:r w:rsidR="003E3F14">
        <w:t>À</w:t>
      </w:r>
      <w:r w:rsidR="003E3F14" w:rsidRPr="00EB5267">
        <w:t>s 18h44min; ocupou a tribuna o vereador</w:t>
      </w:r>
      <w:r w:rsidR="003E3F14">
        <w:t xml:space="preserve"> </w:t>
      </w:r>
      <w:r w:rsidR="003E3F14" w:rsidRPr="003E3F14">
        <w:rPr>
          <w:b/>
        </w:rPr>
        <w:t>Braz Andrade</w:t>
      </w:r>
      <w:proofErr w:type="gramStart"/>
      <w:r w:rsidR="003E3F14">
        <w:rPr>
          <w:b/>
        </w:rPr>
        <w:t xml:space="preserve">  </w:t>
      </w:r>
      <w:r w:rsidR="003E3F14">
        <w:t xml:space="preserve"> </w:t>
      </w:r>
      <w:proofErr w:type="gramEnd"/>
      <w:r w:rsidR="003E3F14">
        <w:t xml:space="preserve">que iniciou </w:t>
      </w:r>
      <w:r w:rsidRPr="00C60D56">
        <w:t>parabenizando a realização de futebol de areia do bairro São Camilo, que tem seus recursos destinados para a festa das crianças. Comentou sobre sua visita ao Secretário Olavo Bilac em BH,</w:t>
      </w:r>
      <w:proofErr w:type="gramStart"/>
      <w:r w:rsidRPr="00C60D56">
        <w:t xml:space="preserve">  </w:t>
      </w:r>
      <w:proofErr w:type="gramEnd"/>
      <w:r w:rsidRPr="00C60D56">
        <w:t>para solicitação da canalização de esgoto a céu aberto no bairro São Geraldo, obtendo o comprometimento do secretário para esta obra.  Que tem se empenhado para a</w:t>
      </w:r>
      <w:proofErr w:type="gramStart"/>
      <w:r w:rsidRPr="00C60D56">
        <w:t xml:space="preserve">  </w:t>
      </w:r>
      <w:proofErr w:type="gramEnd"/>
      <w:r w:rsidRPr="00C60D56">
        <w:t xml:space="preserve">concretização desta obra, que é de suma importância para esta comunidade carente. </w:t>
      </w:r>
      <w:r w:rsidR="00042EE9">
        <w:t xml:space="preserve"> </w:t>
      </w:r>
      <w:r w:rsidR="00042EE9" w:rsidRPr="00EB5267">
        <w:t>Às 18h48min; ocupou a tribuna o vereador</w:t>
      </w:r>
      <w:r w:rsidR="00042EE9">
        <w:t xml:space="preserve"> </w:t>
      </w:r>
      <w:r w:rsidR="00042EE9" w:rsidRPr="00042EE9">
        <w:rPr>
          <w:b/>
        </w:rPr>
        <w:t>Hélio Carlos</w:t>
      </w:r>
      <w:proofErr w:type="gramStart"/>
      <w:r w:rsidR="00042EE9">
        <w:t xml:space="preserve">  </w:t>
      </w:r>
      <w:proofErr w:type="gramEnd"/>
      <w:r w:rsidR="00042EE9">
        <w:t xml:space="preserve">que iniciou </w:t>
      </w:r>
      <w:r w:rsidRPr="00C60D56">
        <w:t xml:space="preserve">lembrando de seu trabalho no auxílio aos familiares e doentes com câncer, lutando pelo funcionamento da Casa São Rafael e também  para a vinda de tratamento  especializado no câncer para o hospital regional.  Que Pouso Alegre é um </w:t>
      </w:r>
      <w:proofErr w:type="spellStart"/>
      <w:r w:rsidRPr="00C60D56">
        <w:t>polo</w:t>
      </w:r>
      <w:proofErr w:type="spellEnd"/>
      <w:r w:rsidRPr="00C60D56">
        <w:t xml:space="preserve"> regional de indústrias e também de logística, e para este último foi viabilizado a instalação de um aeroporto de cargas.  Exibiu fotos da entrega de casa</w:t>
      </w:r>
      <w:r w:rsidR="00DE00BF">
        <w:t>s</w:t>
      </w:r>
      <w:r w:rsidRPr="00C60D56">
        <w:t xml:space="preserve"> habitacionais,</w:t>
      </w:r>
      <w:proofErr w:type="gramStart"/>
      <w:r w:rsidRPr="00C60D56">
        <w:t xml:space="preserve">  </w:t>
      </w:r>
      <w:proofErr w:type="gramEnd"/>
      <w:r w:rsidRPr="00C60D56">
        <w:t xml:space="preserve">de obras que estão </w:t>
      </w:r>
      <w:r w:rsidRPr="00C60D56">
        <w:lastRenderedPageBreak/>
        <w:t>sendo realizadas na cidade, bem como diversas ações no setor social, após solicitação e empenho deste vereador e outros. Que exibe estas fotos demonstrando que faz em prol da cidade, levando</w:t>
      </w:r>
      <w:r w:rsidR="00DE00BF">
        <w:t xml:space="preserve"> </w:t>
      </w:r>
      <w:r w:rsidRPr="00C60D56">
        <w:t>os fatos ao conhecimento do Prefeito e acompanha as devidas ações para solução, bem como atua em defesa dos animais. Afirmou que o PT lançou seu nome como pré-candidato a deputado estadual e agradeceu a confiança dos colegas de partido.  Comentou</w:t>
      </w:r>
      <w:proofErr w:type="gramStart"/>
      <w:r w:rsidRPr="00C60D56">
        <w:t xml:space="preserve">  </w:t>
      </w:r>
      <w:proofErr w:type="gramEnd"/>
      <w:r w:rsidRPr="00C60D56">
        <w:t>que está para votação o projeto que cria  associação de defesa dos animais, o que foi motivo de grande luta.  O vereador Rafael Huhn disse que como líder do PT,</w:t>
      </w:r>
      <w:proofErr w:type="gramStart"/>
      <w:r w:rsidRPr="00C60D56">
        <w:t xml:space="preserve">  </w:t>
      </w:r>
      <w:proofErr w:type="gramEnd"/>
      <w:r w:rsidRPr="00C60D56">
        <w:t>irão apoiar o vereador, que certamente bem representa o partido.  O vereador Hélio</w:t>
      </w:r>
      <w:proofErr w:type="gramStart"/>
      <w:r w:rsidRPr="00C60D56">
        <w:t xml:space="preserve">  </w:t>
      </w:r>
      <w:proofErr w:type="gramEnd"/>
      <w:r w:rsidRPr="00C60D56">
        <w:t xml:space="preserve">agradeceu o apoio. </w:t>
      </w:r>
      <w:r w:rsidR="00042EE9">
        <w:t xml:space="preserve"> À</w:t>
      </w:r>
      <w:r w:rsidR="00042EE9" w:rsidRPr="00EB5267">
        <w:t>s 18h53min; ocupou</w:t>
      </w:r>
      <w:proofErr w:type="gramStart"/>
      <w:r w:rsidR="00042EE9">
        <w:t xml:space="preserve"> </w:t>
      </w:r>
      <w:r w:rsidR="00042EE9">
        <w:rPr>
          <w:b/>
        </w:rPr>
        <w:t xml:space="preserve"> </w:t>
      </w:r>
      <w:r w:rsidR="00042EE9">
        <w:t xml:space="preserve"> </w:t>
      </w:r>
      <w:proofErr w:type="gramEnd"/>
      <w:r w:rsidR="00042EE9">
        <w:t>o vereador Flávio Alexandre que iniciou comentando</w:t>
      </w:r>
      <w:r w:rsidRPr="00C60D56">
        <w:t xml:space="preserve"> sobre a visita a cidade do pré-candidato ao governo de Minas  Pimenta da Veiga, oportunidade em que reuni-se lideranças políticas da cidade e região. Falou ao vereador Rafael Huhn que o governo de Minas se preocupa sim com a segurança, e </w:t>
      </w:r>
      <w:proofErr w:type="gramStart"/>
      <w:r w:rsidRPr="00C60D56">
        <w:t>lembrou de</w:t>
      </w:r>
      <w:proofErr w:type="gramEnd"/>
      <w:r w:rsidRPr="00C60D56">
        <w:t xml:space="preserve"> suas ações neste sentido. Que a MG – 190 não </w:t>
      </w:r>
      <w:proofErr w:type="gramStart"/>
      <w:r w:rsidRPr="00C60D56">
        <w:t>está</w:t>
      </w:r>
      <w:proofErr w:type="gramEnd"/>
      <w:r w:rsidRPr="00C60D56">
        <w:t xml:space="preserve"> em revitalização devido a problemas administrativos e políticos. Que são adversários na política, em idéias, mas sempre respeitando uns aos outros. Ressaltou que devem sim apontar as coisas erradas na cidade,</w:t>
      </w:r>
      <w:proofErr w:type="gramStart"/>
      <w:r w:rsidRPr="00C60D56">
        <w:t xml:space="preserve">  </w:t>
      </w:r>
      <w:proofErr w:type="gramEnd"/>
      <w:r w:rsidRPr="00C60D56">
        <w:t>mas também o que vem sendo realizado.  Ressaltou a importância da construção de uma passarela na imediação da rodoviária, visto a duplicação do acesso a MG 190 e também da inauguração da</w:t>
      </w:r>
      <w:proofErr w:type="gramStart"/>
      <w:r w:rsidRPr="00C60D56">
        <w:t xml:space="preserve">  </w:t>
      </w:r>
      <w:proofErr w:type="gramEnd"/>
      <w:r w:rsidRPr="00C60D56">
        <w:t xml:space="preserve">Av. Dique II, o que muito irá aumentar o trânsito no local, dificultando a travessia de pedestre na Av. Perimetral.  A importância também da revitalização das praças, especialmente de esportes para a atividade dos jovens de nossa cidade. </w:t>
      </w:r>
      <w:r w:rsidR="005218DB">
        <w:t xml:space="preserve">  </w:t>
      </w:r>
      <w:r w:rsidR="005218DB" w:rsidRPr="00EB5267">
        <w:t>Às 17h03min; ocupou</w:t>
      </w:r>
      <w:r w:rsidR="005218DB">
        <w:t xml:space="preserve"> a tribuna o vereador </w:t>
      </w:r>
      <w:r w:rsidR="005218DB" w:rsidRPr="005218DB">
        <w:rPr>
          <w:b/>
        </w:rPr>
        <w:t>Mário de Pinho</w:t>
      </w:r>
      <w:r w:rsidR="005218DB">
        <w:t xml:space="preserve"> que</w:t>
      </w:r>
      <w:proofErr w:type="gramStart"/>
      <w:r w:rsidR="005218DB">
        <w:t xml:space="preserve"> </w:t>
      </w:r>
      <w:r>
        <w:t xml:space="preserve"> </w:t>
      </w:r>
      <w:proofErr w:type="gramEnd"/>
      <w:r>
        <w:t xml:space="preserve">iniciou  falando sobre o atendimento de alguns de suas solicitações em prol do bairro </w:t>
      </w:r>
      <w:proofErr w:type="spellStart"/>
      <w:r>
        <w:t>Pantano</w:t>
      </w:r>
      <w:proofErr w:type="spellEnd"/>
      <w:r>
        <w:t>, citando especialmente a iluminação do bairro, que foi efetiva e agora, o local está muito claro. Lembrou que não é ação do vereador, que este somente leva as ações prioritárias para o Executivo que realiza as obras, ficando o vereador com</w:t>
      </w:r>
      <w:r w:rsidR="00DE00BF">
        <w:t>o</w:t>
      </w:r>
      <w:r>
        <w:t xml:space="preserve"> mediador entre os problemas. Citou também algumas solicitações de melhorias em outros bairros do setor rural e, agradeceu os Secretários envolvidos e do Executivo.  Falou que a Rua </w:t>
      </w:r>
      <w:proofErr w:type="spellStart"/>
      <w:r>
        <w:t>Graciema</w:t>
      </w:r>
      <w:proofErr w:type="spellEnd"/>
      <w:r>
        <w:t xml:space="preserve"> de Paula Rios</w:t>
      </w:r>
      <w:proofErr w:type="gramStart"/>
      <w:r>
        <w:t xml:space="preserve">  </w:t>
      </w:r>
      <w:proofErr w:type="gramEnd"/>
      <w:r>
        <w:t>precisa de várias melhorias, que já há tempos são motivos de reivindicações,  e que esta semana algumas obras estão sendo realizadas, sendo algumas pela COPASA. Comentou sobre a realização do 1º Encontro Sul Mineiro dos Correios – PT, articulada pelo Deputado Odair Cunha,</w:t>
      </w:r>
      <w:proofErr w:type="gramStart"/>
      <w:r>
        <w:t xml:space="preserve">  </w:t>
      </w:r>
      <w:proofErr w:type="gramEnd"/>
      <w:r>
        <w:t xml:space="preserve">conscientizando a importância da reeleição da Presidente Dilma.  Ressaltou que os veículos pertencentes ao município não pagam IPTU. </w:t>
      </w:r>
      <w:r w:rsidR="005218DB" w:rsidRPr="00EB5267">
        <w:t>Às 17h13min; ocupou</w:t>
      </w:r>
      <w:r w:rsidR="005218DB">
        <w:t xml:space="preserve"> a tribuna o vereador Gilberto Guimarães Barreiro q</w:t>
      </w:r>
      <w:r>
        <w:t>ue iniciou comentando sobre o trabalho realizado pela COPASA e Princesa do Sul, ressaltando que, certamente precisam melhor nesta prestação de serviços, mas não podem esquecer que tratam de trabalhar árduo e difícil.  Falou que esteve em Belo Horizonte tratando de matérias importantes para a cidade, especialmente a criação e transformação de região metropolitana para Pouso Alegre, ressaltando os benefícios da criação desta. Falou que o projeto de lei com esta finalidade é de autoria do deputado</w:t>
      </w:r>
      <w:proofErr w:type="gramStart"/>
      <w:r>
        <w:t xml:space="preserve">  </w:t>
      </w:r>
      <w:proofErr w:type="spellStart"/>
      <w:proofErr w:type="gramEnd"/>
      <w:r>
        <w:t>Adalcléver</w:t>
      </w:r>
      <w:proofErr w:type="spellEnd"/>
      <w:r>
        <w:t xml:space="preserve"> Lopes, com </w:t>
      </w:r>
      <w:r>
        <w:lastRenderedPageBreak/>
        <w:t>solicitação deste vereador,  e está na comissão de Justiça e Redação da assembléia, sendo certamente logo colocado em votação. Que solicitou também ao deputado a viabilização de instalação de antena da concessionária Vivo em Pouso Alegre,</w:t>
      </w:r>
      <w:proofErr w:type="gramStart"/>
      <w:r>
        <w:t xml:space="preserve">  </w:t>
      </w:r>
      <w:proofErr w:type="gramEnd"/>
      <w:r>
        <w:t xml:space="preserve">no distrito São José do </w:t>
      </w:r>
      <w:proofErr w:type="spellStart"/>
      <w:r>
        <w:t>Pantano</w:t>
      </w:r>
      <w:proofErr w:type="spellEnd"/>
      <w:r>
        <w:t>,  posteriormente aos devidos tramites, sempre visando a prestação de melhor serviço para P</w:t>
      </w:r>
      <w:r w:rsidR="005218DB">
        <w:t xml:space="preserve">ouso Alegre e região. </w:t>
      </w:r>
      <w:r w:rsidR="00DE0C71">
        <w:t xml:space="preserve"> </w:t>
      </w:r>
      <w:r w:rsidR="0014403D" w:rsidRPr="00EB5267">
        <w:t xml:space="preserve">Encerrado o uso da tribuna, passou </w:t>
      </w:r>
      <w:r w:rsidR="00EB0585" w:rsidRPr="00EB5267">
        <w:t xml:space="preserve">a </w:t>
      </w:r>
      <w:r w:rsidR="0014403D" w:rsidRPr="00EB5267">
        <w:t>palavra</w:t>
      </w:r>
      <w:r w:rsidR="00EB0585" w:rsidRPr="00EB5267">
        <w:t xml:space="preserve"> para os </w:t>
      </w:r>
      <w:r w:rsidR="00EB0585" w:rsidRPr="00DE0C71">
        <w:rPr>
          <w:b/>
        </w:rPr>
        <w:t>líderes partidários</w:t>
      </w:r>
      <w:r w:rsidR="00EB0585" w:rsidRPr="00EB5267">
        <w:t xml:space="preserve">.  </w:t>
      </w:r>
      <w:r w:rsidR="009D4D76" w:rsidRPr="00EB5267">
        <w:t xml:space="preserve">O vereador Braz, líder PPS, agradeceu o empenho da vereadora Lilian junto à COPASA. Que o partido irá lança pré-candidatos </w:t>
      </w:r>
      <w:r w:rsidR="007C3EAA" w:rsidRPr="00EB5267">
        <w:t>a deputado que se filiaram ao partido, e qu</w:t>
      </w:r>
      <w:r w:rsidR="003D5347" w:rsidRPr="00EB5267">
        <w:t xml:space="preserve">e </w:t>
      </w:r>
      <w:r w:rsidR="00EB0585" w:rsidRPr="00EB5267">
        <w:t xml:space="preserve">para </w:t>
      </w:r>
      <w:r w:rsidR="003D5347" w:rsidRPr="00EB5267">
        <w:t>o governo estadual irão apoiar</w:t>
      </w:r>
      <w:r w:rsidR="007C3EAA" w:rsidRPr="00EB5267">
        <w:t xml:space="preserve"> Pimenta da Veiga. </w:t>
      </w:r>
      <w:r w:rsidR="009D4D76" w:rsidRPr="00EB5267">
        <w:t xml:space="preserve"> </w:t>
      </w:r>
      <w:r w:rsidR="00EB0585" w:rsidRPr="00EB5267">
        <w:t xml:space="preserve"> </w:t>
      </w:r>
      <w:r w:rsidR="00E52992" w:rsidRPr="00EB5267">
        <w:t>A vereadora Lilian, líder PSDB, comentou sobre o evento realizado na cidade administrativa</w:t>
      </w:r>
      <w:proofErr w:type="gramStart"/>
      <w:r w:rsidR="00F538AC" w:rsidRPr="00EB5267">
        <w:t xml:space="preserve">   </w:t>
      </w:r>
      <w:proofErr w:type="gramEnd"/>
      <w:r w:rsidR="00E52992" w:rsidRPr="00EB5267">
        <w:t>Falou sobre a visita</w:t>
      </w:r>
      <w:r w:rsidR="00EB0585" w:rsidRPr="00EB5267">
        <w:t xml:space="preserve"> a nossa cidade</w:t>
      </w:r>
      <w:r w:rsidR="00E52992" w:rsidRPr="00EB5267">
        <w:t xml:space="preserve"> do candi</w:t>
      </w:r>
      <w:r w:rsidR="00697CBE" w:rsidRPr="00EB5267">
        <w:t>d</w:t>
      </w:r>
      <w:r w:rsidR="00E52992" w:rsidRPr="00EB5267">
        <w:t>ato ao gov</w:t>
      </w:r>
      <w:r w:rsidR="00EB0585" w:rsidRPr="00EB5267">
        <w:t>erno de Minas, Deputado</w:t>
      </w:r>
      <w:r w:rsidR="00E52992" w:rsidRPr="00EB5267">
        <w:t xml:space="preserve"> Pimenta da Veiga, e que ficou </w:t>
      </w:r>
      <w:r w:rsidR="008F3EFF" w:rsidRPr="00EB5267">
        <w:t xml:space="preserve">certa </w:t>
      </w:r>
      <w:r w:rsidR="00EB0585" w:rsidRPr="00EB5267">
        <w:t xml:space="preserve">de que ele é o </w:t>
      </w:r>
      <w:r w:rsidR="008F3EFF" w:rsidRPr="00EB5267">
        <w:t xml:space="preserve"> melhor candidato a ser apoiado. </w:t>
      </w:r>
      <w:r w:rsidR="00EB0585" w:rsidRPr="00EB5267">
        <w:t xml:space="preserve"> </w:t>
      </w:r>
      <w:r w:rsidR="00396190" w:rsidRPr="00EB5267">
        <w:t>O vereador Flávio</w:t>
      </w:r>
      <w:r w:rsidR="00EB0585" w:rsidRPr="00EB5267">
        <w:t xml:space="preserve"> Alexandre</w:t>
      </w:r>
      <w:r w:rsidR="00396190" w:rsidRPr="00EB5267">
        <w:t xml:space="preserve">, líder PR, </w:t>
      </w:r>
      <w:r w:rsidR="00EB0585" w:rsidRPr="00EB5267">
        <w:t xml:space="preserve">falou </w:t>
      </w:r>
      <w:r w:rsidR="00396190" w:rsidRPr="00EB5267">
        <w:t xml:space="preserve">que o partido esteve </w:t>
      </w:r>
      <w:r w:rsidR="00EB0585" w:rsidRPr="00EB5267">
        <w:t xml:space="preserve">reunido </w:t>
      </w:r>
      <w:r w:rsidR="00396190" w:rsidRPr="00EB5267">
        <w:t>com lideranças da região</w:t>
      </w:r>
      <w:r w:rsidR="00EB0585" w:rsidRPr="00EB5267">
        <w:t>,</w:t>
      </w:r>
      <w:r w:rsidR="00396190" w:rsidRPr="00EB5267">
        <w:t xml:space="preserve"> visando alianças e apoio para a próxima eleição</w:t>
      </w:r>
      <w:r w:rsidR="00EB0585" w:rsidRPr="00EB5267">
        <w:t xml:space="preserve">.  </w:t>
      </w:r>
      <w:r w:rsidR="006063B6" w:rsidRPr="00EB5267">
        <w:t>O vereador Hélio</w:t>
      </w:r>
      <w:r w:rsidR="00EB0585" w:rsidRPr="00EB5267">
        <w:t xml:space="preserve"> Carlos</w:t>
      </w:r>
      <w:r w:rsidR="006063B6" w:rsidRPr="00EB5267">
        <w:t xml:space="preserve">, líder do PT, </w:t>
      </w:r>
      <w:r w:rsidR="00EB0585" w:rsidRPr="00EB5267">
        <w:t>disse</w:t>
      </w:r>
      <w:proofErr w:type="gramStart"/>
      <w:r w:rsidR="00EB0585" w:rsidRPr="00EB5267">
        <w:t xml:space="preserve"> </w:t>
      </w:r>
      <w:r w:rsidR="006063B6" w:rsidRPr="00EB5267">
        <w:t xml:space="preserve"> </w:t>
      </w:r>
      <w:proofErr w:type="gramEnd"/>
      <w:r w:rsidR="006063B6" w:rsidRPr="00EB5267">
        <w:t>que o partido em reunião</w:t>
      </w:r>
      <w:r w:rsidR="00EB0585" w:rsidRPr="00EB5267">
        <w:t xml:space="preserve"> com seus afiliados, </w:t>
      </w:r>
      <w:r w:rsidR="006063B6" w:rsidRPr="00EB5267">
        <w:t xml:space="preserve"> decidiu </w:t>
      </w:r>
      <w:r w:rsidR="00EB0585" w:rsidRPr="00EB5267">
        <w:t xml:space="preserve">por </w:t>
      </w:r>
      <w:r w:rsidR="006063B6" w:rsidRPr="00EB5267">
        <w:t>indicar seu nome a pré candidat</w:t>
      </w:r>
      <w:r w:rsidR="00EB0585" w:rsidRPr="00EB5267">
        <w:t>o</w:t>
      </w:r>
      <w:r w:rsidR="006063B6" w:rsidRPr="00EB5267">
        <w:t xml:space="preserve"> a deputad</w:t>
      </w:r>
      <w:r w:rsidR="00EB0585" w:rsidRPr="00EB5267">
        <w:t>o estadual</w:t>
      </w:r>
      <w:r w:rsidR="006063B6" w:rsidRPr="00EB5267">
        <w:t>, e</w:t>
      </w:r>
      <w:r w:rsidR="00EB0585" w:rsidRPr="00EB5267">
        <w:t xml:space="preserve"> esta </w:t>
      </w:r>
      <w:r w:rsidR="006063B6" w:rsidRPr="00EB5267">
        <w:t xml:space="preserve"> será submetid</w:t>
      </w:r>
      <w:r w:rsidR="00EB0585" w:rsidRPr="00EB5267">
        <w:t>a</w:t>
      </w:r>
      <w:r w:rsidR="006063B6" w:rsidRPr="00EB5267">
        <w:t xml:space="preserve"> </w:t>
      </w:r>
      <w:r w:rsidR="00EB0585" w:rsidRPr="00EB5267">
        <w:t xml:space="preserve">ao diretório </w:t>
      </w:r>
      <w:r w:rsidR="006063B6" w:rsidRPr="00EB5267">
        <w:t xml:space="preserve">regional. </w:t>
      </w:r>
      <w:r w:rsidR="00EB0585" w:rsidRPr="00EB5267">
        <w:t>Que irão</w:t>
      </w:r>
      <w:r w:rsidR="006063B6" w:rsidRPr="00EB5267">
        <w:t xml:space="preserve"> apoi</w:t>
      </w:r>
      <w:r w:rsidR="00DE00BF">
        <w:t>ar</w:t>
      </w:r>
      <w:r w:rsidR="00EB0585" w:rsidRPr="00EB5267">
        <w:t xml:space="preserve"> o</w:t>
      </w:r>
      <w:proofErr w:type="gramStart"/>
      <w:r w:rsidR="00EB0585" w:rsidRPr="00EB5267">
        <w:t xml:space="preserve">  </w:t>
      </w:r>
      <w:proofErr w:type="gramEnd"/>
      <w:r w:rsidR="00EB0585" w:rsidRPr="00EB5267">
        <w:t xml:space="preserve">Pimentel para governando do Estado de Minas. </w:t>
      </w:r>
      <w:r w:rsidR="00F538AC" w:rsidRPr="00EB5267">
        <w:t xml:space="preserve">  Encerrado o uso da palavra pelas lideranças partidárias, passou ao </w:t>
      </w:r>
      <w:r w:rsidR="00F538AC" w:rsidRPr="00EB5267">
        <w:rPr>
          <w:b/>
        </w:rPr>
        <w:t>intervalo regimental</w:t>
      </w:r>
      <w:r w:rsidR="00F538AC" w:rsidRPr="00EB5267">
        <w:t>. Ao reiniciar a sessão foi efetuada</w:t>
      </w:r>
      <w:proofErr w:type="gramStart"/>
      <w:r w:rsidR="00F538AC" w:rsidRPr="00EB5267">
        <w:t xml:space="preserve">  </w:t>
      </w:r>
      <w:proofErr w:type="gramEnd"/>
      <w:r w:rsidR="00F538AC" w:rsidRPr="00EB5267">
        <w:t>a recomposição de quorum,   sendo constatada a ausência do vereador Ayrton Zorzi, passando para a apreciação da Ordem do Dia.  Primeiramente foi colocado em</w:t>
      </w:r>
      <w:proofErr w:type="gramStart"/>
      <w:r w:rsidR="00F538AC" w:rsidRPr="00EB5267">
        <w:t xml:space="preserve">  </w:t>
      </w:r>
      <w:proofErr w:type="gramEnd"/>
      <w:r w:rsidR="00F538AC" w:rsidRPr="00EB5267">
        <w:t xml:space="preserve">discussão </w:t>
      </w:r>
      <w:proofErr w:type="spellStart"/>
      <w:r w:rsidR="00DE0C71">
        <w:t>o</w:t>
      </w:r>
      <w:r w:rsidR="00AA26C9" w:rsidRPr="00EB5267">
        <w:rPr>
          <w:b/>
        </w:rPr>
        <w:t>Projeto</w:t>
      </w:r>
      <w:proofErr w:type="spellEnd"/>
      <w:r w:rsidR="00AA26C9" w:rsidRPr="00EB5267">
        <w:rPr>
          <w:b/>
        </w:rPr>
        <w:t xml:space="preserve"> de Emenda à Lei Orgânica Nº 00014/2013 (com emenda nº 02 inserida) </w:t>
      </w:r>
      <w:r w:rsidR="00AA26C9" w:rsidRPr="00DE0C71">
        <w:rPr>
          <w:b/>
        </w:rPr>
        <w:t>ACRESCENTA OS PARÁGRAFOS 3º E 4º AO ARTIGO 118 DA LEI ORGÂNICA MUNICIPAL</w:t>
      </w:r>
      <w:r w:rsidR="00AA26C9" w:rsidRPr="00EB5267">
        <w:t>.</w:t>
      </w:r>
      <w:r w:rsidR="0004749C" w:rsidRPr="00EB5267">
        <w:rPr>
          <w:bCs/>
        </w:rPr>
        <w:t xml:space="preserve"> </w:t>
      </w:r>
      <w:r w:rsidR="00F538AC" w:rsidRPr="00EB5267">
        <w:rPr>
          <w:bCs/>
        </w:rPr>
        <w:t xml:space="preserve">  </w:t>
      </w:r>
      <w:r w:rsidR="0004749C" w:rsidRPr="00EB5267">
        <w:rPr>
          <w:bCs/>
        </w:rPr>
        <w:t>Não havendo</w:t>
      </w:r>
      <w:proofErr w:type="gramStart"/>
      <w:r w:rsidR="0004749C" w:rsidRPr="00EB5267">
        <w:rPr>
          <w:bCs/>
        </w:rPr>
        <w:t xml:space="preserve">  </w:t>
      </w:r>
      <w:proofErr w:type="gramEnd"/>
      <w:r w:rsidR="0004749C" w:rsidRPr="00EB5267">
        <w:rPr>
          <w:bCs/>
        </w:rPr>
        <w:t xml:space="preserve">vereadores dispostos a discutir, a emenda foi </w:t>
      </w:r>
      <w:r w:rsidR="00183C53" w:rsidRPr="00EB5267">
        <w:rPr>
          <w:bCs/>
        </w:rPr>
        <w:t xml:space="preserve">colocada </w:t>
      </w:r>
      <w:r w:rsidR="0004749C" w:rsidRPr="00EB5267">
        <w:rPr>
          <w:bCs/>
        </w:rPr>
        <w:t xml:space="preserve">em </w:t>
      </w:r>
      <w:r w:rsidR="0004749C" w:rsidRPr="00EB5267">
        <w:rPr>
          <w:b/>
          <w:bCs/>
        </w:rPr>
        <w:t>2ª votação</w:t>
      </w:r>
      <w:r w:rsidR="0004749C" w:rsidRPr="00EB5267">
        <w:rPr>
          <w:bCs/>
        </w:rPr>
        <w:t>, sendo aprovada por 1</w:t>
      </w:r>
      <w:r w:rsidR="00FA657C" w:rsidRPr="00EB5267">
        <w:rPr>
          <w:bCs/>
        </w:rPr>
        <w:t>4</w:t>
      </w:r>
      <w:r w:rsidR="0004749C" w:rsidRPr="00EB5267">
        <w:rPr>
          <w:bCs/>
        </w:rPr>
        <w:t xml:space="preserve"> (qu</w:t>
      </w:r>
      <w:r w:rsidR="00FA657C" w:rsidRPr="00EB5267">
        <w:rPr>
          <w:bCs/>
        </w:rPr>
        <w:t>ator</w:t>
      </w:r>
      <w:r w:rsidR="0004749C" w:rsidRPr="00EB5267">
        <w:rPr>
          <w:bCs/>
        </w:rPr>
        <w:t xml:space="preserve">ze) votos, em redação final. </w:t>
      </w:r>
      <w:r w:rsidR="00F538AC" w:rsidRPr="00EB5267">
        <w:rPr>
          <w:bCs/>
        </w:rPr>
        <w:t xml:space="preserve"> Após, foi colocado em discussão o</w:t>
      </w:r>
      <w:proofErr w:type="gramStart"/>
      <w:r w:rsidR="00F538AC" w:rsidRPr="00EB5267">
        <w:rPr>
          <w:bCs/>
        </w:rPr>
        <w:t xml:space="preserve">  </w:t>
      </w:r>
      <w:proofErr w:type="gramEnd"/>
      <w:r w:rsidR="00AA26C9" w:rsidRPr="00EB5267">
        <w:rPr>
          <w:b/>
        </w:rPr>
        <w:t>Projeto de Lei Nº 00590/2014</w:t>
      </w:r>
      <w:r w:rsidR="00AA26C9" w:rsidRPr="00EB5267">
        <w:tab/>
      </w:r>
      <w:r w:rsidR="00AA26C9" w:rsidRPr="00DE0C71">
        <w:rPr>
          <w:b/>
        </w:rPr>
        <w:t>AUTORIZA</w:t>
      </w:r>
      <w:r w:rsidR="00DE0C71" w:rsidRPr="00DE0C71">
        <w:rPr>
          <w:b/>
        </w:rPr>
        <w:t xml:space="preserve"> O</w:t>
      </w:r>
      <w:r w:rsidR="00AA26C9" w:rsidRPr="00DE0C71">
        <w:rPr>
          <w:b/>
        </w:rPr>
        <w:t xml:space="preserve"> CANCELAMENTO DA AVERBAÇÃO NÚMERO 01, DA MATRÍCULA 82.389, LIVRO 02 (CARTÓRIO DE REGISTRO DE IMÓVEIS DA COMARCA DE POUSO ALEGRE, REFERENTE AO IMÓVEL TRANSFERIDO À SCREEN SERVICE DO BRASIL INDÚSTRIA E COMÉRCIO DE PRODUTOS ELETRÔNICOS LIMITADA</w:t>
      </w:r>
      <w:r w:rsidR="00AA26C9" w:rsidRPr="00EB5267">
        <w:t>.</w:t>
      </w:r>
      <w:r w:rsidR="00401392" w:rsidRPr="00EB5267">
        <w:t xml:space="preserve"> </w:t>
      </w:r>
      <w:r w:rsidR="00183C53" w:rsidRPr="00EB5267">
        <w:t xml:space="preserve"> </w:t>
      </w:r>
      <w:r w:rsidR="0004749C" w:rsidRPr="00EB5267">
        <w:rPr>
          <w:bCs/>
        </w:rPr>
        <w:t xml:space="preserve">Não havendo  vereadores dispostos a discutir, o projeto foi </w:t>
      </w:r>
      <w:r w:rsidR="00183C53" w:rsidRPr="00EB5267">
        <w:rPr>
          <w:bCs/>
        </w:rPr>
        <w:t xml:space="preserve">colocado </w:t>
      </w:r>
      <w:r w:rsidR="0004749C" w:rsidRPr="00EB5267">
        <w:rPr>
          <w:bCs/>
        </w:rPr>
        <w:t xml:space="preserve"> em </w:t>
      </w:r>
      <w:r w:rsidR="0004749C" w:rsidRPr="00EB5267">
        <w:rPr>
          <w:b/>
          <w:bCs/>
        </w:rPr>
        <w:t>2ª votação</w:t>
      </w:r>
      <w:r w:rsidR="0004749C" w:rsidRPr="00EB5267">
        <w:rPr>
          <w:bCs/>
        </w:rPr>
        <w:t>, sendo aprovada por 1</w:t>
      </w:r>
      <w:r w:rsidR="00401392" w:rsidRPr="00EB5267">
        <w:rPr>
          <w:bCs/>
        </w:rPr>
        <w:t>3</w:t>
      </w:r>
      <w:r w:rsidR="0004749C" w:rsidRPr="00EB5267">
        <w:rPr>
          <w:bCs/>
        </w:rPr>
        <w:t xml:space="preserve"> (</w:t>
      </w:r>
      <w:r w:rsidR="00401392" w:rsidRPr="00EB5267">
        <w:rPr>
          <w:bCs/>
        </w:rPr>
        <w:t>tre</w:t>
      </w:r>
      <w:r w:rsidR="0004749C" w:rsidRPr="00EB5267">
        <w:rPr>
          <w:bCs/>
        </w:rPr>
        <w:t>ze) votos, em redação final.</w:t>
      </w:r>
      <w:r w:rsidR="00F538AC" w:rsidRPr="00EB5267">
        <w:rPr>
          <w:bCs/>
        </w:rPr>
        <w:t xml:space="preserve"> Após, foi colocado em discussão o  </w:t>
      </w:r>
      <w:r w:rsidR="00AA26C9" w:rsidRPr="00EB5267">
        <w:rPr>
          <w:b/>
        </w:rPr>
        <w:t>Projeto de Lei Nº 00595/2014</w:t>
      </w:r>
      <w:r w:rsidR="00AA26C9" w:rsidRPr="00EB5267">
        <w:tab/>
      </w:r>
      <w:r w:rsidR="00AA26C9" w:rsidRPr="00DE0C71">
        <w:rPr>
          <w:b/>
        </w:rPr>
        <w:t>INSTITUI O FUNDO MUNICIPAL DE PLANEJAMENTO DO MUNICÍPIO DE POUSO ALEGRE</w:t>
      </w:r>
      <w:r w:rsidR="00AA26C9" w:rsidRPr="00EB5267">
        <w:t>.</w:t>
      </w:r>
      <w:r w:rsidR="00401392" w:rsidRPr="00EB5267">
        <w:t xml:space="preserve"> </w:t>
      </w:r>
      <w:r w:rsidR="005D29E7" w:rsidRPr="00EB5267">
        <w:rPr>
          <w:bCs/>
        </w:rPr>
        <w:t xml:space="preserve">Não havendo  vereadores dispostos a discutir, o projeto foi </w:t>
      </w:r>
      <w:r w:rsidR="00183C53" w:rsidRPr="00EB5267">
        <w:rPr>
          <w:bCs/>
        </w:rPr>
        <w:t xml:space="preserve">colocado </w:t>
      </w:r>
      <w:r w:rsidR="005D29E7" w:rsidRPr="00EB5267">
        <w:rPr>
          <w:bCs/>
        </w:rPr>
        <w:t xml:space="preserve"> em </w:t>
      </w:r>
      <w:r w:rsidR="005D29E7" w:rsidRPr="00EB5267">
        <w:rPr>
          <w:b/>
          <w:bCs/>
        </w:rPr>
        <w:t>2ª votação</w:t>
      </w:r>
      <w:r w:rsidR="005D29E7" w:rsidRPr="00EB5267">
        <w:rPr>
          <w:bCs/>
        </w:rPr>
        <w:t>, sendo aprovada por 1</w:t>
      </w:r>
      <w:r w:rsidR="00B722FC" w:rsidRPr="00EB5267">
        <w:rPr>
          <w:bCs/>
        </w:rPr>
        <w:t>3</w:t>
      </w:r>
      <w:r w:rsidR="005D29E7" w:rsidRPr="00EB5267">
        <w:rPr>
          <w:bCs/>
        </w:rPr>
        <w:t xml:space="preserve"> (</w:t>
      </w:r>
      <w:r w:rsidR="00B722FC" w:rsidRPr="00EB5267">
        <w:rPr>
          <w:bCs/>
        </w:rPr>
        <w:t>tre</w:t>
      </w:r>
      <w:r w:rsidR="005D29E7" w:rsidRPr="00EB5267">
        <w:rPr>
          <w:bCs/>
        </w:rPr>
        <w:t>ze) votos, em redação final.</w:t>
      </w:r>
      <w:r w:rsidR="00F538AC" w:rsidRPr="00EB5267">
        <w:rPr>
          <w:bCs/>
        </w:rPr>
        <w:t xml:space="preserve"> Após, foi colocado em discussão o </w:t>
      </w:r>
      <w:r w:rsidR="00DE0C71">
        <w:rPr>
          <w:bCs/>
        </w:rPr>
        <w:t xml:space="preserve"> </w:t>
      </w:r>
      <w:r w:rsidR="00AA26C9" w:rsidRPr="00EB5267">
        <w:rPr>
          <w:b/>
        </w:rPr>
        <w:t>Projeto de Lei Nº 0601/2014</w:t>
      </w:r>
      <w:r w:rsidR="00AA26C9" w:rsidRPr="00EB5267">
        <w:tab/>
      </w:r>
      <w:r w:rsidR="00AA26C9" w:rsidRPr="00DE0C71">
        <w:rPr>
          <w:b/>
        </w:rPr>
        <w:t>DISPÕE SOBRE A CRIAÇÃO DO CONSELHO MUNICIPAL DE PROTEÇÃO ANIMAL – COMUPA E DÁ OUTRAS PROVIDÊNCIAS</w:t>
      </w:r>
      <w:r w:rsidR="00AA26C9" w:rsidRPr="00EB5267">
        <w:t xml:space="preserve">. </w:t>
      </w:r>
      <w:r w:rsidR="00A42A1A" w:rsidRPr="00EB5267">
        <w:t>O vereador Hélio Carlos falou que a luta em prol dos animais é dura, sempre recebe críticas</w:t>
      </w:r>
      <w:r w:rsidR="000C1D3B" w:rsidRPr="00EB5267">
        <w:t xml:space="preserve">, especialmente comparações </w:t>
      </w:r>
      <w:r w:rsidR="00DC4E48" w:rsidRPr="00EB5267">
        <w:t xml:space="preserve">com a luta em prol das crianças, esta última efetuada até por uma ex-vereadora desta Casa, no mandato </w:t>
      </w:r>
      <w:r w:rsidR="00DC4E48" w:rsidRPr="00EB5267">
        <w:lastRenderedPageBreak/>
        <w:t xml:space="preserve">passado. </w:t>
      </w:r>
      <w:r w:rsidR="000C1D3B" w:rsidRPr="00EB5267">
        <w:t xml:space="preserve"> </w:t>
      </w:r>
      <w:r w:rsidR="00A42A1A" w:rsidRPr="00EB5267">
        <w:t xml:space="preserve"> Agradeceu apoio dos colegas vereadores na aprovação deste. </w:t>
      </w:r>
      <w:r w:rsidR="007D3436" w:rsidRPr="00EB5267">
        <w:t xml:space="preserve"> O vereador Maurício parabenizou o vereador Hélio por esta luta insecável em prol dos animais, que são criaturas divinas. </w:t>
      </w:r>
      <w:r w:rsidR="00275599" w:rsidRPr="00EB5267">
        <w:t xml:space="preserve">Que este projeto respeita a paridade e os animais. </w:t>
      </w:r>
      <w:r w:rsidR="000119F3" w:rsidRPr="00EB5267">
        <w:t>O vereador Flávio ressaltou  itens do projeto</w:t>
      </w:r>
      <w:r w:rsidR="00F538AC" w:rsidRPr="00EB5267">
        <w:t xml:space="preserve">, como a </w:t>
      </w:r>
      <w:r w:rsidR="000119F3" w:rsidRPr="00EB5267">
        <w:t xml:space="preserve"> educação continuada</w:t>
      </w:r>
      <w:r w:rsidR="007D3436" w:rsidRPr="00EB5267">
        <w:t xml:space="preserve"> </w:t>
      </w:r>
      <w:r w:rsidR="000119F3" w:rsidRPr="00EB5267">
        <w:t>da sociedade</w:t>
      </w:r>
      <w:r w:rsidR="00F538AC" w:rsidRPr="00EB5267">
        <w:t>,</w:t>
      </w:r>
      <w:r w:rsidR="000119F3" w:rsidRPr="00EB5267">
        <w:t xml:space="preserve"> em parceria com as escolas e faculdades.  Que o projeto é muito importante para o município, lembrou que praticamente todos as residências têm animais domésticos. O vereador Mário parabenizou o vereador Hélio por sua luta </w:t>
      </w:r>
      <w:r w:rsidR="00F538AC" w:rsidRPr="00EB5267">
        <w:t>incansável</w:t>
      </w:r>
      <w:r w:rsidR="000119F3" w:rsidRPr="00EB5267">
        <w:t xml:space="preserve"> em</w:t>
      </w:r>
      <w:r w:rsidR="00F538AC" w:rsidRPr="00EB5267">
        <w:t xml:space="preserve"> prol vos animais e, também pela</w:t>
      </w:r>
      <w:r w:rsidR="000119F3" w:rsidRPr="00EB5267">
        <w:t xml:space="preserve"> in</w:t>
      </w:r>
      <w:r w:rsidR="00F538AC" w:rsidRPr="00EB5267">
        <w:t>dic</w:t>
      </w:r>
      <w:r w:rsidR="000119F3" w:rsidRPr="00EB5267">
        <w:t xml:space="preserve">ação  a pré-candidato a deputado pelo PT. </w:t>
      </w:r>
      <w:r w:rsidR="001B7770" w:rsidRPr="00EB5267">
        <w:t xml:space="preserve"> O vereador Wilson falou que desde que conhece o vereador Hélio este luta pela causa dos animais. </w:t>
      </w:r>
      <w:r w:rsidR="009E3747" w:rsidRPr="00EB5267">
        <w:t xml:space="preserve"> Que em outras administrações não tinha o centro de bem Estar Animal, que presta relevante</w:t>
      </w:r>
      <w:r w:rsidR="00D561B1" w:rsidRPr="00EB5267">
        <w:t>s</w:t>
      </w:r>
      <w:r w:rsidR="009E3747" w:rsidRPr="00EB5267">
        <w:t xml:space="preserve"> serviços em prol dos animais abandonados nas ruas, efetuando seu recolhimento. </w:t>
      </w:r>
      <w:r w:rsidR="000119F3" w:rsidRPr="00EB5267">
        <w:t xml:space="preserve"> </w:t>
      </w:r>
      <w:r w:rsidR="00B91D7F" w:rsidRPr="00EB5267">
        <w:t>O vereador Rafael falou da história do vereador Hélio, desde antes da vereança,</w:t>
      </w:r>
      <w:proofErr w:type="gramStart"/>
      <w:r w:rsidR="00B91D7F" w:rsidRPr="00EB5267">
        <w:t xml:space="preserve">  </w:t>
      </w:r>
      <w:proofErr w:type="gramEnd"/>
      <w:r w:rsidR="00B91D7F" w:rsidRPr="00EB5267">
        <w:t>nesta luta da proteção animal. Que em virtude de denúncias</w:t>
      </w:r>
      <w:r w:rsidR="00F538AC" w:rsidRPr="00EB5267">
        <w:t xml:space="preserve"> de maus tratos no ex-</w:t>
      </w:r>
      <w:r w:rsidR="00B91D7F" w:rsidRPr="00EB5267">
        <w:t>canil</w:t>
      </w:r>
      <w:r w:rsidR="00F538AC" w:rsidRPr="00EB5267">
        <w:t xml:space="preserve"> municipal</w:t>
      </w:r>
      <w:r w:rsidR="00B91D7F" w:rsidRPr="00EB5267">
        <w:t>,</w:t>
      </w:r>
      <w:proofErr w:type="gramStart"/>
      <w:r w:rsidR="00B91D7F" w:rsidRPr="00EB5267">
        <w:t xml:space="preserve">  </w:t>
      </w:r>
      <w:proofErr w:type="gramEnd"/>
      <w:r w:rsidR="00B91D7F" w:rsidRPr="00EB5267">
        <w:t>surgiu o Centro de Bem Estar Animal</w:t>
      </w:r>
      <w:r w:rsidR="00F538AC" w:rsidRPr="00EB5267">
        <w:t xml:space="preserve">, que está realizando um excelente trabalho, na acolhida e castração de animais de </w:t>
      </w:r>
      <w:proofErr w:type="spellStart"/>
      <w:r w:rsidR="00F538AC" w:rsidRPr="00EB5267">
        <w:t>rura</w:t>
      </w:r>
      <w:proofErr w:type="spellEnd"/>
      <w:r w:rsidR="00F538AC" w:rsidRPr="00EB5267">
        <w:t>.</w:t>
      </w:r>
      <w:r w:rsidR="00B91D7F" w:rsidRPr="00EB5267">
        <w:t xml:space="preserve"> Que o próxim</w:t>
      </w:r>
      <w:r w:rsidR="00F538AC" w:rsidRPr="00EB5267">
        <w:t>o</w:t>
      </w:r>
      <w:r w:rsidR="00B91D7F" w:rsidRPr="00EB5267">
        <w:t xml:space="preserve"> passo é </w:t>
      </w:r>
      <w:r w:rsidR="00F538AC" w:rsidRPr="00EB5267">
        <w:t xml:space="preserve">efetivar </w:t>
      </w:r>
      <w:r w:rsidR="00B91D7F" w:rsidRPr="00EB5267">
        <w:t>a criação do conselho e</w:t>
      </w:r>
      <w:r w:rsidR="00F538AC" w:rsidRPr="00EB5267">
        <w:t>,</w:t>
      </w:r>
      <w:r w:rsidR="00B91D7F" w:rsidRPr="00EB5267">
        <w:t xml:space="preserve"> posteriormente</w:t>
      </w:r>
      <w:r w:rsidR="00F538AC" w:rsidRPr="00EB5267">
        <w:t>,</w:t>
      </w:r>
      <w:r w:rsidR="00B91D7F" w:rsidRPr="00EB5267">
        <w:t xml:space="preserve"> o plano</w:t>
      </w:r>
      <w:r w:rsidR="00F538AC" w:rsidRPr="00EB5267">
        <w:t xml:space="preserve"> de atuação do mesmo.  </w:t>
      </w:r>
      <w:r w:rsidR="005D29E7" w:rsidRPr="00EB5267">
        <w:rPr>
          <w:bCs/>
        </w:rPr>
        <w:t xml:space="preserve">Não havendo mais vereadores dispostos a discutir, o projeto foi </w:t>
      </w:r>
      <w:r w:rsidR="00183C53" w:rsidRPr="00EB5267">
        <w:rPr>
          <w:bCs/>
        </w:rPr>
        <w:t>colocado</w:t>
      </w:r>
      <w:proofErr w:type="gramStart"/>
      <w:r w:rsidR="00183C53" w:rsidRPr="00EB5267">
        <w:rPr>
          <w:bCs/>
        </w:rPr>
        <w:t xml:space="preserve"> </w:t>
      </w:r>
      <w:r w:rsidR="005D29E7" w:rsidRPr="00EB5267">
        <w:rPr>
          <w:bCs/>
        </w:rPr>
        <w:t xml:space="preserve"> </w:t>
      </w:r>
      <w:proofErr w:type="gramEnd"/>
      <w:r w:rsidR="005D29E7" w:rsidRPr="00EB5267">
        <w:rPr>
          <w:bCs/>
        </w:rPr>
        <w:t xml:space="preserve">em </w:t>
      </w:r>
      <w:r w:rsidR="005D29E7" w:rsidRPr="00EB5267">
        <w:rPr>
          <w:b/>
          <w:bCs/>
        </w:rPr>
        <w:t>2ª votação</w:t>
      </w:r>
      <w:r w:rsidR="005D29E7" w:rsidRPr="00EB5267">
        <w:rPr>
          <w:bCs/>
        </w:rPr>
        <w:t>, sendo aprovada por 1</w:t>
      </w:r>
      <w:r w:rsidR="001A0719" w:rsidRPr="00EB5267">
        <w:rPr>
          <w:bCs/>
        </w:rPr>
        <w:t>3</w:t>
      </w:r>
      <w:r w:rsidR="005D29E7" w:rsidRPr="00EB5267">
        <w:rPr>
          <w:bCs/>
        </w:rPr>
        <w:t xml:space="preserve"> (</w:t>
      </w:r>
      <w:r w:rsidR="001A0719" w:rsidRPr="00EB5267">
        <w:rPr>
          <w:bCs/>
        </w:rPr>
        <w:t>trez</w:t>
      </w:r>
      <w:r w:rsidR="005D29E7" w:rsidRPr="00EB5267">
        <w:rPr>
          <w:bCs/>
        </w:rPr>
        <w:t>e</w:t>
      </w:r>
      <w:r w:rsidR="00473440" w:rsidRPr="00EB5267">
        <w:rPr>
          <w:bCs/>
        </w:rPr>
        <w:t>) votos, em redação final</w:t>
      </w:r>
      <w:r w:rsidR="005D29E7" w:rsidRPr="00EB5267">
        <w:rPr>
          <w:bCs/>
        </w:rPr>
        <w:t>.</w:t>
      </w:r>
      <w:r w:rsidR="00F538AC" w:rsidRPr="00EB5267">
        <w:rPr>
          <w:bCs/>
        </w:rPr>
        <w:t xml:space="preserve">  </w:t>
      </w:r>
      <w:r w:rsidR="00B91D7F" w:rsidRPr="00EB5267">
        <w:rPr>
          <w:bCs/>
        </w:rPr>
        <w:t xml:space="preserve">A vereadora Dulcinéia Costa justificou seu voto elogiando </w:t>
      </w:r>
      <w:r w:rsidR="00F538AC" w:rsidRPr="00EB5267">
        <w:rPr>
          <w:bCs/>
        </w:rPr>
        <w:t xml:space="preserve">o </w:t>
      </w:r>
      <w:r w:rsidR="00B91D7F" w:rsidRPr="00EB5267">
        <w:rPr>
          <w:bCs/>
        </w:rPr>
        <w:t xml:space="preserve">projeto e o vereador Hélio, lembrando do trabalho de sua esposa, juntamente com este. </w:t>
      </w:r>
      <w:r w:rsidR="00075C14" w:rsidRPr="00EB5267">
        <w:rPr>
          <w:bCs/>
        </w:rPr>
        <w:t xml:space="preserve">O vereador Hélio agradeceu </w:t>
      </w:r>
      <w:r w:rsidR="00F538AC" w:rsidRPr="00EB5267">
        <w:rPr>
          <w:bCs/>
        </w:rPr>
        <w:t xml:space="preserve">a </w:t>
      </w:r>
      <w:r w:rsidR="00075C14" w:rsidRPr="00EB5267">
        <w:rPr>
          <w:bCs/>
        </w:rPr>
        <w:t xml:space="preserve">todos os colegas. Ressaltou a importância do apoio do prefeito Agnaldo, desde o início de seu trabalho voltado para proteção dos animais. </w:t>
      </w:r>
      <w:r w:rsidR="00F538AC" w:rsidRPr="00EB5267">
        <w:rPr>
          <w:bCs/>
        </w:rPr>
        <w:t>Ressaltou q</w:t>
      </w:r>
      <w:r w:rsidR="00075C14" w:rsidRPr="00EB5267">
        <w:rPr>
          <w:bCs/>
        </w:rPr>
        <w:t xml:space="preserve">ue muito ainda falta, mas este é um grande passo. </w:t>
      </w:r>
      <w:r w:rsidR="00F538AC" w:rsidRPr="00EB5267">
        <w:rPr>
          <w:bCs/>
        </w:rPr>
        <w:t xml:space="preserve"> Após, foi colocado em discussão o</w:t>
      </w:r>
      <w:proofErr w:type="gramStart"/>
      <w:r w:rsidR="00F538AC" w:rsidRPr="00EB5267">
        <w:rPr>
          <w:bCs/>
        </w:rPr>
        <w:t xml:space="preserve">  </w:t>
      </w:r>
      <w:proofErr w:type="gramEnd"/>
      <w:r w:rsidR="00AA26C9" w:rsidRPr="00EB5267">
        <w:rPr>
          <w:b/>
        </w:rPr>
        <w:t>Projeto de Lei Nº 07046/2014</w:t>
      </w:r>
      <w:r w:rsidR="00AA26C9" w:rsidRPr="00EB5267">
        <w:tab/>
      </w:r>
      <w:r w:rsidR="00AA26C9" w:rsidRPr="008111E6">
        <w:rPr>
          <w:b/>
        </w:rPr>
        <w:t>DECLARA DE UTILIDADE PÚBLICA ASRCBBH-  ASSOCIAÇÃO SANTA RITA DE CÁSSIA DO BAIRRO BELO HORIZONTE- POUSO ALEGRE/MG.</w:t>
      </w:r>
      <w:r w:rsidR="00C8346A" w:rsidRPr="00EB5267">
        <w:t xml:space="preserve">  </w:t>
      </w:r>
      <w:r w:rsidR="006F0E80" w:rsidRPr="00EB5267">
        <w:t xml:space="preserve">O vereador Mário falou sobre o grande trabalho realizado por esta associação, bem como a importância das associações para ajudar a Administração Pública detectar os principais problemas dos bairros. </w:t>
      </w:r>
      <w:r w:rsidR="005D29E7" w:rsidRPr="00EB5267">
        <w:rPr>
          <w:bCs/>
        </w:rPr>
        <w:t xml:space="preserve">Não havendo mais vereadores dispostos a discutir, o projeto foi </w:t>
      </w:r>
      <w:r w:rsidR="00183C53" w:rsidRPr="00EB5267">
        <w:rPr>
          <w:bCs/>
        </w:rPr>
        <w:t xml:space="preserve">colocado </w:t>
      </w:r>
      <w:r w:rsidR="005D29E7" w:rsidRPr="00EB5267">
        <w:rPr>
          <w:bCs/>
        </w:rPr>
        <w:t xml:space="preserve">em </w:t>
      </w:r>
      <w:r w:rsidR="005D29E7" w:rsidRPr="00EB5267">
        <w:rPr>
          <w:b/>
          <w:bCs/>
        </w:rPr>
        <w:t>2ª votação</w:t>
      </w:r>
      <w:r w:rsidR="005D29E7" w:rsidRPr="00EB5267">
        <w:rPr>
          <w:bCs/>
        </w:rPr>
        <w:t>, sendo aprovada por 1</w:t>
      </w:r>
      <w:r w:rsidR="00473440" w:rsidRPr="00EB5267">
        <w:rPr>
          <w:bCs/>
        </w:rPr>
        <w:t>3</w:t>
      </w:r>
      <w:r w:rsidR="005D29E7" w:rsidRPr="00EB5267">
        <w:rPr>
          <w:bCs/>
        </w:rPr>
        <w:t xml:space="preserve"> (</w:t>
      </w:r>
      <w:r w:rsidR="00473440" w:rsidRPr="00EB5267">
        <w:rPr>
          <w:bCs/>
        </w:rPr>
        <w:t>tre</w:t>
      </w:r>
      <w:r w:rsidR="005D29E7" w:rsidRPr="00EB5267">
        <w:rPr>
          <w:bCs/>
        </w:rPr>
        <w:t>ze) votos, em redação final.</w:t>
      </w:r>
      <w:r w:rsidR="006F0E80" w:rsidRPr="00EB5267">
        <w:rPr>
          <w:bCs/>
        </w:rPr>
        <w:t xml:space="preserve"> O vereador Maurício </w:t>
      </w:r>
      <w:r w:rsidR="00186F03" w:rsidRPr="00EB5267">
        <w:rPr>
          <w:bCs/>
        </w:rPr>
        <w:t xml:space="preserve">parabenizou os membros da associação, lembrando que esta declaração de utilidade aumento muito a responsabilidade de todos, mas está certo do sucesso. </w:t>
      </w:r>
      <w:r w:rsidR="004E27B1" w:rsidRPr="00EB5267">
        <w:t xml:space="preserve">Após, foi colocado em discussão o </w:t>
      </w:r>
      <w:r w:rsidR="00AA26C9" w:rsidRPr="00EB5267">
        <w:rPr>
          <w:b/>
        </w:rPr>
        <w:t>Projeto de Lei Nº 07047/2014</w:t>
      </w:r>
      <w:r w:rsidR="004E27B1" w:rsidRPr="00EB5267">
        <w:rPr>
          <w:b/>
        </w:rPr>
        <w:t xml:space="preserve"> </w:t>
      </w:r>
      <w:r w:rsidR="00AA26C9" w:rsidRPr="00EB5267">
        <w:tab/>
      </w:r>
      <w:r w:rsidR="00AA26C9" w:rsidRPr="00EB5267">
        <w:rPr>
          <w:b/>
        </w:rPr>
        <w:t>Dispõe sobre denominação de logradouro público: Estrada José Olympio</w:t>
      </w:r>
      <w:r w:rsidR="005D29E7" w:rsidRPr="00EB5267">
        <w:rPr>
          <w:b/>
        </w:rPr>
        <w:t xml:space="preserve"> de Souza/Cigano</w:t>
      </w:r>
      <w:r w:rsidR="005D29E7" w:rsidRPr="00EB5267">
        <w:t>.</w:t>
      </w:r>
      <w:r w:rsidR="006B4B7F" w:rsidRPr="00EB5267">
        <w:t xml:space="preserve"> </w:t>
      </w:r>
      <w:r w:rsidR="005D29E7" w:rsidRPr="00EB5267">
        <w:rPr>
          <w:bCs/>
        </w:rPr>
        <w:t>Não havendo</w:t>
      </w:r>
      <w:proofErr w:type="gramStart"/>
      <w:r w:rsidR="005D29E7" w:rsidRPr="00EB5267">
        <w:rPr>
          <w:bCs/>
        </w:rPr>
        <w:t xml:space="preserve">  </w:t>
      </w:r>
      <w:proofErr w:type="gramEnd"/>
      <w:r w:rsidR="005D29E7" w:rsidRPr="00EB5267">
        <w:rPr>
          <w:bCs/>
        </w:rPr>
        <w:t xml:space="preserve">vereadores dispostos a discutir, o projeto foi </w:t>
      </w:r>
      <w:r w:rsidR="00183C53" w:rsidRPr="00EB5267">
        <w:rPr>
          <w:bCs/>
        </w:rPr>
        <w:t xml:space="preserve">colocado </w:t>
      </w:r>
      <w:r w:rsidR="005D29E7" w:rsidRPr="00EB5267">
        <w:rPr>
          <w:bCs/>
        </w:rPr>
        <w:t xml:space="preserve"> em </w:t>
      </w:r>
      <w:r w:rsidR="005D29E7" w:rsidRPr="00EB5267">
        <w:rPr>
          <w:b/>
          <w:bCs/>
        </w:rPr>
        <w:t>única  votação</w:t>
      </w:r>
      <w:r w:rsidR="005D29E7" w:rsidRPr="00EB5267">
        <w:rPr>
          <w:bCs/>
        </w:rPr>
        <w:t>, sendo aprovada por 1</w:t>
      </w:r>
      <w:r w:rsidR="00075C14" w:rsidRPr="00EB5267">
        <w:rPr>
          <w:bCs/>
        </w:rPr>
        <w:t>3</w:t>
      </w:r>
      <w:r w:rsidR="005D29E7" w:rsidRPr="00EB5267">
        <w:rPr>
          <w:bCs/>
        </w:rPr>
        <w:t xml:space="preserve"> (</w:t>
      </w:r>
      <w:r w:rsidR="00075C14" w:rsidRPr="00EB5267">
        <w:rPr>
          <w:bCs/>
        </w:rPr>
        <w:t>tre</w:t>
      </w:r>
      <w:r w:rsidR="005D29E7" w:rsidRPr="00EB5267">
        <w:rPr>
          <w:bCs/>
        </w:rPr>
        <w:t>ze) votos, em redação final.</w:t>
      </w:r>
      <w:r w:rsidR="006B4B7F" w:rsidRPr="00EB5267">
        <w:rPr>
          <w:bCs/>
        </w:rPr>
        <w:t xml:space="preserve">   Após, foi colocado em discussão o </w:t>
      </w:r>
      <w:r w:rsidR="00AA26C9" w:rsidRPr="00EB5267">
        <w:rPr>
          <w:b/>
        </w:rPr>
        <w:t>Projeto de Lei Nº 00586/2014</w:t>
      </w:r>
      <w:r w:rsidR="006B4B7F" w:rsidRPr="00EB5267">
        <w:rPr>
          <w:b/>
        </w:rPr>
        <w:t xml:space="preserve"> </w:t>
      </w:r>
      <w:r w:rsidR="00AA26C9" w:rsidRPr="00EB5267">
        <w:rPr>
          <w:b/>
        </w:rPr>
        <w:t>DISPÕE SOBRE DESAFETAÇÃO E AFETAÇÃO DE ÁREAS VERDES O DISTRITO INDUSTRIAL E DÁ OUTRAS PROVIDÊNCIAS</w:t>
      </w:r>
      <w:r w:rsidR="00AA26C9" w:rsidRPr="00EB5267">
        <w:t>.</w:t>
      </w:r>
      <w:r w:rsidR="006B4B7F" w:rsidRPr="00EB5267">
        <w:t xml:space="preserve">  </w:t>
      </w:r>
      <w:r w:rsidR="00902BCB" w:rsidRPr="00EB5267">
        <w:rPr>
          <w:bCs/>
        </w:rPr>
        <w:t>Não havendo</w:t>
      </w:r>
      <w:proofErr w:type="gramStart"/>
      <w:r w:rsidR="00902BCB" w:rsidRPr="00EB5267">
        <w:rPr>
          <w:bCs/>
        </w:rPr>
        <w:t xml:space="preserve">  </w:t>
      </w:r>
      <w:proofErr w:type="gramEnd"/>
      <w:r w:rsidR="00902BCB" w:rsidRPr="00EB5267">
        <w:rPr>
          <w:bCs/>
        </w:rPr>
        <w:t xml:space="preserve">vereadores dispostos a discutir, o projeto foi </w:t>
      </w:r>
      <w:r w:rsidR="002D53EC" w:rsidRPr="00EB5267">
        <w:rPr>
          <w:bCs/>
        </w:rPr>
        <w:t xml:space="preserve">colocado </w:t>
      </w:r>
      <w:r w:rsidR="00902BCB" w:rsidRPr="00EB5267">
        <w:rPr>
          <w:bCs/>
        </w:rPr>
        <w:t xml:space="preserve"> em </w:t>
      </w:r>
      <w:r w:rsidR="00902BCB" w:rsidRPr="00EB5267">
        <w:rPr>
          <w:b/>
          <w:bCs/>
        </w:rPr>
        <w:t>1ª votação</w:t>
      </w:r>
      <w:r w:rsidR="00902BCB" w:rsidRPr="00EB5267">
        <w:rPr>
          <w:bCs/>
        </w:rPr>
        <w:t>, sendo aprovada por 1</w:t>
      </w:r>
      <w:r w:rsidR="006B4B7F" w:rsidRPr="00EB5267">
        <w:rPr>
          <w:bCs/>
        </w:rPr>
        <w:t>3</w:t>
      </w:r>
      <w:r w:rsidR="00902BCB" w:rsidRPr="00EB5267">
        <w:rPr>
          <w:bCs/>
        </w:rPr>
        <w:t xml:space="preserve"> (</w:t>
      </w:r>
      <w:r w:rsidR="006B4B7F" w:rsidRPr="00EB5267">
        <w:rPr>
          <w:bCs/>
        </w:rPr>
        <w:t>treze</w:t>
      </w:r>
      <w:r w:rsidR="00902BCB" w:rsidRPr="00EB5267">
        <w:rPr>
          <w:bCs/>
        </w:rPr>
        <w:t>) votos.</w:t>
      </w:r>
      <w:r w:rsidR="004E27B1" w:rsidRPr="00EB5267">
        <w:rPr>
          <w:bCs/>
        </w:rPr>
        <w:t xml:space="preserve"> O vereador Maurício falou que esta lei vem respeitar a lei </w:t>
      </w:r>
      <w:r w:rsidR="004E27B1" w:rsidRPr="00C02DF5">
        <w:rPr>
          <w:bCs/>
        </w:rPr>
        <w:t xml:space="preserve">nº </w:t>
      </w:r>
      <w:r w:rsidR="00C02DF5" w:rsidRPr="00C02DF5">
        <w:rPr>
          <w:bCs/>
        </w:rPr>
        <w:t>4.463</w:t>
      </w:r>
      <w:r w:rsidR="004E27B1" w:rsidRPr="00EB5267">
        <w:rPr>
          <w:bCs/>
        </w:rPr>
        <w:t>, do ex-</w:t>
      </w:r>
      <w:r w:rsidR="004E27B1" w:rsidRPr="00EB5267">
        <w:rPr>
          <w:bCs/>
        </w:rPr>
        <w:lastRenderedPageBreak/>
        <w:t xml:space="preserve">vereador Walter Modesto, visando </w:t>
      </w:r>
      <w:proofErr w:type="gramStart"/>
      <w:r w:rsidR="004E27B1" w:rsidRPr="00EB5267">
        <w:rPr>
          <w:bCs/>
        </w:rPr>
        <w:t>a</w:t>
      </w:r>
      <w:proofErr w:type="gramEnd"/>
      <w:r w:rsidR="004E27B1" w:rsidRPr="00EB5267">
        <w:rPr>
          <w:bCs/>
        </w:rPr>
        <w:t xml:space="preserve"> preservação das áreas verdes. Após, foi colocado em discussão o </w:t>
      </w:r>
      <w:r w:rsidR="00AA26C9" w:rsidRPr="00EB5267">
        <w:rPr>
          <w:b/>
        </w:rPr>
        <w:t>Requerimento Nº 00005/2014</w:t>
      </w:r>
      <w:proofErr w:type="gramStart"/>
      <w:r w:rsidR="008111E6">
        <w:rPr>
          <w:b/>
        </w:rPr>
        <w:t xml:space="preserve">  </w:t>
      </w:r>
      <w:proofErr w:type="gramEnd"/>
      <w:r w:rsidR="00AA26C9" w:rsidRPr="00EB5267">
        <w:rPr>
          <w:b/>
        </w:rPr>
        <w:t>REQUERIMENTO DE VOTAÇÃO URGENTE DO PROJETO LEI 592/2014</w:t>
      </w:r>
      <w:r w:rsidR="008F0095" w:rsidRPr="00EB5267">
        <w:rPr>
          <w:b/>
        </w:rPr>
        <w:t>.</w:t>
      </w:r>
      <w:r w:rsidR="004E27B1" w:rsidRPr="00EB5267">
        <w:rPr>
          <w:b/>
        </w:rPr>
        <w:t xml:space="preserve"> </w:t>
      </w:r>
      <w:r w:rsidR="004E27B1" w:rsidRPr="00EB5267">
        <w:rPr>
          <w:bCs/>
        </w:rPr>
        <w:t>Não havendo</w:t>
      </w:r>
      <w:proofErr w:type="gramStart"/>
      <w:r w:rsidR="004E27B1" w:rsidRPr="00EB5267">
        <w:rPr>
          <w:bCs/>
        </w:rPr>
        <w:t xml:space="preserve">  </w:t>
      </w:r>
      <w:proofErr w:type="gramEnd"/>
      <w:r w:rsidR="004E27B1" w:rsidRPr="00EB5267">
        <w:rPr>
          <w:bCs/>
        </w:rPr>
        <w:t xml:space="preserve">vereadores dispostos a discutir, o requerimento foi </w:t>
      </w:r>
      <w:r w:rsidR="002D53EC" w:rsidRPr="00EB5267">
        <w:rPr>
          <w:bCs/>
        </w:rPr>
        <w:t xml:space="preserve">colocado </w:t>
      </w:r>
      <w:r w:rsidR="004E27B1" w:rsidRPr="00EB5267">
        <w:rPr>
          <w:bCs/>
        </w:rPr>
        <w:t xml:space="preserve">em </w:t>
      </w:r>
      <w:r w:rsidR="004E27B1" w:rsidRPr="00EB5267">
        <w:rPr>
          <w:b/>
          <w:bCs/>
        </w:rPr>
        <w:t>única  votação</w:t>
      </w:r>
      <w:r w:rsidR="004E27B1" w:rsidRPr="00EB5267">
        <w:rPr>
          <w:bCs/>
        </w:rPr>
        <w:t>, sendo aprovada por 13 (treze) votos</w:t>
      </w:r>
      <w:r w:rsidR="00E33471" w:rsidRPr="00EB5267">
        <w:rPr>
          <w:bCs/>
        </w:rPr>
        <w:t xml:space="preserve">. Após, foi colocado em discussão o </w:t>
      </w:r>
      <w:r w:rsidR="00AA26C9" w:rsidRPr="00EB5267">
        <w:rPr>
          <w:b/>
        </w:rPr>
        <w:t>Projeto de Lei Nº 00592/2014</w:t>
      </w:r>
      <w:r w:rsidR="00AA26C9" w:rsidRPr="00EB5267">
        <w:tab/>
      </w:r>
      <w:r w:rsidR="00AA26C9" w:rsidRPr="00EB5267">
        <w:rPr>
          <w:b/>
        </w:rPr>
        <w:t>DISPÕE</w:t>
      </w:r>
      <w:proofErr w:type="gramStart"/>
      <w:r w:rsidR="00AA26C9" w:rsidRPr="00EB5267">
        <w:rPr>
          <w:b/>
        </w:rPr>
        <w:t xml:space="preserve"> </w:t>
      </w:r>
      <w:r w:rsidR="008111E6">
        <w:rPr>
          <w:b/>
        </w:rPr>
        <w:t xml:space="preserve"> </w:t>
      </w:r>
      <w:proofErr w:type="gramEnd"/>
      <w:r w:rsidR="00AA26C9" w:rsidRPr="00EB5267">
        <w:rPr>
          <w:b/>
        </w:rPr>
        <w:t>OBRE PARÂMETROS URBANÍSTICOS PARA IMPLANTAÇÃO DE CONJUNTOS HABITACIONAIS NA ZONA ESPECIAL DE INTERESSE SOCIAL (ZEIS-3), ATRAVÉS DE PROGRAMAS HABITACIONAIS PÚBLICOS, NOS MOLDES PROGRAMA "MINHA CASA, MINHA VIDA" OU OUTROS PROGRAMAS SEMELHANTES E DÁ OUTRAS PROVIDÊNCIAS</w:t>
      </w:r>
      <w:r w:rsidR="00AA26C9" w:rsidRPr="00EB5267">
        <w:t>.</w:t>
      </w:r>
      <w:r w:rsidR="00F03BF2" w:rsidRPr="00EB5267">
        <w:t xml:space="preserve"> </w:t>
      </w:r>
      <w:r w:rsidR="003B6018">
        <w:t xml:space="preserve"> O vereador</w:t>
      </w:r>
      <w:proofErr w:type="gramStart"/>
      <w:r w:rsidR="003B6018">
        <w:t xml:space="preserve">  </w:t>
      </w:r>
      <w:proofErr w:type="gramEnd"/>
      <w:r w:rsidR="003B6018">
        <w:t xml:space="preserve">Maurício Tutty ressaltou que este projeto está dando segurança ao empreendedor para construção de projetos minha Casa Minha Vida, para que os projetos passam sair de forma mais organizada e efetiva. O vereador Mário de Pinho ressaltando que este projeto vem garantir a construção de mais e de forma mais rápida os projetos habitacionais, vindo de encontro com o pensamento da Presidente do país. </w:t>
      </w:r>
      <w:r w:rsidR="00E33471" w:rsidRPr="00EB5267">
        <w:rPr>
          <w:bCs/>
        </w:rPr>
        <w:t>Não havendo mais</w:t>
      </w:r>
      <w:proofErr w:type="gramStart"/>
      <w:r w:rsidR="00E33471" w:rsidRPr="00EB5267">
        <w:rPr>
          <w:bCs/>
        </w:rPr>
        <w:t xml:space="preserve">  </w:t>
      </w:r>
      <w:proofErr w:type="gramEnd"/>
      <w:r w:rsidR="00E33471" w:rsidRPr="00EB5267">
        <w:rPr>
          <w:bCs/>
        </w:rPr>
        <w:t xml:space="preserve">vereadores dispostos a discutir, o projeto foi aprovado em </w:t>
      </w:r>
      <w:r w:rsidR="00E33471" w:rsidRPr="00EB5267">
        <w:rPr>
          <w:b/>
          <w:bCs/>
        </w:rPr>
        <w:t>única votação</w:t>
      </w:r>
      <w:r w:rsidR="00E33471" w:rsidRPr="00EB5267">
        <w:rPr>
          <w:bCs/>
        </w:rPr>
        <w:t>, sendo aprovada por 13 (treze) votos</w:t>
      </w:r>
      <w:r w:rsidR="00516875" w:rsidRPr="00EB5267">
        <w:rPr>
          <w:bCs/>
        </w:rPr>
        <w:t xml:space="preserve">, em redação final. </w:t>
      </w:r>
      <w:r w:rsidR="00C8346A" w:rsidRPr="00EB5267">
        <w:rPr>
          <w:bCs/>
        </w:rPr>
        <w:t xml:space="preserve"> </w:t>
      </w:r>
      <w:r w:rsidR="00AA26C9" w:rsidRPr="00EB5267">
        <w:br/>
      </w:r>
      <w:r w:rsidR="009B3181" w:rsidRPr="00EB5267">
        <w:t xml:space="preserve">Após, foi colocado em discussão o </w:t>
      </w:r>
      <w:r w:rsidR="00AA26C9" w:rsidRPr="00EB5267">
        <w:rPr>
          <w:b/>
        </w:rPr>
        <w:t>Projeto de Lei Nº 00596/2014</w:t>
      </w:r>
      <w:r w:rsidR="00AA26C9" w:rsidRPr="00EB5267">
        <w:rPr>
          <w:b/>
        </w:rPr>
        <w:tab/>
        <w:t>AUTORIZA A ABERTURA DE CRÉDITO ESPECIAL NA FORMA DOS ARTIGOS 42 E 43 DA LEI 4.320/64 ALTERA O PLANO PLURIANUAL PPA-2013/2017 (LEI N. 5.332), LEI DE DIRETRIZES ORÇAMENTÁRIAS-2014 (LEI N. 5.343) E A LEI DO ORÇAMENTO ANUAL (LEI N. 5.420).</w:t>
      </w:r>
      <w:r w:rsidR="004345CA" w:rsidRPr="00EB5267">
        <w:t xml:space="preserve"> </w:t>
      </w:r>
      <w:r w:rsidR="006E7FD7" w:rsidRPr="00EB5267">
        <w:t xml:space="preserve"> </w:t>
      </w:r>
      <w:r w:rsidR="00E33471" w:rsidRPr="00EB5267">
        <w:rPr>
          <w:bCs/>
        </w:rPr>
        <w:t>Não havendo</w:t>
      </w:r>
      <w:proofErr w:type="gramStart"/>
      <w:r w:rsidR="00E33471" w:rsidRPr="00EB5267">
        <w:rPr>
          <w:bCs/>
        </w:rPr>
        <w:t xml:space="preserve">  </w:t>
      </w:r>
      <w:proofErr w:type="gramEnd"/>
      <w:r w:rsidR="00E33471" w:rsidRPr="00EB5267">
        <w:rPr>
          <w:bCs/>
        </w:rPr>
        <w:t xml:space="preserve">vereadores dispostos a discutir, o projeto foi </w:t>
      </w:r>
      <w:r w:rsidR="002D53EC" w:rsidRPr="00EB5267">
        <w:rPr>
          <w:bCs/>
        </w:rPr>
        <w:t xml:space="preserve">colocado </w:t>
      </w:r>
      <w:r w:rsidR="00E33471" w:rsidRPr="00EB5267">
        <w:rPr>
          <w:bCs/>
        </w:rPr>
        <w:t xml:space="preserve"> em </w:t>
      </w:r>
      <w:r w:rsidR="00E33471" w:rsidRPr="00EB5267">
        <w:rPr>
          <w:b/>
          <w:bCs/>
        </w:rPr>
        <w:t>1ª votação</w:t>
      </w:r>
      <w:r w:rsidR="00E33471" w:rsidRPr="00EB5267">
        <w:rPr>
          <w:bCs/>
        </w:rPr>
        <w:t>, sendo aprovada por 13 (treze) votos.</w:t>
      </w:r>
      <w:r w:rsidR="006E7FD7" w:rsidRPr="00EB5267">
        <w:rPr>
          <w:bCs/>
        </w:rPr>
        <w:t xml:space="preserve"> Após, foi colocado em discussão o </w:t>
      </w:r>
      <w:r w:rsidR="00AA26C9" w:rsidRPr="00EB5267">
        <w:rPr>
          <w:b/>
        </w:rPr>
        <w:t>Projeto de Lei Nº 00602/2014</w:t>
      </w:r>
      <w:r w:rsidR="006E7FD7" w:rsidRPr="00EB5267">
        <w:rPr>
          <w:b/>
        </w:rPr>
        <w:t xml:space="preserve"> </w:t>
      </w:r>
      <w:r w:rsidR="00AA26C9" w:rsidRPr="00EB5267">
        <w:tab/>
      </w:r>
      <w:r w:rsidR="00AA26C9" w:rsidRPr="00EB5267">
        <w:rPr>
          <w:b/>
        </w:rPr>
        <w:t>AUTORIZA</w:t>
      </w:r>
      <w:r w:rsidR="006E7FD7" w:rsidRPr="00EB5267">
        <w:rPr>
          <w:b/>
        </w:rPr>
        <w:t xml:space="preserve"> </w:t>
      </w:r>
      <w:r w:rsidR="00AA26C9" w:rsidRPr="00EB5267">
        <w:rPr>
          <w:b/>
        </w:rPr>
        <w:t>A</w:t>
      </w:r>
      <w:r w:rsidR="006E7FD7" w:rsidRPr="00EB5267">
        <w:rPr>
          <w:b/>
        </w:rPr>
        <w:t xml:space="preserve"> </w:t>
      </w:r>
      <w:r w:rsidR="00AA26C9" w:rsidRPr="00EB5267">
        <w:rPr>
          <w:b/>
        </w:rPr>
        <w:t>ABERTURA DE CRÉDITO ESPECIAL NA FORMA DOS ARTIGOS 42 E 43 DA LEI 4.320/64 ALTERA O PLANO PLURIANUAL PPA-2013/2017 (LEI N. 5.332), LEI DE DIRETRIZES ORÇAMENTÁRIAS-2014 (LEI N. 5.343) E A LEI DO ORÇAMENTO ANUAL (LEI N.5.420)</w:t>
      </w:r>
      <w:r w:rsidR="00AA26C9" w:rsidRPr="00EB5267">
        <w:t>.</w:t>
      </w:r>
      <w:r w:rsidR="006E7FD7" w:rsidRPr="00EB5267">
        <w:t xml:space="preserve"> </w:t>
      </w:r>
      <w:r w:rsidR="006E7FD7" w:rsidRPr="00EB5267">
        <w:rPr>
          <w:bCs/>
        </w:rPr>
        <w:t>Não havendo</w:t>
      </w:r>
      <w:proofErr w:type="gramStart"/>
      <w:r w:rsidR="006E7FD7" w:rsidRPr="00EB5267">
        <w:rPr>
          <w:bCs/>
        </w:rPr>
        <w:t xml:space="preserve">  </w:t>
      </w:r>
      <w:proofErr w:type="gramEnd"/>
      <w:r w:rsidR="006E7FD7" w:rsidRPr="00EB5267">
        <w:rPr>
          <w:bCs/>
        </w:rPr>
        <w:t xml:space="preserve">vereadores dispostos a discutir, o projeto foi </w:t>
      </w:r>
      <w:r w:rsidR="002D53EC" w:rsidRPr="00EB5267">
        <w:rPr>
          <w:bCs/>
        </w:rPr>
        <w:t xml:space="preserve">colocado </w:t>
      </w:r>
      <w:r w:rsidR="006E7FD7" w:rsidRPr="00EB5267">
        <w:rPr>
          <w:bCs/>
        </w:rPr>
        <w:t xml:space="preserve"> em </w:t>
      </w:r>
      <w:r w:rsidR="006E7FD7" w:rsidRPr="00EB5267">
        <w:rPr>
          <w:b/>
          <w:bCs/>
        </w:rPr>
        <w:t>1ª votação</w:t>
      </w:r>
      <w:r w:rsidR="006E7FD7" w:rsidRPr="00EB5267">
        <w:rPr>
          <w:bCs/>
        </w:rPr>
        <w:t>, sendo aprovada por 13 (treze) votos. Após, foi colocado em discussão o</w:t>
      </w:r>
      <w:proofErr w:type="gramStart"/>
      <w:r w:rsidR="006E7FD7" w:rsidRPr="00EB5267">
        <w:rPr>
          <w:bCs/>
        </w:rPr>
        <w:t xml:space="preserve">  </w:t>
      </w:r>
      <w:proofErr w:type="gramEnd"/>
      <w:r w:rsidR="00AA26C9" w:rsidRPr="00EB5267">
        <w:rPr>
          <w:b/>
        </w:rPr>
        <w:t>Projeto de Lei Nº 00603/2014</w:t>
      </w:r>
      <w:r w:rsidR="006E7FD7" w:rsidRPr="00EB5267">
        <w:rPr>
          <w:b/>
        </w:rPr>
        <w:t xml:space="preserve"> </w:t>
      </w:r>
      <w:r w:rsidR="00AA26C9" w:rsidRPr="00EB5267">
        <w:tab/>
      </w:r>
      <w:r w:rsidR="00AA26C9" w:rsidRPr="00EB5267">
        <w:rPr>
          <w:b/>
        </w:rPr>
        <w:t>AUTORIZA A ABERTURA DE CRÉDITO ESPECIAL NA FORMA DOS ARTIGOS 42 E 43 DA LEI 4.320/64 ALTERA O PLANO PLURIANUAL PPA-2013/2017 (LEI N.5.332), LEI DE DIRETRIZES ORÇAMENTÁRIAS-2014 (LEI N. 5.343) E A LEI DO ORÇAMENTO ANUAL (LEI N. 5.420)</w:t>
      </w:r>
      <w:r w:rsidR="00AA26C9" w:rsidRPr="00EB5267">
        <w:t>.</w:t>
      </w:r>
      <w:r w:rsidR="006E7FD7" w:rsidRPr="00EB5267">
        <w:rPr>
          <w:bCs/>
        </w:rPr>
        <w:t xml:space="preserve">  Não havendo</w:t>
      </w:r>
      <w:proofErr w:type="gramStart"/>
      <w:r w:rsidR="006E7FD7" w:rsidRPr="00EB5267">
        <w:rPr>
          <w:bCs/>
        </w:rPr>
        <w:t xml:space="preserve">  </w:t>
      </w:r>
      <w:proofErr w:type="gramEnd"/>
      <w:r w:rsidR="006E7FD7" w:rsidRPr="00EB5267">
        <w:rPr>
          <w:bCs/>
        </w:rPr>
        <w:t xml:space="preserve">vereadores dispostos a discutir, o projeto foi colocado em </w:t>
      </w:r>
      <w:r w:rsidR="006E7FD7" w:rsidRPr="00EB5267">
        <w:rPr>
          <w:b/>
          <w:bCs/>
        </w:rPr>
        <w:t>1ª votação</w:t>
      </w:r>
      <w:r w:rsidR="006E7FD7" w:rsidRPr="00EB5267">
        <w:rPr>
          <w:bCs/>
        </w:rPr>
        <w:t xml:space="preserve">, sendo aprovada por 13 (treze) votos. Após, foi colocado em discussão o </w:t>
      </w:r>
      <w:bookmarkStart w:id="0" w:name="_GoBack"/>
      <w:bookmarkEnd w:id="0"/>
      <w:r w:rsidR="00AA26C9" w:rsidRPr="00EB5267">
        <w:rPr>
          <w:b/>
        </w:rPr>
        <w:t>Requerimento Nº 00004/2014</w:t>
      </w:r>
      <w:r w:rsidR="006E7FD7" w:rsidRPr="00EB5267">
        <w:t xml:space="preserve"> </w:t>
      </w:r>
      <w:r w:rsidR="00AA26C9" w:rsidRPr="00EB5267">
        <w:rPr>
          <w:b/>
        </w:rPr>
        <w:t>Solicita informações referentes aos veículos locados pelo município a partir de janeiro de 2013 e aos veículos que fazem parte do patrimônio municipal</w:t>
      </w:r>
      <w:r w:rsidR="008F0095" w:rsidRPr="00EB5267">
        <w:rPr>
          <w:b/>
        </w:rPr>
        <w:t>.</w:t>
      </w:r>
      <w:r w:rsidR="006E7FD7" w:rsidRPr="00EB5267">
        <w:rPr>
          <w:b/>
        </w:rPr>
        <w:t xml:space="preserve"> </w:t>
      </w:r>
      <w:r w:rsidR="006E7FD7" w:rsidRPr="00EB5267">
        <w:rPr>
          <w:bCs/>
        </w:rPr>
        <w:t>Não havendo</w:t>
      </w:r>
      <w:proofErr w:type="gramStart"/>
      <w:r w:rsidR="006E7FD7" w:rsidRPr="00EB5267">
        <w:rPr>
          <w:bCs/>
        </w:rPr>
        <w:t xml:space="preserve">  </w:t>
      </w:r>
      <w:proofErr w:type="gramEnd"/>
      <w:r w:rsidR="006E7FD7" w:rsidRPr="00EB5267">
        <w:rPr>
          <w:bCs/>
        </w:rPr>
        <w:t xml:space="preserve">vereadores dispostos a discutir, o requerimento  foi colocado  em </w:t>
      </w:r>
      <w:r w:rsidR="006E7FD7" w:rsidRPr="00EB5267">
        <w:rPr>
          <w:b/>
          <w:bCs/>
        </w:rPr>
        <w:t>única votação</w:t>
      </w:r>
      <w:r w:rsidR="006B4AEC" w:rsidRPr="00EB5267">
        <w:rPr>
          <w:bCs/>
        </w:rPr>
        <w:t>, sendo aprovado</w:t>
      </w:r>
      <w:r w:rsidR="006E7FD7" w:rsidRPr="00EB5267">
        <w:rPr>
          <w:bCs/>
        </w:rPr>
        <w:t xml:space="preserve"> por 13 (treze) votos.</w:t>
      </w:r>
      <w:r w:rsidR="00C8346A" w:rsidRPr="00EB5267">
        <w:rPr>
          <w:bCs/>
        </w:rPr>
        <w:t xml:space="preserve"> Após, foi colocado em discussão o </w:t>
      </w:r>
      <w:r w:rsidR="00AA26C9" w:rsidRPr="00EB5267">
        <w:br/>
      </w:r>
      <w:r w:rsidR="00AA26C9" w:rsidRPr="00EB5267">
        <w:lastRenderedPageBreak/>
        <w:t>Ofício nº 15/14 do gabinete do Ver. Hélio Carlos de Oliveira solicitando a cessão do plenarinho desta Casa para o evento do Movimento Parlamentar Mineiro de Defesa dos Animais,</w:t>
      </w:r>
      <w:proofErr w:type="gramStart"/>
      <w:r w:rsidR="00AA26C9" w:rsidRPr="00EB5267">
        <w:t xml:space="preserve">  </w:t>
      </w:r>
      <w:proofErr w:type="gramEnd"/>
      <w:r w:rsidR="00AA26C9" w:rsidRPr="00EB5267">
        <w:t>a ser realizado no  dia 03 de abril, às 14h.</w:t>
      </w:r>
      <w:r w:rsidR="00AE5353" w:rsidRPr="00EB5267">
        <w:t xml:space="preserve"> </w:t>
      </w:r>
      <w:r w:rsidR="00113E88" w:rsidRPr="00EB5267">
        <w:rPr>
          <w:bCs/>
        </w:rPr>
        <w:t>Não havendo</w:t>
      </w:r>
      <w:proofErr w:type="gramStart"/>
      <w:r w:rsidR="00113E88" w:rsidRPr="00EB5267">
        <w:rPr>
          <w:bCs/>
        </w:rPr>
        <w:t xml:space="preserve">  </w:t>
      </w:r>
      <w:proofErr w:type="gramEnd"/>
      <w:r w:rsidR="00113E88" w:rsidRPr="00EB5267">
        <w:rPr>
          <w:bCs/>
        </w:rPr>
        <w:t xml:space="preserve">vereadores dispostos a discutir, </w:t>
      </w:r>
      <w:r w:rsidR="00AE5353" w:rsidRPr="00EB5267">
        <w:rPr>
          <w:bCs/>
        </w:rPr>
        <w:t xml:space="preserve">a solicitação </w:t>
      </w:r>
      <w:r w:rsidR="00113E88" w:rsidRPr="00EB5267">
        <w:rPr>
          <w:bCs/>
        </w:rPr>
        <w:t xml:space="preserve">  foi </w:t>
      </w:r>
      <w:r w:rsidR="00AE5353" w:rsidRPr="00EB5267">
        <w:rPr>
          <w:bCs/>
        </w:rPr>
        <w:t xml:space="preserve">colocada </w:t>
      </w:r>
      <w:r w:rsidR="00113E88" w:rsidRPr="00EB5267">
        <w:rPr>
          <w:bCs/>
        </w:rPr>
        <w:t xml:space="preserve"> em </w:t>
      </w:r>
      <w:r w:rsidR="00113E88" w:rsidRPr="00EB5267">
        <w:rPr>
          <w:b/>
          <w:bCs/>
        </w:rPr>
        <w:t>única votação</w:t>
      </w:r>
      <w:r w:rsidR="00113E88" w:rsidRPr="00EB5267">
        <w:rPr>
          <w:bCs/>
        </w:rPr>
        <w:t>, sendo aprovada por 13 (treze) votos.</w:t>
      </w:r>
      <w:r w:rsidR="00C8346A" w:rsidRPr="00EB5267">
        <w:rPr>
          <w:bCs/>
        </w:rPr>
        <w:t xml:space="preserve"> Após, foi colocado em discussão o</w:t>
      </w:r>
      <w:proofErr w:type="gramStart"/>
      <w:r w:rsidR="00C8346A" w:rsidRPr="00EB5267">
        <w:rPr>
          <w:bCs/>
        </w:rPr>
        <w:t xml:space="preserve">  </w:t>
      </w:r>
      <w:proofErr w:type="gramEnd"/>
      <w:r w:rsidR="00C8346A" w:rsidRPr="00EB5267">
        <w:rPr>
          <w:bCs/>
        </w:rPr>
        <w:t xml:space="preserve">a solicitação </w:t>
      </w:r>
      <w:r w:rsidR="00AA26C9" w:rsidRPr="00EB5267">
        <w:t xml:space="preserve"> da EMATER-MG solicitando a esta casa a cessão do espaço para realização de um Encontro Regional, onde será apresentado o Programa "Saúde do Trabalhador Rural" no dia 17/03/2014, das 8:30 às 16:30.</w:t>
      </w:r>
      <w:r w:rsidR="00AE5353" w:rsidRPr="00EB5267">
        <w:t xml:space="preserve"> </w:t>
      </w:r>
      <w:r w:rsidR="00AE5353" w:rsidRPr="00EB5267">
        <w:rPr>
          <w:bCs/>
        </w:rPr>
        <w:t>Não havendo</w:t>
      </w:r>
      <w:proofErr w:type="gramStart"/>
      <w:r w:rsidR="00AE5353" w:rsidRPr="00EB5267">
        <w:rPr>
          <w:bCs/>
        </w:rPr>
        <w:t xml:space="preserve">  </w:t>
      </w:r>
      <w:proofErr w:type="gramEnd"/>
      <w:r w:rsidR="00AE5353" w:rsidRPr="00EB5267">
        <w:rPr>
          <w:bCs/>
        </w:rPr>
        <w:t xml:space="preserve">vereadores dispostos a discutir, a solicitação   foi colocada  em </w:t>
      </w:r>
      <w:r w:rsidR="00AE5353" w:rsidRPr="00EB5267">
        <w:rPr>
          <w:b/>
          <w:bCs/>
        </w:rPr>
        <w:t>única votação</w:t>
      </w:r>
      <w:r w:rsidR="00AE5353" w:rsidRPr="00EB5267">
        <w:rPr>
          <w:bCs/>
        </w:rPr>
        <w:t>, sendo aprovada por 13 (treze) votos.</w:t>
      </w:r>
      <w:r w:rsidR="00C8346A" w:rsidRPr="00EB5267">
        <w:rPr>
          <w:bCs/>
        </w:rPr>
        <w:t xml:space="preserve"> Após, foi colocado em discussão o a solicitação</w:t>
      </w:r>
      <w:proofErr w:type="gramStart"/>
      <w:r w:rsidR="00C8346A" w:rsidRPr="00EB5267">
        <w:rPr>
          <w:bCs/>
        </w:rPr>
        <w:t xml:space="preserve"> </w:t>
      </w:r>
      <w:r w:rsidR="00AA26C9" w:rsidRPr="00EB5267">
        <w:t xml:space="preserve"> </w:t>
      </w:r>
      <w:proofErr w:type="gramEnd"/>
      <w:r w:rsidR="00AA26C9" w:rsidRPr="00EB5267">
        <w:t>do Instituto Federal de Educação, Ciência e Tecnologia do Sul de Minas Gerais solicitando a cessão das dependências desta Casa para a realização de curso de "Contratos de Obras Públicas", a ser realizado nos dias 25, 26 e 27 de março, das 8 às 18h.</w:t>
      </w:r>
      <w:r w:rsidR="00AE5353" w:rsidRPr="00EB5267">
        <w:t xml:space="preserve"> </w:t>
      </w:r>
      <w:r w:rsidR="00AE5353" w:rsidRPr="00EB5267">
        <w:rPr>
          <w:bCs/>
        </w:rPr>
        <w:t>Não havendo</w:t>
      </w:r>
      <w:proofErr w:type="gramStart"/>
      <w:r w:rsidR="00AE5353" w:rsidRPr="00EB5267">
        <w:rPr>
          <w:bCs/>
        </w:rPr>
        <w:t xml:space="preserve">  </w:t>
      </w:r>
      <w:proofErr w:type="gramEnd"/>
      <w:r w:rsidR="00AE5353" w:rsidRPr="00EB5267">
        <w:rPr>
          <w:bCs/>
        </w:rPr>
        <w:t xml:space="preserve">vereadores dispostos a discutir, a solicitação   foi colocada  em </w:t>
      </w:r>
      <w:r w:rsidR="00AE5353" w:rsidRPr="00EB5267">
        <w:rPr>
          <w:b/>
          <w:bCs/>
        </w:rPr>
        <w:t>única votação</w:t>
      </w:r>
      <w:r w:rsidR="00AE5353" w:rsidRPr="00EB5267">
        <w:rPr>
          <w:bCs/>
        </w:rPr>
        <w:t>, sendo aprovada por 13 (treze) votos.</w:t>
      </w:r>
      <w:r w:rsidR="00AE1C76" w:rsidRPr="00EB5267">
        <w:rPr>
          <w:bCs/>
        </w:rPr>
        <w:t xml:space="preserve"> O Presidente colocou em votação a i</w:t>
      </w:r>
      <w:r w:rsidR="0004749C" w:rsidRPr="00EB5267">
        <w:t xml:space="preserve">nclusão e votação </w:t>
      </w:r>
      <w:r w:rsidR="00AE1C76" w:rsidRPr="00EB5267">
        <w:t xml:space="preserve">de </w:t>
      </w:r>
      <w:r w:rsidR="0004749C" w:rsidRPr="00EB5267">
        <w:t xml:space="preserve">solicitação cessão plenário pela Secretaria </w:t>
      </w:r>
      <w:r w:rsidR="00AE1C76" w:rsidRPr="00EB5267">
        <w:t xml:space="preserve">Municipal </w:t>
      </w:r>
      <w:r w:rsidR="0004749C" w:rsidRPr="00EB5267">
        <w:t xml:space="preserve">Social, </w:t>
      </w:r>
      <w:r w:rsidR="00AE1C76" w:rsidRPr="00EB5267">
        <w:t>para realização de palestras</w:t>
      </w:r>
      <w:proofErr w:type="gramStart"/>
      <w:r w:rsidR="00AE1C76" w:rsidRPr="00EB5267">
        <w:t xml:space="preserve">  </w:t>
      </w:r>
      <w:proofErr w:type="gramEnd"/>
      <w:r w:rsidR="00AE1C76" w:rsidRPr="00EB5267">
        <w:t xml:space="preserve">a serem realizadas </w:t>
      </w:r>
      <w:r w:rsidR="0004749C" w:rsidRPr="00EB5267">
        <w:t>dia 14 marços.</w:t>
      </w:r>
      <w:r w:rsidR="00AE1C76" w:rsidRPr="00EB5267">
        <w:t xml:space="preserve"> </w:t>
      </w:r>
      <w:r w:rsidR="00AE5353" w:rsidRPr="00EB5267">
        <w:rPr>
          <w:bCs/>
        </w:rPr>
        <w:t>Não havendo</w:t>
      </w:r>
      <w:proofErr w:type="gramStart"/>
      <w:r w:rsidR="00AE5353" w:rsidRPr="00EB5267">
        <w:rPr>
          <w:bCs/>
        </w:rPr>
        <w:t xml:space="preserve">  </w:t>
      </w:r>
      <w:proofErr w:type="gramEnd"/>
      <w:r w:rsidR="00AE5353" w:rsidRPr="00EB5267">
        <w:rPr>
          <w:bCs/>
        </w:rPr>
        <w:t xml:space="preserve">vereadores dispostos a discutir, a solicitação   foi colocada  em </w:t>
      </w:r>
      <w:r w:rsidR="00AE5353" w:rsidRPr="00EB5267">
        <w:rPr>
          <w:b/>
          <w:bCs/>
        </w:rPr>
        <w:t>única votação</w:t>
      </w:r>
      <w:r w:rsidR="00AE5353" w:rsidRPr="00EB5267">
        <w:rPr>
          <w:bCs/>
        </w:rPr>
        <w:t>, sendo aprovada por 13 (treze) votos.</w:t>
      </w:r>
      <w:r w:rsidR="008F6776" w:rsidRPr="00EB5267">
        <w:rPr>
          <w:bCs/>
        </w:rPr>
        <w:t xml:space="preserve"> </w:t>
      </w:r>
      <w:r w:rsidR="008F6776" w:rsidRPr="00EB5267">
        <w:t>E, nada mais havendo a tratar, a presente sessão é encerrada às 20h48min. Ficam fazendo parte integrante desta Ata os relatórios emitidos pelo sistema eletrônico de votação, composto pela Ata resumida da Reunião e pelos registros individualizados das proposições apreciadas e votadas. E, para constar, eu, Maria Claret Sagiorato do Amaral, Agente</w:t>
      </w:r>
      <w:proofErr w:type="gramStart"/>
      <w:r w:rsidR="008F6776" w:rsidRPr="00EB5267">
        <w:t xml:space="preserve">  </w:t>
      </w:r>
      <w:proofErr w:type="gramEnd"/>
      <w:r w:rsidR="008F6776" w:rsidRPr="00EB5267">
        <w:t>Legislativo, lavrei a presente ata que, após lida e achada conforme, vai assinada pelo Presidente e pelo 1º Secretário da Mesa Diretora, e por mim.</w:t>
      </w:r>
    </w:p>
    <w:p w:rsidR="00DB53C7" w:rsidRDefault="00DB53C7" w:rsidP="008F6776">
      <w:pPr>
        <w:spacing w:line="240" w:lineRule="auto"/>
        <w:rPr>
          <w:rFonts w:ascii="Times New Roman" w:hAnsi="Times New Roman" w:cs="Times New Roman"/>
          <w:sz w:val="24"/>
          <w:szCs w:val="24"/>
        </w:rPr>
      </w:pPr>
    </w:p>
    <w:p w:rsidR="008F6776" w:rsidRPr="00EB5267" w:rsidRDefault="008F6776" w:rsidP="008F6776">
      <w:pPr>
        <w:spacing w:line="240" w:lineRule="auto"/>
        <w:rPr>
          <w:rFonts w:ascii="Times New Roman" w:hAnsi="Times New Roman" w:cs="Times New Roman"/>
          <w:sz w:val="24"/>
          <w:szCs w:val="24"/>
        </w:rPr>
      </w:pPr>
      <w:r w:rsidRPr="00EB5267">
        <w:rPr>
          <w:rFonts w:ascii="Times New Roman" w:hAnsi="Times New Roman" w:cs="Times New Roman"/>
          <w:sz w:val="24"/>
          <w:szCs w:val="24"/>
        </w:rPr>
        <w:t xml:space="preserve">Sala das Sessões em </w:t>
      </w:r>
      <w:r w:rsidR="00A85037">
        <w:rPr>
          <w:rFonts w:ascii="Times New Roman" w:hAnsi="Times New Roman" w:cs="Times New Roman"/>
          <w:sz w:val="24"/>
          <w:szCs w:val="24"/>
        </w:rPr>
        <w:t>25</w:t>
      </w:r>
      <w:r w:rsidRPr="00EB5267">
        <w:rPr>
          <w:rFonts w:ascii="Times New Roman" w:hAnsi="Times New Roman" w:cs="Times New Roman"/>
          <w:sz w:val="24"/>
          <w:szCs w:val="24"/>
        </w:rPr>
        <w:t xml:space="preserve"> de fevereiro de 2014.</w:t>
      </w:r>
    </w:p>
    <w:p w:rsidR="008F6776" w:rsidRDefault="008F6776" w:rsidP="008F6776">
      <w:pPr>
        <w:pStyle w:val="SemEspaamento"/>
        <w:rPr>
          <w:rFonts w:ascii="Times New Roman" w:hAnsi="Times New Roman"/>
          <w:sz w:val="24"/>
          <w:szCs w:val="24"/>
        </w:rPr>
      </w:pPr>
    </w:p>
    <w:p w:rsidR="00DB53C7" w:rsidRDefault="00DB53C7" w:rsidP="008F6776">
      <w:pPr>
        <w:pStyle w:val="SemEspaamento"/>
        <w:rPr>
          <w:rFonts w:ascii="Times New Roman" w:hAnsi="Times New Roman"/>
          <w:sz w:val="24"/>
          <w:szCs w:val="24"/>
        </w:rPr>
      </w:pPr>
    </w:p>
    <w:p w:rsidR="00DB53C7" w:rsidRPr="00EB5267" w:rsidRDefault="00DB53C7" w:rsidP="008F6776">
      <w:pPr>
        <w:pStyle w:val="SemEspaamento"/>
        <w:rPr>
          <w:rFonts w:ascii="Times New Roman" w:hAnsi="Times New Roman"/>
          <w:sz w:val="24"/>
          <w:szCs w:val="24"/>
        </w:rPr>
      </w:pPr>
    </w:p>
    <w:p w:rsidR="008F6776" w:rsidRPr="00EB5267" w:rsidRDefault="008F6776" w:rsidP="008F6776">
      <w:pPr>
        <w:pStyle w:val="SemEspaamento"/>
        <w:rPr>
          <w:rFonts w:ascii="Times New Roman" w:hAnsi="Times New Roman"/>
          <w:sz w:val="24"/>
          <w:szCs w:val="24"/>
        </w:rPr>
      </w:pPr>
    </w:p>
    <w:p w:rsidR="008F6776" w:rsidRPr="00EB5267" w:rsidRDefault="008F6776" w:rsidP="008F6776">
      <w:pPr>
        <w:pStyle w:val="SemEspaamento"/>
        <w:rPr>
          <w:rFonts w:ascii="Times New Roman" w:hAnsi="Times New Roman"/>
          <w:sz w:val="24"/>
          <w:szCs w:val="24"/>
        </w:rPr>
      </w:pPr>
      <w:r w:rsidRPr="00EB5267">
        <w:rPr>
          <w:rFonts w:ascii="Times New Roman" w:hAnsi="Times New Roman"/>
          <w:sz w:val="24"/>
          <w:szCs w:val="24"/>
        </w:rPr>
        <w:t xml:space="preserve">                </w:t>
      </w:r>
      <w:r w:rsidR="000D17F4">
        <w:rPr>
          <w:rFonts w:ascii="Times New Roman" w:hAnsi="Times New Roman"/>
          <w:sz w:val="24"/>
          <w:szCs w:val="24"/>
        </w:rPr>
        <w:t xml:space="preserve">     </w:t>
      </w:r>
      <w:r w:rsidRPr="00EB5267">
        <w:rPr>
          <w:rFonts w:ascii="Times New Roman" w:hAnsi="Times New Roman"/>
          <w:sz w:val="24"/>
          <w:szCs w:val="24"/>
        </w:rPr>
        <w:t>Gilberto Barreiro</w:t>
      </w:r>
      <w:r w:rsidRPr="00EB5267">
        <w:rPr>
          <w:rFonts w:ascii="Times New Roman" w:hAnsi="Times New Roman"/>
          <w:sz w:val="24"/>
          <w:szCs w:val="24"/>
        </w:rPr>
        <w:tab/>
      </w:r>
      <w:r w:rsidRPr="00EB5267">
        <w:rPr>
          <w:rFonts w:ascii="Times New Roman" w:hAnsi="Times New Roman"/>
          <w:sz w:val="24"/>
          <w:szCs w:val="24"/>
        </w:rPr>
        <w:tab/>
        <w:t xml:space="preserve">                  Mário de Pinho</w:t>
      </w:r>
    </w:p>
    <w:p w:rsidR="008F6776" w:rsidRPr="00EB5267" w:rsidRDefault="008F6776" w:rsidP="008F6776">
      <w:pPr>
        <w:pStyle w:val="SemEspaamento"/>
        <w:rPr>
          <w:rFonts w:ascii="Times New Roman" w:hAnsi="Times New Roman"/>
          <w:sz w:val="24"/>
          <w:szCs w:val="24"/>
        </w:rPr>
      </w:pPr>
      <w:r w:rsidRPr="00EB5267">
        <w:rPr>
          <w:rFonts w:ascii="Times New Roman" w:hAnsi="Times New Roman"/>
          <w:sz w:val="24"/>
          <w:szCs w:val="24"/>
        </w:rPr>
        <w:t xml:space="preserve">                        Presidente</w:t>
      </w:r>
      <w:r w:rsidRPr="00EB5267">
        <w:rPr>
          <w:rFonts w:ascii="Times New Roman" w:hAnsi="Times New Roman"/>
          <w:sz w:val="24"/>
          <w:szCs w:val="24"/>
        </w:rPr>
        <w:tab/>
      </w:r>
      <w:r w:rsidRPr="00EB5267">
        <w:rPr>
          <w:rFonts w:ascii="Times New Roman" w:hAnsi="Times New Roman"/>
          <w:sz w:val="24"/>
          <w:szCs w:val="24"/>
        </w:rPr>
        <w:tab/>
      </w:r>
      <w:r w:rsidRPr="00EB5267">
        <w:rPr>
          <w:rFonts w:ascii="Times New Roman" w:hAnsi="Times New Roman"/>
          <w:sz w:val="24"/>
          <w:szCs w:val="24"/>
        </w:rPr>
        <w:tab/>
        <w:t xml:space="preserve">                    1º Secretário</w:t>
      </w:r>
    </w:p>
    <w:p w:rsidR="008F6776" w:rsidRPr="00EB5267" w:rsidRDefault="008F6776" w:rsidP="008F6776">
      <w:pPr>
        <w:jc w:val="both"/>
        <w:rPr>
          <w:rFonts w:ascii="Times New Roman" w:hAnsi="Times New Roman" w:cs="Times New Roman"/>
          <w:sz w:val="24"/>
          <w:szCs w:val="24"/>
        </w:rPr>
      </w:pPr>
    </w:p>
    <w:p w:rsidR="008F6776" w:rsidRPr="00EB5267" w:rsidRDefault="008F6776" w:rsidP="00F538AC">
      <w:pPr>
        <w:jc w:val="both"/>
        <w:rPr>
          <w:rFonts w:ascii="Times New Roman" w:hAnsi="Times New Roman" w:cs="Times New Roman"/>
          <w:sz w:val="24"/>
          <w:szCs w:val="24"/>
        </w:rPr>
      </w:pPr>
    </w:p>
    <w:p w:rsidR="001E262A" w:rsidRPr="00EB5267" w:rsidRDefault="000D17F4" w:rsidP="00F538AC">
      <w:pPr>
        <w:jc w:val="both"/>
        <w:rPr>
          <w:rFonts w:ascii="Times New Roman" w:hAnsi="Times New Roman" w:cs="Times New Roman"/>
          <w:sz w:val="24"/>
          <w:szCs w:val="24"/>
        </w:rPr>
      </w:pPr>
    </w:p>
    <w:sectPr w:rsidR="001E262A" w:rsidRPr="00EB5267" w:rsidSect="00DB53C7">
      <w:pgSz w:w="11906" w:h="16838"/>
      <w:pgMar w:top="2552"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26C9"/>
    <w:rsid w:val="000119F3"/>
    <w:rsid w:val="00035AFD"/>
    <w:rsid w:val="00042EE9"/>
    <w:rsid w:val="0004749C"/>
    <w:rsid w:val="00073301"/>
    <w:rsid w:val="00075C14"/>
    <w:rsid w:val="00082672"/>
    <w:rsid w:val="000870EB"/>
    <w:rsid w:val="000C1D3B"/>
    <w:rsid w:val="000D17F4"/>
    <w:rsid w:val="00113E88"/>
    <w:rsid w:val="00135562"/>
    <w:rsid w:val="0014403D"/>
    <w:rsid w:val="00154CAC"/>
    <w:rsid w:val="00175645"/>
    <w:rsid w:val="00183C53"/>
    <w:rsid w:val="001866A5"/>
    <w:rsid w:val="00186F03"/>
    <w:rsid w:val="00197A31"/>
    <w:rsid w:val="001A0719"/>
    <w:rsid w:val="001B7770"/>
    <w:rsid w:val="002210B3"/>
    <w:rsid w:val="00221933"/>
    <w:rsid w:val="00275599"/>
    <w:rsid w:val="002C426A"/>
    <w:rsid w:val="002D53EC"/>
    <w:rsid w:val="002E047B"/>
    <w:rsid w:val="002F6518"/>
    <w:rsid w:val="00311855"/>
    <w:rsid w:val="003252B6"/>
    <w:rsid w:val="00341E23"/>
    <w:rsid w:val="00373BE6"/>
    <w:rsid w:val="00385A1F"/>
    <w:rsid w:val="00396190"/>
    <w:rsid w:val="00397D12"/>
    <w:rsid w:val="003A6994"/>
    <w:rsid w:val="003B3F8D"/>
    <w:rsid w:val="003B6018"/>
    <w:rsid w:val="003D5347"/>
    <w:rsid w:val="003E3F14"/>
    <w:rsid w:val="003F766A"/>
    <w:rsid w:val="00401392"/>
    <w:rsid w:val="004345CA"/>
    <w:rsid w:val="00441BB4"/>
    <w:rsid w:val="00473440"/>
    <w:rsid w:val="004A0A43"/>
    <w:rsid w:val="004E27B1"/>
    <w:rsid w:val="00507500"/>
    <w:rsid w:val="0051571F"/>
    <w:rsid w:val="00516875"/>
    <w:rsid w:val="005218DB"/>
    <w:rsid w:val="00551C88"/>
    <w:rsid w:val="005777F2"/>
    <w:rsid w:val="005D29E7"/>
    <w:rsid w:val="005E4CD5"/>
    <w:rsid w:val="006063B6"/>
    <w:rsid w:val="006230A0"/>
    <w:rsid w:val="00667F2B"/>
    <w:rsid w:val="00697CBE"/>
    <w:rsid w:val="006A6CF8"/>
    <w:rsid w:val="006B4AEC"/>
    <w:rsid w:val="006B4B7F"/>
    <w:rsid w:val="006B50A6"/>
    <w:rsid w:val="006E7FD7"/>
    <w:rsid w:val="006F0E80"/>
    <w:rsid w:val="007C3EAA"/>
    <w:rsid w:val="007C5530"/>
    <w:rsid w:val="007D3436"/>
    <w:rsid w:val="007D73E9"/>
    <w:rsid w:val="007F5BA6"/>
    <w:rsid w:val="0080237C"/>
    <w:rsid w:val="00802D75"/>
    <w:rsid w:val="008111E6"/>
    <w:rsid w:val="00826461"/>
    <w:rsid w:val="00834682"/>
    <w:rsid w:val="00891F07"/>
    <w:rsid w:val="008F0095"/>
    <w:rsid w:val="008F3EFF"/>
    <w:rsid w:val="008F6776"/>
    <w:rsid w:val="00902BCB"/>
    <w:rsid w:val="00913D5E"/>
    <w:rsid w:val="00930CEC"/>
    <w:rsid w:val="00994A38"/>
    <w:rsid w:val="009B3181"/>
    <w:rsid w:val="009B3C78"/>
    <w:rsid w:val="009D4D76"/>
    <w:rsid w:val="009E3747"/>
    <w:rsid w:val="00A12ADA"/>
    <w:rsid w:val="00A31867"/>
    <w:rsid w:val="00A318B7"/>
    <w:rsid w:val="00A42A1A"/>
    <w:rsid w:val="00A85037"/>
    <w:rsid w:val="00AA26C9"/>
    <w:rsid w:val="00AC3A19"/>
    <w:rsid w:val="00AE1C0C"/>
    <w:rsid w:val="00AE1C76"/>
    <w:rsid w:val="00AE5353"/>
    <w:rsid w:val="00B20601"/>
    <w:rsid w:val="00B226ED"/>
    <w:rsid w:val="00B62356"/>
    <w:rsid w:val="00B722FC"/>
    <w:rsid w:val="00B91D7F"/>
    <w:rsid w:val="00C02DF5"/>
    <w:rsid w:val="00C433DA"/>
    <w:rsid w:val="00C462A9"/>
    <w:rsid w:val="00C8346A"/>
    <w:rsid w:val="00C83F74"/>
    <w:rsid w:val="00CD7E6E"/>
    <w:rsid w:val="00D26A4C"/>
    <w:rsid w:val="00D561B1"/>
    <w:rsid w:val="00D74B50"/>
    <w:rsid w:val="00DB53C7"/>
    <w:rsid w:val="00DC4E48"/>
    <w:rsid w:val="00DD3CF1"/>
    <w:rsid w:val="00DE00BF"/>
    <w:rsid w:val="00DE0C71"/>
    <w:rsid w:val="00E33471"/>
    <w:rsid w:val="00E37C91"/>
    <w:rsid w:val="00E52992"/>
    <w:rsid w:val="00E66DCF"/>
    <w:rsid w:val="00EB0585"/>
    <w:rsid w:val="00EB5267"/>
    <w:rsid w:val="00EB61AA"/>
    <w:rsid w:val="00EE4BA1"/>
    <w:rsid w:val="00EF7259"/>
    <w:rsid w:val="00F03BF2"/>
    <w:rsid w:val="00F104DE"/>
    <w:rsid w:val="00F370ED"/>
    <w:rsid w:val="00F531CB"/>
    <w:rsid w:val="00F538AC"/>
    <w:rsid w:val="00F823DA"/>
    <w:rsid w:val="00FA65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6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A26C9"/>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E66DC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51317558">
      <w:bodyDiv w:val="1"/>
      <w:marLeft w:val="0"/>
      <w:marRight w:val="0"/>
      <w:marTop w:val="0"/>
      <w:marBottom w:val="0"/>
      <w:divBdr>
        <w:top w:val="none" w:sz="0" w:space="0" w:color="auto"/>
        <w:left w:val="none" w:sz="0" w:space="0" w:color="auto"/>
        <w:bottom w:val="none" w:sz="0" w:space="0" w:color="auto"/>
        <w:right w:val="none" w:sz="0" w:space="0" w:color="auto"/>
      </w:divBdr>
    </w:div>
    <w:div w:id="18218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5276</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PlenarioAll1</dc:creator>
  <cp:lastModifiedBy>usuario</cp:lastModifiedBy>
  <cp:revision>28</cp:revision>
  <dcterms:created xsi:type="dcterms:W3CDTF">2014-02-28T13:37:00Z</dcterms:created>
  <dcterms:modified xsi:type="dcterms:W3CDTF">2014-03-14T12:54:00Z</dcterms:modified>
</cp:coreProperties>
</file>