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CB" w:rsidRDefault="008372CB" w:rsidP="008372CB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60/2017</w:t>
      </w:r>
    </w:p>
    <w:p w:rsidR="008372CB" w:rsidRDefault="008372CB" w:rsidP="008372C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72CB" w:rsidRPr="00AF2466" w:rsidRDefault="008372CB" w:rsidP="008372CB">
      <w:pPr>
        <w:spacing w:line="278" w:lineRule="auto"/>
        <w:ind w:left="2835"/>
        <w:rPr>
          <w:b/>
          <w:color w:val="000000"/>
        </w:rPr>
      </w:pPr>
    </w:p>
    <w:p w:rsidR="008372CB" w:rsidRPr="00AF2466" w:rsidRDefault="008372CB" w:rsidP="008372C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MARCO AURÉLIO DE OLIVEIRA SILVESTRE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516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JURÍDICO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CM-01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8372CB" w:rsidRDefault="008372CB" w:rsidP="008372CB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  <w:rPr>
          <w:b/>
        </w:rPr>
      </w:pPr>
    </w:p>
    <w:p w:rsidR="008372CB" w:rsidRDefault="008372CB" w:rsidP="008372CB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 xml:space="preserve">Marco Aurélio de Oliveira Silvestre </w:t>
      </w:r>
      <w:r w:rsidRPr="00911258">
        <w:t xml:space="preserve">– Matrícula </w:t>
      </w:r>
      <w:r>
        <w:t>516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Jurídico</w:t>
      </w:r>
      <w:r w:rsidRPr="00911258">
        <w:t xml:space="preserve">, </w:t>
      </w:r>
      <w:r>
        <w:t>Padrão</w:t>
      </w:r>
      <w:r w:rsidRPr="00911258">
        <w:t xml:space="preserve"> </w:t>
      </w:r>
      <w:r>
        <w:t>CM-01</w:t>
      </w:r>
      <w:r w:rsidRPr="00911258">
        <w:t xml:space="preserve">, </w:t>
      </w:r>
      <w:bookmarkStart w:id="0" w:name="_GoBack"/>
      <w:bookmarkEnd w:id="0"/>
      <w:r w:rsidRPr="00AF2466">
        <w:t xml:space="preserve">a partir de </w:t>
      </w:r>
      <w:r>
        <w:t>31 de janeiro de 2017</w:t>
      </w:r>
      <w:r w:rsidRPr="00AF2466">
        <w:t>.</w:t>
      </w:r>
    </w:p>
    <w:p w:rsidR="008372CB" w:rsidRDefault="008372CB" w:rsidP="008372CB">
      <w:pPr>
        <w:ind w:right="-1" w:firstLine="2835"/>
        <w:jc w:val="both"/>
      </w:pPr>
    </w:p>
    <w:p w:rsidR="008372CB" w:rsidRDefault="008372CB" w:rsidP="008372C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372CB" w:rsidRDefault="008372CB" w:rsidP="008372CB">
      <w:pPr>
        <w:ind w:right="1134" w:firstLine="2835"/>
        <w:jc w:val="both"/>
      </w:pPr>
    </w:p>
    <w:p w:rsidR="008372CB" w:rsidRDefault="008372CB" w:rsidP="008372CB">
      <w:pPr>
        <w:ind w:right="1134" w:firstLine="2835"/>
        <w:jc w:val="both"/>
      </w:pPr>
    </w:p>
    <w:p w:rsidR="008372CB" w:rsidRDefault="008372CB" w:rsidP="008372C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72CB" w:rsidRDefault="008372CB" w:rsidP="008372CB">
      <w:pPr>
        <w:jc w:val="center"/>
        <w:rPr>
          <w:color w:val="000000"/>
        </w:rPr>
      </w:pPr>
      <w:r>
        <w:rPr>
          <w:color w:val="000000"/>
        </w:rPr>
        <w:t>CÂMARA MUNICIPAL DE POUSO ALEGRE, 31 de janeiro de 2017.</w:t>
      </w: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372CB" w:rsidRDefault="008372CB" w:rsidP="008372C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372CB" w:rsidTr="00071C35">
        <w:tc>
          <w:tcPr>
            <w:tcW w:w="8575" w:type="dxa"/>
            <w:hideMark/>
          </w:tcPr>
          <w:p w:rsidR="008372CB" w:rsidRDefault="008372CB" w:rsidP="00071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8372CB" w:rsidTr="00071C35">
        <w:tc>
          <w:tcPr>
            <w:tcW w:w="8575" w:type="dxa"/>
            <w:hideMark/>
          </w:tcPr>
          <w:p w:rsidR="008372CB" w:rsidRDefault="008372CB" w:rsidP="00071C3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372CB" w:rsidRDefault="008372CB" w:rsidP="00071C3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372CB" w:rsidRDefault="008372CB" w:rsidP="008372CB"/>
    <w:p w:rsidR="008372CB" w:rsidRDefault="008372CB" w:rsidP="008372CB"/>
    <w:p w:rsidR="001720CC" w:rsidRDefault="005F06A7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A7" w:rsidRDefault="005F06A7">
      <w:r>
        <w:separator/>
      </w:r>
    </w:p>
  </w:endnote>
  <w:endnote w:type="continuationSeparator" w:id="0">
    <w:p w:rsidR="005F06A7" w:rsidRDefault="005F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A7" w:rsidRDefault="005F06A7">
      <w:r>
        <w:separator/>
      </w:r>
    </w:p>
  </w:footnote>
  <w:footnote w:type="continuationSeparator" w:id="0">
    <w:p w:rsidR="005F06A7" w:rsidRDefault="005F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5F06A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3621" r:id="rId2"/>
      </w:object>
    </w:r>
    <w:r w:rsidR="008372C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02F9" wp14:editId="1B33F78E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8372CB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8372C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8372C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8372CB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5F06A7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902F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8372CB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8372C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8372C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8372CB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8372CB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CB"/>
    <w:rsid w:val="002E7C31"/>
    <w:rsid w:val="005F06A7"/>
    <w:rsid w:val="008372CB"/>
    <w:rsid w:val="00AC430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3A8196-7F13-47FD-8B85-EBABCFA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72C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72C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72C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72C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2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2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372CB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8372C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72C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2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2017-01-31T15:14:00Z</cp:lastPrinted>
  <dcterms:created xsi:type="dcterms:W3CDTF">2017-01-31T15:10:00Z</dcterms:created>
  <dcterms:modified xsi:type="dcterms:W3CDTF">2017-01-31T15:14:00Z</dcterms:modified>
</cp:coreProperties>
</file>