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Pouso Alegre, </w:t>
      </w:r>
      <w:r w:rsidR="00E477B8">
        <w:rPr>
          <w:color w:val="000000"/>
        </w:rPr>
        <w:t>16</w:t>
      </w:r>
      <w:r w:rsidRPr="00DF5E93">
        <w:rPr>
          <w:color w:val="000000"/>
        </w:rPr>
        <w:t xml:space="preserve"> de </w:t>
      </w:r>
      <w:r w:rsidR="00E477B8">
        <w:rPr>
          <w:color w:val="000000"/>
        </w:rPr>
        <w:t>Março</w:t>
      </w:r>
      <w:r w:rsidRPr="00DF5E93">
        <w:rPr>
          <w:color w:val="000000"/>
        </w:rPr>
        <w:t xml:space="preserve"> de 201</w:t>
      </w:r>
      <w:r w:rsidR="00A7590D">
        <w:rPr>
          <w:color w:val="000000"/>
        </w:rPr>
        <w:t>7</w:t>
      </w:r>
      <w:r w:rsidRPr="00DF5E93">
        <w:rPr>
          <w:color w:val="000000"/>
        </w:rPr>
        <w:t>.</w:t>
      </w:r>
    </w:p>
    <w:p w:rsidR="009D4BC0" w:rsidRPr="00DF5E93" w:rsidRDefault="009D4BC0" w:rsidP="009D4BC0">
      <w:pPr>
        <w:jc w:val="both"/>
        <w:rPr>
          <w:color w:val="000000"/>
        </w:rPr>
      </w:pPr>
    </w:p>
    <w:p w:rsidR="00DF5E93" w:rsidRDefault="00DF5E93" w:rsidP="009D4BC0">
      <w:pPr>
        <w:jc w:val="both"/>
        <w:rPr>
          <w:color w:val="000000"/>
        </w:rPr>
      </w:pPr>
    </w:p>
    <w:p w:rsidR="00353A4D" w:rsidRPr="00DF5E93" w:rsidRDefault="00353A4D" w:rsidP="009D4BC0">
      <w:pPr>
        <w:jc w:val="both"/>
        <w:rPr>
          <w:color w:val="000000"/>
        </w:rPr>
      </w:pPr>
    </w:p>
    <w:p w:rsidR="009D4BC0" w:rsidRPr="00DF5E93" w:rsidRDefault="009D4BC0" w:rsidP="009D4BC0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 w:rsidR="00E477B8">
        <w:rPr>
          <w:color w:val="000000"/>
        </w:rPr>
        <w:t>120</w:t>
      </w:r>
      <w:r w:rsidR="00F0301E" w:rsidRPr="00DF5E93">
        <w:rPr>
          <w:color w:val="000000"/>
        </w:rPr>
        <w:t xml:space="preserve"> </w:t>
      </w:r>
      <w:r w:rsidRPr="00DF5E93">
        <w:rPr>
          <w:color w:val="000000"/>
        </w:rPr>
        <w:t>/ 201</w:t>
      </w:r>
      <w:r w:rsidR="00A7590D">
        <w:rPr>
          <w:color w:val="000000"/>
        </w:rPr>
        <w:t>7</w:t>
      </w:r>
    </w:p>
    <w:p w:rsidR="00DF5E93" w:rsidRDefault="00DF5E93" w:rsidP="009D4BC0">
      <w:pPr>
        <w:ind w:left="2835"/>
        <w:jc w:val="both"/>
        <w:rPr>
          <w:color w:val="000000"/>
        </w:rPr>
      </w:pPr>
    </w:p>
    <w:p w:rsidR="00353A4D" w:rsidRPr="00DF5E93" w:rsidRDefault="00353A4D" w:rsidP="009D4BC0">
      <w:pPr>
        <w:ind w:left="2835"/>
        <w:jc w:val="both"/>
        <w:rPr>
          <w:color w:val="000000"/>
        </w:rPr>
      </w:pPr>
    </w:p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Senhor </w:t>
      </w:r>
      <w:r w:rsidR="008C4556">
        <w:rPr>
          <w:color w:val="000000"/>
        </w:rPr>
        <w:t>Promotor</w:t>
      </w:r>
      <w:r w:rsidRPr="00DF5E93">
        <w:rPr>
          <w:color w:val="000000"/>
        </w:rPr>
        <w:t>,</w:t>
      </w:r>
    </w:p>
    <w:p w:rsidR="009D4BC0" w:rsidRPr="00DF5E93" w:rsidRDefault="009D4BC0" w:rsidP="009D4BC0">
      <w:pPr>
        <w:ind w:firstLine="2835"/>
        <w:jc w:val="both"/>
      </w:pPr>
    </w:p>
    <w:p w:rsidR="008C4556" w:rsidRDefault="00E477B8" w:rsidP="008C4556">
      <w:pPr>
        <w:ind w:firstLine="2835"/>
        <w:jc w:val="both"/>
      </w:pPr>
      <w:r>
        <w:t>Em atenção ao Ofício nº 063</w:t>
      </w:r>
      <w:r w:rsidR="008C4556">
        <w:t>/2017 – 5ª PJPA</w:t>
      </w:r>
      <w:proofErr w:type="gramStart"/>
      <w:r>
        <w:t>, segue</w:t>
      </w:r>
      <w:proofErr w:type="gramEnd"/>
      <w:r>
        <w:t xml:space="preserve"> cópia da resposta encaminhada pelo IPREM ao Requerimento nº 9/2017.</w:t>
      </w:r>
      <w:r w:rsidR="008C4556">
        <w:t xml:space="preserve"> </w:t>
      </w:r>
    </w:p>
    <w:p w:rsidR="008C4556" w:rsidRDefault="008C4556" w:rsidP="008C4556">
      <w:pPr>
        <w:ind w:firstLine="2835"/>
        <w:jc w:val="both"/>
      </w:pPr>
    </w:p>
    <w:p w:rsidR="009D4BC0" w:rsidRPr="00DF5E93" w:rsidRDefault="008C4556" w:rsidP="009D4BC0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="009D4BC0" w:rsidRPr="00DF5E93">
        <w:rPr>
          <w:color w:val="000000"/>
        </w:rPr>
        <w:t>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5E93" w:rsidRDefault="00DF5E93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8C4556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Pr="008C4556" w:rsidRDefault="008C4556" w:rsidP="00DF60B9">
            <w:pPr>
              <w:jc w:val="center"/>
              <w:rPr>
                <w:color w:val="000000"/>
                <w:sz w:val="20"/>
                <w:szCs w:val="20"/>
              </w:rPr>
            </w:pPr>
            <w:r w:rsidRPr="008C455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D565C" w:rsidRDefault="00CD565C" w:rsidP="009D4BC0">
      <w:pPr>
        <w:jc w:val="both"/>
        <w:rPr>
          <w:color w:val="000000"/>
        </w:rPr>
      </w:pPr>
    </w:p>
    <w:p w:rsidR="00A7590D" w:rsidRDefault="00A7590D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8C4556" w:rsidRDefault="008C4556" w:rsidP="009D4BC0">
      <w:pPr>
        <w:spacing w:line="276" w:lineRule="auto"/>
        <w:jc w:val="both"/>
        <w:rPr>
          <w:color w:val="000000"/>
        </w:rPr>
      </w:pPr>
    </w:p>
    <w:p w:rsidR="008C4556" w:rsidRDefault="008C4556" w:rsidP="009D4BC0">
      <w:pPr>
        <w:spacing w:line="276" w:lineRule="auto"/>
        <w:jc w:val="both"/>
        <w:rPr>
          <w:color w:val="000000"/>
        </w:rPr>
      </w:pPr>
    </w:p>
    <w:p w:rsidR="008C4556" w:rsidRDefault="008C4556" w:rsidP="009D4BC0">
      <w:pPr>
        <w:spacing w:line="276" w:lineRule="auto"/>
        <w:jc w:val="both"/>
        <w:rPr>
          <w:color w:val="000000"/>
        </w:rPr>
      </w:pPr>
    </w:p>
    <w:p w:rsidR="008C4556" w:rsidRDefault="008C4556" w:rsidP="009D4BC0">
      <w:pPr>
        <w:spacing w:line="276" w:lineRule="auto"/>
        <w:jc w:val="both"/>
        <w:rPr>
          <w:color w:val="000000"/>
        </w:rPr>
      </w:pPr>
    </w:p>
    <w:p w:rsidR="008C4556" w:rsidRDefault="008C4556" w:rsidP="009D4BC0">
      <w:pPr>
        <w:spacing w:line="276" w:lineRule="auto"/>
        <w:jc w:val="both"/>
        <w:rPr>
          <w:color w:val="000000"/>
        </w:rPr>
      </w:pPr>
    </w:p>
    <w:p w:rsidR="008C4556" w:rsidRDefault="008C4556" w:rsidP="009D4BC0">
      <w:pPr>
        <w:spacing w:line="276" w:lineRule="auto"/>
        <w:jc w:val="both"/>
        <w:rPr>
          <w:color w:val="000000"/>
        </w:rPr>
      </w:pPr>
    </w:p>
    <w:p w:rsidR="008C4556" w:rsidRDefault="008C4556" w:rsidP="009D4BC0">
      <w:pPr>
        <w:spacing w:line="276" w:lineRule="auto"/>
        <w:jc w:val="both"/>
        <w:rPr>
          <w:color w:val="000000"/>
        </w:rPr>
      </w:pPr>
    </w:p>
    <w:p w:rsidR="008C4556" w:rsidRDefault="008C4556" w:rsidP="009D4BC0">
      <w:pPr>
        <w:spacing w:line="276" w:lineRule="auto"/>
        <w:jc w:val="both"/>
        <w:rPr>
          <w:color w:val="000000"/>
        </w:rPr>
      </w:pPr>
    </w:p>
    <w:p w:rsidR="009D4BC0" w:rsidRPr="00DF5E93" w:rsidRDefault="009D4BC0" w:rsidP="009D4BC0">
      <w:pPr>
        <w:spacing w:line="276" w:lineRule="auto"/>
        <w:jc w:val="both"/>
        <w:rPr>
          <w:color w:val="000000"/>
        </w:rPr>
      </w:pPr>
      <w:r w:rsidRPr="00DF5E93">
        <w:rPr>
          <w:color w:val="000000"/>
        </w:rPr>
        <w:t>A Sua Excelência o Senhor</w:t>
      </w:r>
    </w:p>
    <w:p w:rsidR="009D4BC0" w:rsidRPr="00DF5E93" w:rsidRDefault="008C4556" w:rsidP="009D4BC0">
      <w:pPr>
        <w:spacing w:line="276" w:lineRule="auto"/>
        <w:jc w:val="both"/>
        <w:rPr>
          <w:color w:val="000000"/>
        </w:rPr>
      </w:pPr>
      <w:r>
        <w:rPr>
          <w:color w:val="000000"/>
        </w:rPr>
        <w:t>Agnaldo Lucas Cotrim</w:t>
      </w:r>
    </w:p>
    <w:p w:rsidR="009D4BC0" w:rsidRDefault="008C4556" w:rsidP="009D4BC0">
      <w:pPr>
        <w:spacing w:line="276" w:lineRule="auto"/>
        <w:jc w:val="both"/>
        <w:rPr>
          <w:color w:val="000000"/>
        </w:rPr>
      </w:pPr>
      <w:r>
        <w:rPr>
          <w:color w:val="000000"/>
        </w:rPr>
        <w:t>Promotor de Justiça</w:t>
      </w:r>
    </w:p>
    <w:p w:rsidR="008C4556" w:rsidRPr="00DF5E93" w:rsidRDefault="008C4556" w:rsidP="009D4BC0">
      <w:pPr>
        <w:spacing w:line="276" w:lineRule="auto"/>
        <w:jc w:val="both"/>
        <w:rPr>
          <w:color w:val="000000"/>
        </w:rPr>
      </w:pPr>
      <w:r>
        <w:rPr>
          <w:color w:val="000000"/>
        </w:rPr>
        <w:t>5ª Promotoria de Justiça de Pouso Alegre-MG</w:t>
      </w:r>
    </w:p>
    <w:p w:rsidR="00E27504" w:rsidRPr="00DF5E93" w:rsidRDefault="009D4BC0" w:rsidP="00786386">
      <w:pPr>
        <w:spacing w:line="276" w:lineRule="auto"/>
        <w:jc w:val="both"/>
      </w:pPr>
      <w:r w:rsidRPr="00DF5E93">
        <w:rPr>
          <w:color w:val="000000"/>
        </w:rPr>
        <w:t>Pouso Alegre-MG</w:t>
      </w:r>
    </w:p>
    <w:sectPr w:rsidR="00E27504" w:rsidRPr="00DF5E93" w:rsidSect="00553F1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0332"/>
    <w:rsid w:val="0000540A"/>
    <w:rsid w:val="000252D9"/>
    <w:rsid w:val="000B5A47"/>
    <w:rsid w:val="000F2CD5"/>
    <w:rsid w:val="001104FE"/>
    <w:rsid w:val="00192D2E"/>
    <w:rsid w:val="001A09A3"/>
    <w:rsid w:val="00202F5F"/>
    <w:rsid w:val="00230750"/>
    <w:rsid w:val="00247AD3"/>
    <w:rsid w:val="00306C74"/>
    <w:rsid w:val="00353A4D"/>
    <w:rsid w:val="00354FEA"/>
    <w:rsid w:val="003A06BC"/>
    <w:rsid w:val="003C0DA5"/>
    <w:rsid w:val="003C7D87"/>
    <w:rsid w:val="00414AB8"/>
    <w:rsid w:val="00514DAE"/>
    <w:rsid w:val="00553F1F"/>
    <w:rsid w:val="005677BC"/>
    <w:rsid w:val="00635212"/>
    <w:rsid w:val="006746CD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71D2"/>
    <w:rsid w:val="007D71E2"/>
    <w:rsid w:val="007F0B3B"/>
    <w:rsid w:val="00810A5B"/>
    <w:rsid w:val="008C4556"/>
    <w:rsid w:val="0095483B"/>
    <w:rsid w:val="0097387A"/>
    <w:rsid w:val="009C0210"/>
    <w:rsid w:val="009D228C"/>
    <w:rsid w:val="009D4BC0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C2EBC"/>
    <w:rsid w:val="00AC38B8"/>
    <w:rsid w:val="00B50B51"/>
    <w:rsid w:val="00CA63D2"/>
    <w:rsid w:val="00CD565C"/>
    <w:rsid w:val="00CF09C2"/>
    <w:rsid w:val="00D23E1A"/>
    <w:rsid w:val="00D55C12"/>
    <w:rsid w:val="00D90EEC"/>
    <w:rsid w:val="00D946CA"/>
    <w:rsid w:val="00DA408C"/>
    <w:rsid w:val="00DD1518"/>
    <w:rsid w:val="00DF4BEC"/>
    <w:rsid w:val="00DF5E93"/>
    <w:rsid w:val="00E27504"/>
    <w:rsid w:val="00E477B8"/>
    <w:rsid w:val="00E67FEC"/>
    <w:rsid w:val="00EB74B6"/>
    <w:rsid w:val="00EE4A8D"/>
    <w:rsid w:val="00F0301E"/>
    <w:rsid w:val="00F05C94"/>
    <w:rsid w:val="00F4265A"/>
    <w:rsid w:val="00FD0220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2017-01-20T11:50:00Z</cp:lastPrinted>
  <dcterms:created xsi:type="dcterms:W3CDTF">2017-03-16T16:39:00Z</dcterms:created>
  <dcterms:modified xsi:type="dcterms:W3CDTF">2017-03-16T16:39:00Z</dcterms:modified>
</cp:coreProperties>
</file>