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127550" w:rsidP="00127550">
      <w:pPr>
        <w:jc w:val="center"/>
      </w:pPr>
      <w:r>
        <w:t>LEI MUNICIPAL Nº 2.732, 29 DE OUTUBRO DE 1993</w:t>
      </w:r>
    </w:p>
    <w:p w:rsidR="00127550" w:rsidRDefault="00127550" w:rsidP="00127550">
      <w:pPr>
        <w:ind w:left="3969"/>
        <w:jc w:val="both"/>
      </w:pPr>
      <w:r>
        <w:t>Denominação de via pública: Avenida Erickson Flávio da Silva (*16/09/71</w:t>
      </w:r>
      <w:r>
        <w:tab/>
        <w:t>+01/06/91)</w:t>
      </w:r>
    </w:p>
    <w:p w:rsidR="00127550" w:rsidRDefault="00127550" w:rsidP="00127550">
      <w:pPr>
        <w:ind w:left="3969"/>
      </w:pPr>
    </w:p>
    <w:p w:rsidR="00127550" w:rsidRDefault="00127550" w:rsidP="00127550">
      <w:pPr>
        <w:ind w:firstLine="567"/>
        <w:jc w:val="both"/>
      </w:pPr>
      <w:r>
        <w:t>Art. 1º - Passa a denominar-se Avenida Erickson Flávio da Silva, o trecho compreendido entre o trevo final da Perimetral, no bairro São João, em frente ao Recanto Madre Guell, até o término do perímetro urbano.</w:t>
      </w:r>
    </w:p>
    <w:p w:rsidR="00127550" w:rsidRDefault="00127550" w:rsidP="00127550">
      <w:pPr>
        <w:ind w:firstLine="567"/>
        <w:jc w:val="both"/>
      </w:pPr>
      <w:r>
        <w:t xml:space="preserve"> </w:t>
      </w:r>
    </w:p>
    <w:p w:rsidR="00127550" w:rsidRDefault="00127550" w:rsidP="00127550">
      <w:pPr>
        <w:ind w:firstLine="567"/>
        <w:jc w:val="both"/>
      </w:pPr>
      <w:r>
        <w:t xml:space="preserve"> Art. 2º - Revogadas as disposições em contrário, esta Lei entrará em vigor na data de sua publicação.</w:t>
      </w:r>
    </w:p>
    <w:p w:rsidR="00127550" w:rsidRDefault="00127550" w:rsidP="00127550">
      <w:pPr>
        <w:ind w:firstLine="567"/>
        <w:jc w:val="both"/>
      </w:pPr>
      <w:r>
        <w:t xml:space="preserve"> </w:t>
      </w:r>
    </w:p>
    <w:p w:rsidR="00127550" w:rsidRDefault="00127550" w:rsidP="00127550">
      <w:pPr>
        <w:ind w:firstLine="567"/>
        <w:jc w:val="both"/>
      </w:pPr>
      <w:r>
        <w:t xml:space="preserve"> </w:t>
      </w:r>
    </w:p>
    <w:p w:rsidR="00127550" w:rsidRDefault="00127550" w:rsidP="00127550">
      <w:pPr>
        <w:ind w:firstLine="567"/>
        <w:jc w:val="both"/>
      </w:pPr>
      <w:r>
        <w:t xml:space="preserve"> DR. JOÃO BATISTA ROSA</w:t>
      </w:r>
    </w:p>
    <w:p w:rsidR="00127550" w:rsidRDefault="00127550" w:rsidP="00127550">
      <w:pPr>
        <w:ind w:firstLine="567"/>
        <w:jc w:val="both"/>
      </w:pPr>
      <w:r>
        <w:t xml:space="preserve"> Prefeito Municipal</w:t>
      </w:r>
    </w:p>
    <w:p w:rsidR="00127550" w:rsidRDefault="00127550" w:rsidP="00127550">
      <w:pPr>
        <w:ind w:firstLine="567"/>
        <w:jc w:val="both"/>
      </w:pPr>
      <w:bookmarkStart w:id="0" w:name="_GoBack"/>
      <w:bookmarkEnd w:id="0"/>
    </w:p>
    <w:sectPr w:rsidR="001275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550"/>
    <w:rsid w:val="00127550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417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2014-04-29T15:10:00Z</dcterms:created>
  <dcterms:modified xsi:type="dcterms:W3CDTF">2014-04-29T15:10:00Z</dcterms:modified>
</cp:coreProperties>
</file>