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5A" w:rsidRPr="003C5F5A" w:rsidRDefault="00B456C0" w:rsidP="003C5F5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LEI Nº 568</w:t>
      </w:r>
      <w:r w:rsidR="003C5F5A" w:rsidRPr="003C5F5A">
        <w:rPr>
          <w:rFonts w:ascii="Times New Roman" w:hAnsi="Times New Roman"/>
          <w:b/>
          <w:sz w:val="24"/>
          <w:szCs w:val="24"/>
        </w:rPr>
        <w:t>9/16</w:t>
      </w:r>
    </w:p>
    <w:p w:rsidR="003C5F5A" w:rsidRPr="003C5F5A" w:rsidRDefault="003C5F5A" w:rsidP="003C5F5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3C5F5A" w:rsidRPr="003C5F5A" w:rsidRDefault="003C5F5A" w:rsidP="003C5F5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3C5F5A" w:rsidRPr="003C5F5A" w:rsidRDefault="003C5F5A" w:rsidP="003C5F5A">
      <w:pPr>
        <w:pStyle w:val="SemEspaamento"/>
        <w:ind w:left="2835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3C5F5A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3C5F5A" w:rsidRPr="003C5F5A" w:rsidRDefault="003C5F5A" w:rsidP="003C5F5A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3C5F5A" w:rsidRPr="003C5F5A" w:rsidRDefault="003C5F5A" w:rsidP="003C5F5A">
      <w:pPr>
        <w:pStyle w:val="SemEspaamento"/>
        <w:ind w:firstLine="2835"/>
        <w:rPr>
          <w:rFonts w:ascii="Times New Roman" w:hAnsi="Times New Roman"/>
          <w:bCs/>
          <w:sz w:val="24"/>
          <w:szCs w:val="24"/>
        </w:rPr>
      </w:pPr>
      <w:r w:rsidRPr="003C5F5A">
        <w:rPr>
          <w:rFonts w:ascii="Times New Roman" w:hAnsi="Times New Roman"/>
          <w:b/>
          <w:bCs/>
          <w:sz w:val="24"/>
          <w:szCs w:val="24"/>
        </w:rPr>
        <w:t>Autor: Poder Executivo</w:t>
      </w:r>
    </w:p>
    <w:p w:rsidR="003C5F5A" w:rsidRPr="003C5F5A" w:rsidRDefault="003C5F5A" w:rsidP="003C5F5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3C5F5A" w:rsidRPr="003C5F5A" w:rsidRDefault="003C5F5A" w:rsidP="003C5F5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3C5F5A" w:rsidRPr="003C5F5A" w:rsidRDefault="003C5F5A" w:rsidP="003C5F5A">
      <w:pPr>
        <w:pStyle w:val="SemEspaamento"/>
        <w:ind w:firstLine="2835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3C5F5A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3C5F5A" w:rsidRDefault="003C5F5A" w:rsidP="003C5F5A">
      <w:pPr>
        <w:pStyle w:val="SemEspaamento"/>
        <w:ind w:firstLine="2835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3C5F5A" w:rsidRDefault="003C5F5A" w:rsidP="003C5F5A">
      <w:pPr>
        <w:pStyle w:val="SemEspaamento"/>
        <w:ind w:firstLine="2835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3C5F5A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3C5F5A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 no valor de R$1.368.822,00 (Hum milhão, trezentos e sessenta e oito mil, oitocentos e vinte e dois reais),  para a dotação abaixo discriminada, com recurso do Funtran, para execução do Plano de Mobilidade Urbana da Secretaria Municipal de Transporte e Trânsito.</w:t>
      </w:r>
    </w:p>
    <w:p w:rsidR="003C5F5A" w:rsidRDefault="003C5F5A" w:rsidP="003C5F5A">
      <w:pPr>
        <w:tabs>
          <w:tab w:val="left" w:pos="2835"/>
          <w:tab w:val="left" w:pos="4564"/>
        </w:tabs>
        <w:ind w:left="-284"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85"/>
        <w:gridCol w:w="1133"/>
        <w:gridCol w:w="4753"/>
        <w:gridCol w:w="1342"/>
      </w:tblGrid>
      <w:tr w:rsidR="003C5F5A" w:rsidTr="003C5F5A">
        <w:trPr>
          <w:trHeight w:val="45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>VALOR R$</w:t>
            </w:r>
          </w:p>
        </w:tc>
      </w:tr>
      <w:tr w:rsidR="003C5F5A" w:rsidTr="003C5F5A">
        <w:trPr>
          <w:trHeight w:val="45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>ÓRGÃO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>PREFEITURA MUNICIPAL DE POUSO ALEGRE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5F5A" w:rsidTr="003C5F5A">
        <w:trPr>
          <w:trHeight w:val="46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Secretaria Municipal de Transporte e Trânsito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F5A" w:rsidTr="003C5F5A">
        <w:trPr>
          <w:trHeight w:val="30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Subunidade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 xml:space="preserve">Recurso </w:t>
            </w:r>
            <w:proofErr w:type="spellStart"/>
            <w:r w:rsidRPr="003C5F5A">
              <w:rPr>
                <w:rFonts w:ascii="Arial" w:hAnsi="Arial" w:cs="Arial"/>
                <w:b/>
                <w:sz w:val="18"/>
                <w:szCs w:val="18"/>
              </w:rPr>
              <w:t>Funtran</w:t>
            </w:r>
            <w:proofErr w:type="spellEnd"/>
            <w:r w:rsidRPr="003C5F5A">
              <w:rPr>
                <w:rFonts w:ascii="Arial" w:hAnsi="Arial" w:cs="Arial"/>
                <w:b/>
                <w:sz w:val="18"/>
                <w:szCs w:val="18"/>
              </w:rPr>
              <w:t xml:space="preserve"> – Zona Azul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F5A" w:rsidTr="003C5F5A">
        <w:trPr>
          <w:trHeight w:val="30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Urbanismo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F5A" w:rsidTr="003C5F5A">
        <w:trPr>
          <w:trHeight w:val="45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5F5A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caps/>
                <w:sz w:val="18"/>
                <w:szCs w:val="18"/>
              </w:rPr>
            </w:pPr>
            <w:proofErr w:type="spellStart"/>
            <w:r w:rsidRPr="003C5F5A">
              <w:rPr>
                <w:rFonts w:ascii="Arial" w:hAnsi="Arial" w:cs="Arial"/>
                <w:sz w:val="18"/>
                <w:szCs w:val="18"/>
              </w:rPr>
              <w:t>Infraestrutura</w:t>
            </w:r>
            <w:proofErr w:type="spellEnd"/>
            <w:r w:rsidRPr="003C5F5A">
              <w:rPr>
                <w:rFonts w:ascii="Arial" w:hAnsi="Arial" w:cs="Arial"/>
                <w:sz w:val="18"/>
                <w:szCs w:val="18"/>
              </w:rPr>
              <w:t xml:space="preserve"> Urbana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F5A" w:rsidTr="003C5F5A">
        <w:trPr>
          <w:trHeight w:val="72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0015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Pouso Alegre com mais Qualidade e Segurança no Trânsito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F5A" w:rsidTr="003C5F5A">
        <w:trPr>
          <w:trHeight w:val="45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2300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Plano de Mobilidade Urbana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3C5F5A" w:rsidTr="003C5F5A">
        <w:trPr>
          <w:trHeight w:val="61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>3390.39.00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C5F5A">
              <w:rPr>
                <w:rFonts w:ascii="Arial" w:hAnsi="Arial" w:cs="Arial"/>
                <w:b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>1.368.822,00</w:t>
            </w:r>
          </w:p>
        </w:tc>
      </w:tr>
    </w:tbl>
    <w:p w:rsidR="003C5F5A" w:rsidRDefault="003C5F5A" w:rsidP="003C5F5A">
      <w:pPr>
        <w:pStyle w:val="SemEspaamento"/>
      </w:pPr>
    </w:p>
    <w:p w:rsidR="003C5F5A" w:rsidRDefault="003C5F5A" w:rsidP="003C5F5A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3C5F5A">
        <w:rPr>
          <w:rFonts w:ascii="Times New Roman" w:hAnsi="Times New Roman"/>
          <w:b/>
          <w:sz w:val="24"/>
          <w:szCs w:val="24"/>
        </w:rPr>
        <w:t>Art. 2º</w:t>
      </w:r>
      <w:r w:rsidRPr="003C5F5A">
        <w:rPr>
          <w:rFonts w:ascii="Times New Roman" w:hAnsi="Times New Roman"/>
          <w:sz w:val="24"/>
          <w:szCs w:val="24"/>
        </w:rPr>
        <w:t xml:space="preserve"> Para ocorrer o crédito indicado no artigo anterior será utilizado o recurso da anulação da seguinte dotação do orçamento vigente.</w:t>
      </w:r>
    </w:p>
    <w:p w:rsidR="003C5F5A" w:rsidRPr="003C5F5A" w:rsidRDefault="003C5F5A" w:rsidP="003C5F5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5"/>
        <w:gridCol w:w="1143"/>
        <w:gridCol w:w="4697"/>
        <w:gridCol w:w="1398"/>
      </w:tblGrid>
      <w:tr w:rsidR="003C5F5A" w:rsidTr="003C5F5A">
        <w:trPr>
          <w:trHeight w:val="14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>VALOR R$</w:t>
            </w:r>
          </w:p>
        </w:tc>
      </w:tr>
      <w:tr w:rsidR="003C5F5A" w:rsidTr="003C5F5A">
        <w:trPr>
          <w:trHeight w:val="14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>ÓRGÃO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>PREFEITURA MUNICIPAL DE POUSO ALEGRE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F5A" w:rsidTr="003C5F5A">
        <w:trPr>
          <w:trHeight w:val="14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Secretaria Municipal de Transporte e Trânsito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F5A" w:rsidTr="003C5F5A">
        <w:trPr>
          <w:trHeight w:val="304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lastRenderedPageBreak/>
              <w:t>Subunidade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 xml:space="preserve">Recurso </w:t>
            </w:r>
            <w:proofErr w:type="spellStart"/>
            <w:r w:rsidRPr="003C5F5A">
              <w:rPr>
                <w:rFonts w:ascii="Arial" w:hAnsi="Arial" w:cs="Arial"/>
                <w:b/>
                <w:sz w:val="18"/>
                <w:szCs w:val="18"/>
              </w:rPr>
              <w:t>Funtran</w:t>
            </w:r>
            <w:proofErr w:type="spellEnd"/>
            <w:r w:rsidRPr="003C5F5A">
              <w:rPr>
                <w:rFonts w:ascii="Arial" w:hAnsi="Arial" w:cs="Arial"/>
                <w:b/>
                <w:sz w:val="18"/>
                <w:szCs w:val="18"/>
              </w:rPr>
              <w:t xml:space="preserve"> – Zona Azul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F5A" w:rsidTr="003C5F5A">
        <w:trPr>
          <w:trHeight w:val="459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Urbanismo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F5A" w:rsidTr="003C5F5A">
        <w:trPr>
          <w:trHeight w:val="47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5F5A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caps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Infra Estrutura Urbana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F5A" w:rsidTr="003C5F5A">
        <w:trPr>
          <w:trHeight w:val="74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0015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Pouso Alegre com mais Qualidade e Segurança no Trânsito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3C5F5A" w:rsidTr="003C5F5A">
        <w:trPr>
          <w:trHeight w:val="459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1331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sz w:val="18"/>
                <w:szCs w:val="18"/>
              </w:rPr>
            </w:pPr>
            <w:r w:rsidRPr="003C5F5A">
              <w:rPr>
                <w:rFonts w:ascii="Arial" w:hAnsi="Arial" w:cs="Arial"/>
                <w:sz w:val="18"/>
                <w:szCs w:val="18"/>
              </w:rPr>
              <w:t>Plano de Mobilidade Urbana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pt-BR"/>
              </w:rPr>
            </w:pPr>
          </w:p>
        </w:tc>
      </w:tr>
      <w:tr w:rsidR="003C5F5A" w:rsidTr="003C5F5A">
        <w:trPr>
          <w:trHeight w:val="731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>4490.51.00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>Obras e Instalações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5A" w:rsidRPr="003C5F5A" w:rsidRDefault="003C5F5A" w:rsidP="003C5F5A">
            <w:pPr>
              <w:tabs>
                <w:tab w:val="left" w:pos="45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5F5A">
              <w:rPr>
                <w:rFonts w:ascii="Arial" w:hAnsi="Arial" w:cs="Arial"/>
                <w:b/>
                <w:sz w:val="18"/>
                <w:szCs w:val="18"/>
              </w:rPr>
              <w:t>1.368.822,00</w:t>
            </w:r>
          </w:p>
        </w:tc>
      </w:tr>
      <w:tr w:rsidR="003C5F5A" w:rsidTr="003C5F5A">
        <w:trPr>
          <w:trHeight w:val="1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5A" w:rsidRDefault="003C5F5A" w:rsidP="00FA13F4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5F5A" w:rsidRDefault="003C5F5A" w:rsidP="00FA13F4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5A" w:rsidRDefault="003C5F5A" w:rsidP="00FA13F4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5A" w:rsidRDefault="003C5F5A" w:rsidP="00FA13F4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</w:tc>
      </w:tr>
    </w:tbl>
    <w:p w:rsidR="003C5F5A" w:rsidRDefault="003C5F5A" w:rsidP="003C5F5A">
      <w:pPr>
        <w:pStyle w:val="SemEspaamento"/>
      </w:pPr>
    </w:p>
    <w:p w:rsidR="003C5F5A" w:rsidRPr="003C5F5A" w:rsidRDefault="003C5F5A" w:rsidP="003C5F5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  <w:r w:rsidRPr="00F770A6">
        <w:rPr>
          <w:rFonts w:ascii="Times New Roman" w:hAnsi="Times New Roman"/>
          <w:b/>
          <w:sz w:val="24"/>
          <w:szCs w:val="24"/>
        </w:rPr>
        <w:t>Art. 3º</w:t>
      </w:r>
      <w:r w:rsidR="00F770A6">
        <w:rPr>
          <w:rFonts w:ascii="Times New Roman" w:hAnsi="Times New Roman"/>
          <w:sz w:val="24"/>
          <w:szCs w:val="24"/>
        </w:rPr>
        <w:t xml:space="preserve"> </w:t>
      </w:r>
      <w:r w:rsidRPr="003C5F5A">
        <w:rPr>
          <w:rFonts w:ascii="Times New Roman" w:hAnsi="Times New Roman"/>
          <w:sz w:val="24"/>
          <w:szCs w:val="24"/>
        </w:rPr>
        <w:t>Os referidos elementos de despesa passam a fazer parte da Lei Orçamentária de 2016.</w:t>
      </w:r>
    </w:p>
    <w:p w:rsidR="00F770A6" w:rsidRDefault="00F770A6" w:rsidP="003C5F5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3C5F5A" w:rsidRPr="003C5F5A" w:rsidRDefault="00F770A6" w:rsidP="003C5F5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  <w:r w:rsidRPr="00F770A6">
        <w:rPr>
          <w:rFonts w:ascii="Times New Roman" w:hAnsi="Times New Roman"/>
          <w:b/>
          <w:sz w:val="24"/>
          <w:szCs w:val="24"/>
        </w:rPr>
        <w:t>Art. 4º</w:t>
      </w:r>
      <w:r w:rsidR="003C5F5A" w:rsidRPr="003C5F5A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F770A6" w:rsidRDefault="00F770A6" w:rsidP="003C5F5A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231E54" w:rsidRDefault="00F770A6" w:rsidP="00F770A6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  <w:r w:rsidRPr="00F770A6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="003C5F5A" w:rsidRPr="003C5F5A">
        <w:rPr>
          <w:rFonts w:ascii="Times New Roman" w:hAnsi="Times New Roman"/>
          <w:sz w:val="24"/>
          <w:szCs w:val="24"/>
        </w:rPr>
        <w:t>Revogam-se as disposições em contrário.</w:t>
      </w:r>
    </w:p>
    <w:p w:rsidR="00F770A6" w:rsidRDefault="00F770A6" w:rsidP="00F770A6">
      <w:pPr>
        <w:pStyle w:val="SemEspaamento"/>
        <w:rPr>
          <w:rFonts w:ascii="Times New Roman" w:hAnsi="Times New Roman"/>
          <w:sz w:val="24"/>
          <w:szCs w:val="24"/>
        </w:rPr>
      </w:pPr>
    </w:p>
    <w:p w:rsidR="00F770A6" w:rsidRDefault="00F770A6" w:rsidP="00F770A6">
      <w:pPr>
        <w:pStyle w:val="SemEspaamento"/>
        <w:rPr>
          <w:rFonts w:ascii="Times New Roman" w:hAnsi="Times New Roman"/>
          <w:sz w:val="24"/>
          <w:szCs w:val="24"/>
        </w:rPr>
      </w:pPr>
    </w:p>
    <w:p w:rsidR="00F770A6" w:rsidRDefault="00B456C0" w:rsidP="00F770A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 Municipal de Pouso Alegre, 20</w:t>
      </w:r>
      <w:r w:rsidR="00F770A6">
        <w:rPr>
          <w:rFonts w:ascii="Times New Roman" w:hAnsi="Times New Roman"/>
          <w:sz w:val="24"/>
          <w:szCs w:val="24"/>
        </w:rPr>
        <w:t xml:space="preserve"> de Maio de 2016.</w:t>
      </w:r>
    </w:p>
    <w:p w:rsidR="00F770A6" w:rsidRDefault="00F770A6" w:rsidP="00F770A6">
      <w:pPr>
        <w:pStyle w:val="SemEspaamento"/>
        <w:rPr>
          <w:rFonts w:ascii="Times New Roman" w:hAnsi="Times New Roman"/>
          <w:sz w:val="24"/>
          <w:szCs w:val="24"/>
        </w:rPr>
      </w:pPr>
    </w:p>
    <w:p w:rsidR="00F770A6" w:rsidRDefault="00F770A6" w:rsidP="00F770A6">
      <w:pPr>
        <w:pStyle w:val="SemEspaamento"/>
        <w:rPr>
          <w:rFonts w:ascii="Times New Roman" w:hAnsi="Times New Roman"/>
          <w:sz w:val="24"/>
          <w:szCs w:val="24"/>
        </w:rPr>
      </w:pPr>
    </w:p>
    <w:p w:rsidR="00B456C0" w:rsidRDefault="00B456C0" w:rsidP="00F770A6">
      <w:pPr>
        <w:pStyle w:val="SemEspaamento"/>
        <w:rPr>
          <w:rFonts w:ascii="Times New Roman" w:hAnsi="Times New Roman"/>
          <w:sz w:val="24"/>
          <w:szCs w:val="24"/>
        </w:rPr>
      </w:pPr>
    </w:p>
    <w:p w:rsidR="00B456C0" w:rsidRPr="00B456C0" w:rsidRDefault="00B456C0" w:rsidP="00B456C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B456C0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B456C0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B456C0" w:rsidRPr="00B456C0" w:rsidRDefault="00B456C0" w:rsidP="00B456C0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B456C0">
        <w:rPr>
          <w:rFonts w:ascii="Times New Roman" w:hAnsi="Times New Roman"/>
          <w:sz w:val="20"/>
          <w:szCs w:val="20"/>
        </w:rPr>
        <w:t>PREFEITO MUNICIPAL</w:t>
      </w:r>
    </w:p>
    <w:p w:rsidR="00B456C0" w:rsidRDefault="00B456C0" w:rsidP="00B456C0">
      <w:pPr>
        <w:pStyle w:val="SemEspaamento"/>
        <w:jc w:val="center"/>
        <w:rPr>
          <w:szCs w:val="24"/>
        </w:rPr>
      </w:pPr>
    </w:p>
    <w:p w:rsidR="00B456C0" w:rsidRDefault="00B456C0" w:rsidP="00B456C0">
      <w:pPr>
        <w:pStyle w:val="SemEspaamento"/>
        <w:jc w:val="center"/>
        <w:rPr>
          <w:szCs w:val="24"/>
        </w:rPr>
      </w:pPr>
    </w:p>
    <w:p w:rsidR="00B456C0" w:rsidRDefault="00B456C0" w:rsidP="00B456C0">
      <w:pPr>
        <w:pStyle w:val="SemEspaamento"/>
        <w:jc w:val="center"/>
        <w:rPr>
          <w:szCs w:val="24"/>
        </w:rPr>
      </w:pPr>
    </w:p>
    <w:p w:rsidR="00B456C0" w:rsidRPr="00B456C0" w:rsidRDefault="00B456C0" w:rsidP="00B456C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B456C0">
        <w:rPr>
          <w:rFonts w:ascii="Times New Roman" w:hAnsi="Times New Roman"/>
          <w:sz w:val="24"/>
          <w:szCs w:val="24"/>
        </w:rPr>
        <w:t>Vagner Márcio de Souza</w:t>
      </w:r>
    </w:p>
    <w:p w:rsidR="00B456C0" w:rsidRPr="00B456C0" w:rsidRDefault="00B456C0" w:rsidP="00B456C0">
      <w:pPr>
        <w:spacing w:line="283" w:lineRule="auto"/>
        <w:jc w:val="center"/>
        <w:rPr>
          <w:rFonts w:ascii="Times New Roman" w:hAnsi="Times New Roman"/>
          <w:color w:val="000000"/>
        </w:rPr>
      </w:pPr>
      <w:r w:rsidRPr="00B456C0">
        <w:rPr>
          <w:rFonts w:ascii="Times New Roman" w:hAnsi="Times New Roman"/>
          <w:sz w:val="20"/>
          <w:szCs w:val="20"/>
        </w:rPr>
        <w:t>CHEFE DE GABINETE</w:t>
      </w:r>
    </w:p>
    <w:p w:rsidR="00B456C0" w:rsidRDefault="00B456C0" w:rsidP="00F770A6">
      <w:pPr>
        <w:pStyle w:val="SemEspaamento"/>
        <w:rPr>
          <w:rFonts w:ascii="Times New Roman" w:hAnsi="Times New Roman"/>
          <w:sz w:val="24"/>
          <w:szCs w:val="24"/>
        </w:rPr>
      </w:pPr>
    </w:p>
    <w:sectPr w:rsidR="00B456C0" w:rsidSect="003C5F5A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C5F5A"/>
    <w:rsid w:val="0000039F"/>
    <w:rsid w:val="000005AD"/>
    <w:rsid w:val="000007F8"/>
    <w:rsid w:val="00000834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9FC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EC1"/>
    <w:rsid w:val="00015248"/>
    <w:rsid w:val="000153C7"/>
    <w:rsid w:val="00015877"/>
    <w:rsid w:val="00015978"/>
    <w:rsid w:val="000159DB"/>
    <w:rsid w:val="00016204"/>
    <w:rsid w:val="00016250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92B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97D"/>
    <w:rsid w:val="00026A91"/>
    <w:rsid w:val="00026D98"/>
    <w:rsid w:val="00026DCE"/>
    <w:rsid w:val="00027052"/>
    <w:rsid w:val="0002712E"/>
    <w:rsid w:val="000272AB"/>
    <w:rsid w:val="000273B7"/>
    <w:rsid w:val="0002751D"/>
    <w:rsid w:val="000276E1"/>
    <w:rsid w:val="0002783C"/>
    <w:rsid w:val="000279F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A3C"/>
    <w:rsid w:val="00035B8E"/>
    <w:rsid w:val="00036022"/>
    <w:rsid w:val="00036376"/>
    <w:rsid w:val="00036658"/>
    <w:rsid w:val="00036B4F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B4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E39"/>
    <w:rsid w:val="00096F37"/>
    <w:rsid w:val="0009714B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97"/>
    <w:rsid w:val="000A7EA0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331"/>
    <w:rsid w:val="000C05AF"/>
    <w:rsid w:val="000C0B53"/>
    <w:rsid w:val="000C0DC5"/>
    <w:rsid w:val="000C0DF2"/>
    <w:rsid w:val="000C10FF"/>
    <w:rsid w:val="000C1226"/>
    <w:rsid w:val="000C1270"/>
    <w:rsid w:val="000C12E9"/>
    <w:rsid w:val="000C176A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3FE4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4D03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669"/>
    <w:rsid w:val="000E3932"/>
    <w:rsid w:val="000E39CB"/>
    <w:rsid w:val="000E3DE4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7E"/>
    <w:rsid w:val="000F2FF1"/>
    <w:rsid w:val="000F3513"/>
    <w:rsid w:val="000F361F"/>
    <w:rsid w:val="000F366A"/>
    <w:rsid w:val="000F380D"/>
    <w:rsid w:val="000F46AD"/>
    <w:rsid w:val="000F46C1"/>
    <w:rsid w:val="000F47AC"/>
    <w:rsid w:val="000F4830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5923"/>
    <w:rsid w:val="001161D4"/>
    <w:rsid w:val="00116D22"/>
    <w:rsid w:val="00117308"/>
    <w:rsid w:val="00117520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935"/>
    <w:rsid w:val="00121F2C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FA7"/>
    <w:rsid w:val="001410ED"/>
    <w:rsid w:val="001413B8"/>
    <w:rsid w:val="001415FF"/>
    <w:rsid w:val="001418D5"/>
    <w:rsid w:val="00141F7E"/>
    <w:rsid w:val="00142095"/>
    <w:rsid w:val="001423FB"/>
    <w:rsid w:val="001429EE"/>
    <w:rsid w:val="00142A51"/>
    <w:rsid w:val="00142E74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A16"/>
    <w:rsid w:val="00147CA9"/>
    <w:rsid w:val="00147E02"/>
    <w:rsid w:val="00147E0E"/>
    <w:rsid w:val="00147EAE"/>
    <w:rsid w:val="0015007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98"/>
    <w:rsid w:val="001540A6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B3D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5BD"/>
    <w:rsid w:val="001936CB"/>
    <w:rsid w:val="00193A74"/>
    <w:rsid w:val="00193D95"/>
    <w:rsid w:val="00193EBD"/>
    <w:rsid w:val="00194161"/>
    <w:rsid w:val="0019491E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307"/>
    <w:rsid w:val="001C332B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D2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5E5B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E7A92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10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44B3"/>
    <w:rsid w:val="002744E8"/>
    <w:rsid w:val="00274513"/>
    <w:rsid w:val="00274573"/>
    <w:rsid w:val="0027464A"/>
    <w:rsid w:val="00274CA0"/>
    <w:rsid w:val="00274D50"/>
    <w:rsid w:val="00274D61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568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559"/>
    <w:rsid w:val="0029563C"/>
    <w:rsid w:val="00295D29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9B6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A6B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619"/>
    <w:rsid w:val="00322F3D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7E2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324B"/>
    <w:rsid w:val="0037351E"/>
    <w:rsid w:val="0037388C"/>
    <w:rsid w:val="00373C07"/>
    <w:rsid w:val="0037417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5C8C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87A"/>
    <w:rsid w:val="003A1B04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3059"/>
    <w:rsid w:val="003A3317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38C"/>
    <w:rsid w:val="003B494F"/>
    <w:rsid w:val="003B4D64"/>
    <w:rsid w:val="003B51D0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5F5A"/>
    <w:rsid w:val="003C6314"/>
    <w:rsid w:val="003C64D1"/>
    <w:rsid w:val="003C65BD"/>
    <w:rsid w:val="003C66AD"/>
    <w:rsid w:val="003C68FA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C3"/>
    <w:rsid w:val="003E2CEE"/>
    <w:rsid w:val="003E2F57"/>
    <w:rsid w:val="003E345F"/>
    <w:rsid w:val="003E348F"/>
    <w:rsid w:val="003E35FC"/>
    <w:rsid w:val="003E367B"/>
    <w:rsid w:val="003E36A8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CFC"/>
    <w:rsid w:val="00434F3B"/>
    <w:rsid w:val="00435239"/>
    <w:rsid w:val="00435982"/>
    <w:rsid w:val="00435DED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F31"/>
    <w:rsid w:val="00442096"/>
    <w:rsid w:val="004420EA"/>
    <w:rsid w:val="00442359"/>
    <w:rsid w:val="00442C19"/>
    <w:rsid w:val="00442D4B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6B0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DAD"/>
    <w:rsid w:val="00455F0E"/>
    <w:rsid w:val="00456275"/>
    <w:rsid w:val="00456326"/>
    <w:rsid w:val="004564CD"/>
    <w:rsid w:val="00456516"/>
    <w:rsid w:val="0045661B"/>
    <w:rsid w:val="0045669F"/>
    <w:rsid w:val="00456CFE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CE9"/>
    <w:rsid w:val="00460E84"/>
    <w:rsid w:val="00460EC9"/>
    <w:rsid w:val="004611DF"/>
    <w:rsid w:val="00461B08"/>
    <w:rsid w:val="00461C27"/>
    <w:rsid w:val="00461E2D"/>
    <w:rsid w:val="00461F75"/>
    <w:rsid w:val="00462051"/>
    <w:rsid w:val="00462B2F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4C"/>
    <w:rsid w:val="0046483A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4E2"/>
    <w:rsid w:val="004775B0"/>
    <w:rsid w:val="004776D0"/>
    <w:rsid w:val="00477812"/>
    <w:rsid w:val="00477AFF"/>
    <w:rsid w:val="00477BA0"/>
    <w:rsid w:val="004804BA"/>
    <w:rsid w:val="00480694"/>
    <w:rsid w:val="004807E2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34F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C85"/>
    <w:rsid w:val="00531F5A"/>
    <w:rsid w:val="00531FA0"/>
    <w:rsid w:val="005321BE"/>
    <w:rsid w:val="00532C79"/>
    <w:rsid w:val="00532E4C"/>
    <w:rsid w:val="0053317F"/>
    <w:rsid w:val="00533345"/>
    <w:rsid w:val="005336D2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ED"/>
    <w:rsid w:val="00535266"/>
    <w:rsid w:val="005352CC"/>
    <w:rsid w:val="005354F7"/>
    <w:rsid w:val="0053571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02C"/>
    <w:rsid w:val="00542535"/>
    <w:rsid w:val="00542B9D"/>
    <w:rsid w:val="00542BA0"/>
    <w:rsid w:val="00542BE5"/>
    <w:rsid w:val="0054312F"/>
    <w:rsid w:val="00543458"/>
    <w:rsid w:val="005435CC"/>
    <w:rsid w:val="005435E5"/>
    <w:rsid w:val="0054365D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825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37B"/>
    <w:rsid w:val="005626A6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CCB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C6D"/>
    <w:rsid w:val="00587CE1"/>
    <w:rsid w:val="00587FF1"/>
    <w:rsid w:val="00590044"/>
    <w:rsid w:val="0059068E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A5D"/>
    <w:rsid w:val="005F2C27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068"/>
    <w:rsid w:val="005F5295"/>
    <w:rsid w:val="005F5399"/>
    <w:rsid w:val="005F54D7"/>
    <w:rsid w:val="005F5600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6FE9"/>
    <w:rsid w:val="006075D5"/>
    <w:rsid w:val="006075EC"/>
    <w:rsid w:val="00607790"/>
    <w:rsid w:val="00607A81"/>
    <w:rsid w:val="006104D7"/>
    <w:rsid w:val="0061077D"/>
    <w:rsid w:val="00610993"/>
    <w:rsid w:val="00610A6D"/>
    <w:rsid w:val="00610BA2"/>
    <w:rsid w:val="00610C04"/>
    <w:rsid w:val="00610C4E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828"/>
    <w:rsid w:val="00616C36"/>
    <w:rsid w:val="00616D41"/>
    <w:rsid w:val="00617527"/>
    <w:rsid w:val="006177FF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CB5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5A2"/>
    <w:rsid w:val="00655616"/>
    <w:rsid w:val="006556DE"/>
    <w:rsid w:val="006557CA"/>
    <w:rsid w:val="006558A1"/>
    <w:rsid w:val="00655A7C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67CFC"/>
    <w:rsid w:val="00667D05"/>
    <w:rsid w:val="00670278"/>
    <w:rsid w:val="00670338"/>
    <w:rsid w:val="006704D2"/>
    <w:rsid w:val="00670514"/>
    <w:rsid w:val="00670CEC"/>
    <w:rsid w:val="00670CF9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F88"/>
    <w:rsid w:val="00674FA8"/>
    <w:rsid w:val="006753E4"/>
    <w:rsid w:val="00675630"/>
    <w:rsid w:val="00675634"/>
    <w:rsid w:val="00675909"/>
    <w:rsid w:val="00675E7A"/>
    <w:rsid w:val="006764F0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5C3"/>
    <w:rsid w:val="006927EB"/>
    <w:rsid w:val="006928B2"/>
    <w:rsid w:val="00692E45"/>
    <w:rsid w:val="0069336F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290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5B0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2E2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D09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708"/>
    <w:rsid w:val="00767B60"/>
    <w:rsid w:val="00767C60"/>
    <w:rsid w:val="00767C79"/>
    <w:rsid w:val="00767CDB"/>
    <w:rsid w:val="00767E2A"/>
    <w:rsid w:val="00767F18"/>
    <w:rsid w:val="00770233"/>
    <w:rsid w:val="007705B8"/>
    <w:rsid w:val="00770660"/>
    <w:rsid w:val="0077087D"/>
    <w:rsid w:val="00770C15"/>
    <w:rsid w:val="00770EFF"/>
    <w:rsid w:val="007711C0"/>
    <w:rsid w:val="00771209"/>
    <w:rsid w:val="007713A9"/>
    <w:rsid w:val="00771484"/>
    <w:rsid w:val="00771574"/>
    <w:rsid w:val="00771BC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98"/>
    <w:rsid w:val="007879F3"/>
    <w:rsid w:val="00790431"/>
    <w:rsid w:val="00790447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DD"/>
    <w:rsid w:val="00794BF2"/>
    <w:rsid w:val="00794DB1"/>
    <w:rsid w:val="00794DC3"/>
    <w:rsid w:val="00794EC8"/>
    <w:rsid w:val="00795461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40E"/>
    <w:rsid w:val="007A7434"/>
    <w:rsid w:val="007A749E"/>
    <w:rsid w:val="007A7C23"/>
    <w:rsid w:val="007A7E2E"/>
    <w:rsid w:val="007B020F"/>
    <w:rsid w:val="007B0391"/>
    <w:rsid w:val="007B0510"/>
    <w:rsid w:val="007B0A58"/>
    <w:rsid w:val="007B0AF5"/>
    <w:rsid w:val="007B0BFB"/>
    <w:rsid w:val="007B0D61"/>
    <w:rsid w:val="007B0E23"/>
    <w:rsid w:val="007B0F7C"/>
    <w:rsid w:val="007B146C"/>
    <w:rsid w:val="007B2127"/>
    <w:rsid w:val="007B216F"/>
    <w:rsid w:val="007B27DC"/>
    <w:rsid w:val="007B27E2"/>
    <w:rsid w:val="007B2820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9C"/>
    <w:rsid w:val="007B5DFF"/>
    <w:rsid w:val="007B6056"/>
    <w:rsid w:val="007B6104"/>
    <w:rsid w:val="007B641A"/>
    <w:rsid w:val="007B6638"/>
    <w:rsid w:val="007B6662"/>
    <w:rsid w:val="007B6862"/>
    <w:rsid w:val="007B68A3"/>
    <w:rsid w:val="007B6B1D"/>
    <w:rsid w:val="007B6D72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7D0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67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6A8"/>
    <w:rsid w:val="007C573D"/>
    <w:rsid w:val="007C5A2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143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38"/>
    <w:rsid w:val="008040ED"/>
    <w:rsid w:val="008042E4"/>
    <w:rsid w:val="00804876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F99"/>
    <w:rsid w:val="008123DB"/>
    <w:rsid w:val="008124BB"/>
    <w:rsid w:val="00812579"/>
    <w:rsid w:val="0081257C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C5"/>
    <w:rsid w:val="00831028"/>
    <w:rsid w:val="008312E8"/>
    <w:rsid w:val="0083137B"/>
    <w:rsid w:val="008314FA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C45"/>
    <w:rsid w:val="00881CCF"/>
    <w:rsid w:val="00881D10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41B"/>
    <w:rsid w:val="0089783D"/>
    <w:rsid w:val="00897DCB"/>
    <w:rsid w:val="008A047E"/>
    <w:rsid w:val="008A0577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FB"/>
    <w:rsid w:val="008A4D48"/>
    <w:rsid w:val="008A5153"/>
    <w:rsid w:val="008A53E1"/>
    <w:rsid w:val="008A573A"/>
    <w:rsid w:val="008A5836"/>
    <w:rsid w:val="008A6844"/>
    <w:rsid w:val="008A6A23"/>
    <w:rsid w:val="008A6A6A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627A"/>
    <w:rsid w:val="008C64F9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7F5"/>
    <w:rsid w:val="008D4A25"/>
    <w:rsid w:val="008D4BC8"/>
    <w:rsid w:val="008D51A9"/>
    <w:rsid w:val="008D51FA"/>
    <w:rsid w:val="008D522F"/>
    <w:rsid w:val="008D54A3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442"/>
    <w:rsid w:val="009117F7"/>
    <w:rsid w:val="00911801"/>
    <w:rsid w:val="00911A9E"/>
    <w:rsid w:val="00911BED"/>
    <w:rsid w:val="00911E25"/>
    <w:rsid w:val="0091236D"/>
    <w:rsid w:val="0091263B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62E"/>
    <w:rsid w:val="009236CC"/>
    <w:rsid w:val="00923932"/>
    <w:rsid w:val="00923997"/>
    <w:rsid w:val="00923ABB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D91"/>
    <w:rsid w:val="00941FA6"/>
    <w:rsid w:val="0094241C"/>
    <w:rsid w:val="009426B1"/>
    <w:rsid w:val="00942B3B"/>
    <w:rsid w:val="0094348D"/>
    <w:rsid w:val="00943527"/>
    <w:rsid w:val="00943B1F"/>
    <w:rsid w:val="00944255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F60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B2"/>
    <w:rsid w:val="009B044D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786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9B"/>
    <w:rsid w:val="009F1B02"/>
    <w:rsid w:val="009F1B26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C6B"/>
    <w:rsid w:val="00A000F5"/>
    <w:rsid w:val="00A0018D"/>
    <w:rsid w:val="00A00202"/>
    <w:rsid w:val="00A00A20"/>
    <w:rsid w:val="00A00BB3"/>
    <w:rsid w:val="00A00D25"/>
    <w:rsid w:val="00A00E84"/>
    <w:rsid w:val="00A010D4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5999"/>
    <w:rsid w:val="00A162C5"/>
    <w:rsid w:val="00A165FE"/>
    <w:rsid w:val="00A1661C"/>
    <w:rsid w:val="00A167D9"/>
    <w:rsid w:val="00A1721F"/>
    <w:rsid w:val="00A172D2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4AC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DA0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D3"/>
    <w:rsid w:val="00A812BD"/>
    <w:rsid w:val="00A8149A"/>
    <w:rsid w:val="00A815EF"/>
    <w:rsid w:val="00A815FB"/>
    <w:rsid w:val="00A8177C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424"/>
    <w:rsid w:val="00A91ABB"/>
    <w:rsid w:val="00A91F5F"/>
    <w:rsid w:val="00A92201"/>
    <w:rsid w:val="00A9229E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27"/>
    <w:rsid w:val="00AA2245"/>
    <w:rsid w:val="00AA2352"/>
    <w:rsid w:val="00AA26D2"/>
    <w:rsid w:val="00AA29D1"/>
    <w:rsid w:val="00AA319F"/>
    <w:rsid w:val="00AA31F1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D0E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ED0"/>
    <w:rsid w:val="00AB709D"/>
    <w:rsid w:val="00AB75D6"/>
    <w:rsid w:val="00AB7766"/>
    <w:rsid w:val="00AB77A2"/>
    <w:rsid w:val="00AB7A1E"/>
    <w:rsid w:val="00AB7A7C"/>
    <w:rsid w:val="00AB7BF8"/>
    <w:rsid w:val="00AB7BFA"/>
    <w:rsid w:val="00AC00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FE"/>
    <w:rsid w:val="00AD407C"/>
    <w:rsid w:val="00AD41C7"/>
    <w:rsid w:val="00AD434B"/>
    <w:rsid w:val="00AD4883"/>
    <w:rsid w:val="00AD50C6"/>
    <w:rsid w:val="00AD56D2"/>
    <w:rsid w:val="00AD58B1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E0411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397"/>
    <w:rsid w:val="00AE250F"/>
    <w:rsid w:val="00AE28C2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B68"/>
    <w:rsid w:val="00B06E12"/>
    <w:rsid w:val="00B06F93"/>
    <w:rsid w:val="00B06FBC"/>
    <w:rsid w:val="00B071F4"/>
    <w:rsid w:val="00B072C0"/>
    <w:rsid w:val="00B07E32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204D1"/>
    <w:rsid w:val="00B20593"/>
    <w:rsid w:val="00B207F6"/>
    <w:rsid w:val="00B208C5"/>
    <w:rsid w:val="00B20B9B"/>
    <w:rsid w:val="00B20E49"/>
    <w:rsid w:val="00B21101"/>
    <w:rsid w:val="00B21220"/>
    <w:rsid w:val="00B2176E"/>
    <w:rsid w:val="00B218BD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27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07C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56C0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51"/>
    <w:rsid w:val="00B54786"/>
    <w:rsid w:val="00B54A6C"/>
    <w:rsid w:val="00B54BFF"/>
    <w:rsid w:val="00B54DE9"/>
    <w:rsid w:val="00B54EFD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EDB"/>
    <w:rsid w:val="00B6456E"/>
    <w:rsid w:val="00B646EC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2C57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88C"/>
    <w:rsid w:val="00BA69A5"/>
    <w:rsid w:val="00BA6CDB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21B"/>
    <w:rsid w:val="00BB130A"/>
    <w:rsid w:val="00BB13FC"/>
    <w:rsid w:val="00BB1CF8"/>
    <w:rsid w:val="00BB2074"/>
    <w:rsid w:val="00BB20AD"/>
    <w:rsid w:val="00BB233C"/>
    <w:rsid w:val="00BB26A2"/>
    <w:rsid w:val="00BB270F"/>
    <w:rsid w:val="00BB2826"/>
    <w:rsid w:val="00BB2898"/>
    <w:rsid w:val="00BB297D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3A6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A4"/>
    <w:rsid w:val="00BC6FCE"/>
    <w:rsid w:val="00BC7035"/>
    <w:rsid w:val="00BC73D7"/>
    <w:rsid w:val="00BC74A5"/>
    <w:rsid w:val="00BC7610"/>
    <w:rsid w:val="00BC7721"/>
    <w:rsid w:val="00BC7759"/>
    <w:rsid w:val="00BC7803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61AA"/>
    <w:rsid w:val="00BD635F"/>
    <w:rsid w:val="00BD63AF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3102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C4E"/>
    <w:rsid w:val="00BF2D01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09"/>
    <w:rsid w:val="00BF4860"/>
    <w:rsid w:val="00BF4E55"/>
    <w:rsid w:val="00BF4FD6"/>
    <w:rsid w:val="00BF52B8"/>
    <w:rsid w:val="00BF59A1"/>
    <w:rsid w:val="00BF5DDC"/>
    <w:rsid w:val="00BF5EB9"/>
    <w:rsid w:val="00BF61BE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8C3"/>
    <w:rsid w:val="00C01B1A"/>
    <w:rsid w:val="00C01B63"/>
    <w:rsid w:val="00C01F4D"/>
    <w:rsid w:val="00C02065"/>
    <w:rsid w:val="00C02458"/>
    <w:rsid w:val="00C02587"/>
    <w:rsid w:val="00C02F4F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42D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D8F"/>
    <w:rsid w:val="00C14F88"/>
    <w:rsid w:val="00C15011"/>
    <w:rsid w:val="00C15158"/>
    <w:rsid w:val="00C15499"/>
    <w:rsid w:val="00C156BD"/>
    <w:rsid w:val="00C15A81"/>
    <w:rsid w:val="00C160E1"/>
    <w:rsid w:val="00C162F6"/>
    <w:rsid w:val="00C1639F"/>
    <w:rsid w:val="00C16741"/>
    <w:rsid w:val="00C16901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A68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66F"/>
    <w:rsid w:val="00C97CC0"/>
    <w:rsid w:val="00CA0145"/>
    <w:rsid w:val="00CA0436"/>
    <w:rsid w:val="00CA07B1"/>
    <w:rsid w:val="00CA0BA9"/>
    <w:rsid w:val="00CA0C30"/>
    <w:rsid w:val="00CA0D03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3E07"/>
    <w:rsid w:val="00CC44E1"/>
    <w:rsid w:val="00CC45F2"/>
    <w:rsid w:val="00CC47F7"/>
    <w:rsid w:val="00CC4D5A"/>
    <w:rsid w:val="00CC5134"/>
    <w:rsid w:val="00CC5324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5A60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99A"/>
    <w:rsid w:val="00CE0CEB"/>
    <w:rsid w:val="00CE0D2D"/>
    <w:rsid w:val="00CE0EDE"/>
    <w:rsid w:val="00CE1378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EB"/>
    <w:rsid w:val="00D23033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473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6E50"/>
    <w:rsid w:val="00D36F8A"/>
    <w:rsid w:val="00D3709E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0D1"/>
    <w:rsid w:val="00D42491"/>
    <w:rsid w:val="00D425D2"/>
    <w:rsid w:val="00D428D8"/>
    <w:rsid w:val="00D42A5A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A69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88D"/>
    <w:rsid w:val="00D7790B"/>
    <w:rsid w:val="00D779C8"/>
    <w:rsid w:val="00D800DC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452"/>
    <w:rsid w:val="00D867A3"/>
    <w:rsid w:val="00D868F3"/>
    <w:rsid w:val="00D869BA"/>
    <w:rsid w:val="00D86B46"/>
    <w:rsid w:val="00D86F67"/>
    <w:rsid w:val="00D87051"/>
    <w:rsid w:val="00D876CC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4F69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720"/>
    <w:rsid w:val="00DA2A8F"/>
    <w:rsid w:val="00DA32A4"/>
    <w:rsid w:val="00DA3678"/>
    <w:rsid w:val="00DA3A34"/>
    <w:rsid w:val="00DA3B51"/>
    <w:rsid w:val="00DA3BC0"/>
    <w:rsid w:val="00DA4824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E0B"/>
    <w:rsid w:val="00DC6FE1"/>
    <w:rsid w:val="00DC7200"/>
    <w:rsid w:val="00DC7317"/>
    <w:rsid w:val="00DC7920"/>
    <w:rsid w:val="00DD0106"/>
    <w:rsid w:val="00DD013C"/>
    <w:rsid w:val="00DD06CA"/>
    <w:rsid w:val="00DD0792"/>
    <w:rsid w:val="00DD0A1F"/>
    <w:rsid w:val="00DD0A78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CC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A0D"/>
    <w:rsid w:val="00DE3037"/>
    <w:rsid w:val="00DE33E2"/>
    <w:rsid w:val="00DE358A"/>
    <w:rsid w:val="00DE3970"/>
    <w:rsid w:val="00DE3E7C"/>
    <w:rsid w:val="00DE4041"/>
    <w:rsid w:val="00DE4117"/>
    <w:rsid w:val="00DE42D2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AE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19E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AA7"/>
    <w:rsid w:val="00E06BF8"/>
    <w:rsid w:val="00E06E91"/>
    <w:rsid w:val="00E06F27"/>
    <w:rsid w:val="00E06F86"/>
    <w:rsid w:val="00E073A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19A"/>
    <w:rsid w:val="00E14301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4F9B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5B96"/>
    <w:rsid w:val="00E55D30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69F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888"/>
    <w:rsid w:val="00E82CD4"/>
    <w:rsid w:val="00E831C6"/>
    <w:rsid w:val="00E83622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C3"/>
    <w:rsid w:val="00E86FD3"/>
    <w:rsid w:val="00E8773C"/>
    <w:rsid w:val="00E87E0C"/>
    <w:rsid w:val="00E87EC2"/>
    <w:rsid w:val="00E87FAC"/>
    <w:rsid w:val="00E9011B"/>
    <w:rsid w:val="00E90185"/>
    <w:rsid w:val="00E90521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8B6"/>
    <w:rsid w:val="00EA298C"/>
    <w:rsid w:val="00EA29A1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32A"/>
    <w:rsid w:val="00EB3559"/>
    <w:rsid w:val="00EB387E"/>
    <w:rsid w:val="00EB3972"/>
    <w:rsid w:val="00EB3D6F"/>
    <w:rsid w:val="00EB494C"/>
    <w:rsid w:val="00EB4D9D"/>
    <w:rsid w:val="00EB4DE3"/>
    <w:rsid w:val="00EB4E6A"/>
    <w:rsid w:val="00EB4F63"/>
    <w:rsid w:val="00EB55C6"/>
    <w:rsid w:val="00EB56F9"/>
    <w:rsid w:val="00EB5B2F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F36"/>
    <w:rsid w:val="00ED51FA"/>
    <w:rsid w:val="00ED5435"/>
    <w:rsid w:val="00ED5580"/>
    <w:rsid w:val="00ED5A95"/>
    <w:rsid w:val="00ED5CDB"/>
    <w:rsid w:val="00ED5E52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3DF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402"/>
    <w:rsid w:val="00EF36C3"/>
    <w:rsid w:val="00EF4259"/>
    <w:rsid w:val="00EF499C"/>
    <w:rsid w:val="00EF4A95"/>
    <w:rsid w:val="00EF4ADF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12E1"/>
    <w:rsid w:val="00F014C1"/>
    <w:rsid w:val="00F01877"/>
    <w:rsid w:val="00F0189B"/>
    <w:rsid w:val="00F018BD"/>
    <w:rsid w:val="00F01920"/>
    <w:rsid w:val="00F01933"/>
    <w:rsid w:val="00F01BB9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8DD"/>
    <w:rsid w:val="00F20951"/>
    <w:rsid w:val="00F20CD4"/>
    <w:rsid w:val="00F20D9D"/>
    <w:rsid w:val="00F2119A"/>
    <w:rsid w:val="00F225FE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E8"/>
    <w:rsid w:val="00F32BFA"/>
    <w:rsid w:val="00F32EE6"/>
    <w:rsid w:val="00F33478"/>
    <w:rsid w:val="00F3348B"/>
    <w:rsid w:val="00F334EE"/>
    <w:rsid w:val="00F335DB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E7E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C48"/>
    <w:rsid w:val="00F66C5A"/>
    <w:rsid w:val="00F67291"/>
    <w:rsid w:val="00F67796"/>
    <w:rsid w:val="00F67807"/>
    <w:rsid w:val="00F67AD9"/>
    <w:rsid w:val="00F67C3C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3AD"/>
    <w:rsid w:val="00F7343E"/>
    <w:rsid w:val="00F738A6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474"/>
    <w:rsid w:val="00F769FD"/>
    <w:rsid w:val="00F76C3D"/>
    <w:rsid w:val="00F76CF1"/>
    <w:rsid w:val="00F770A6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14EE"/>
    <w:rsid w:val="00F815E4"/>
    <w:rsid w:val="00F81644"/>
    <w:rsid w:val="00F81792"/>
    <w:rsid w:val="00F818C3"/>
    <w:rsid w:val="00F81A43"/>
    <w:rsid w:val="00F81A5E"/>
    <w:rsid w:val="00F81AFA"/>
    <w:rsid w:val="00F81BBC"/>
    <w:rsid w:val="00F81DB7"/>
    <w:rsid w:val="00F81F4C"/>
    <w:rsid w:val="00F82971"/>
    <w:rsid w:val="00F82E14"/>
    <w:rsid w:val="00F82E36"/>
    <w:rsid w:val="00F82E6D"/>
    <w:rsid w:val="00F82FF3"/>
    <w:rsid w:val="00F831C0"/>
    <w:rsid w:val="00F83444"/>
    <w:rsid w:val="00F8348A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3D26"/>
    <w:rsid w:val="00FA415B"/>
    <w:rsid w:val="00FA4547"/>
    <w:rsid w:val="00FA476A"/>
    <w:rsid w:val="00FA4992"/>
    <w:rsid w:val="00FA4A0E"/>
    <w:rsid w:val="00FA51D3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A11"/>
    <w:rsid w:val="00FC2BA6"/>
    <w:rsid w:val="00FC2BB1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E2"/>
    <w:rsid w:val="00FC4527"/>
    <w:rsid w:val="00FC46DC"/>
    <w:rsid w:val="00FC4BFA"/>
    <w:rsid w:val="00FC4C63"/>
    <w:rsid w:val="00FC4CF5"/>
    <w:rsid w:val="00FC4FC8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6F02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E19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885"/>
    <w:rsid w:val="00FE7CDE"/>
    <w:rsid w:val="00FE7E12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38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F5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C5F5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77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2016-05-25T19:40:00Z</dcterms:created>
  <dcterms:modified xsi:type="dcterms:W3CDTF">2016-05-25T19:40:00Z</dcterms:modified>
</cp:coreProperties>
</file>