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001 ao Projeto de Lei Nº 815/2016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FE2511" w:rsidRPr="00865738" w:rsidRDefault="00C94212" w:rsidP="00FE2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SUPRIME O ARTIGO</w:t>
      </w:r>
      <w:r w:rsidR="00FE2511">
        <w:rPr>
          <w:b/>
        </w:rPr>
        <w:t xml:space="preserve"> 7º DO PROJETO DE LEI Nº 815/16 </w:t>
      </w:r>
      <w:r w:rsidR="00FE2511" w:rsidRPr="00416B18">
        <w:rPr>
          <w:b/>
        </w:rPr>
        <w:t xml:space="preserve">QUE </w:t>
      </w:r>
      <w:r w:rsidR="00FE2511">
        <w:rPr>
          <w:b/>
        </w:rPr>
        <w:t>‘</w:t>
      </w:r>
      <w:r w:rsidR="00FE2511" w:rsidRPr="00416B18">
        <w:rPr>
          <w:b/>
        </w:rPr>
        <w:t>ESTABELECE DIRETRIZES PARA OPERAÇÃO DO ESTACIONAMENTO ROTATIVO PAGO, DENOMINADO “ZONA AZUL”, AUTORIZA O CHEFE DO EXECUTIVO MUNICIPAL, MEDIANTE LICITAÇÃO PÚBLICA, NA MODALIDADE DE CONCORRÊNCIA, A CONCEDER A SUA EXPLORAÇÃO ONEROSAS, NAS VIAS E LOGRADOUROS PÚBLICOS DO MUNICÍPIO DE POUSO ALEGRE E DÁ OUTRAS PROVIDÊNCIAS</w:t>
      </w:r>
      <w:r w:rsidR="00FE2511">
        <w:rPr>
          <w:b/>
        </w:rPr>
        <w:t>’.</w:t>
      </w: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416B18" w:rsidRPr="00697A7A" w:rsidRDefault="00416B18" w:rsidP="00416B1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63594B"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 w:rsidRPr="00697A7A">
        <w:t xml:space="preserve">apresenta a seguinte Proposta de </w:t>
      </w:r>
      <w:r w:rsidR="0063594B" w:rsidRPr="00697A7A">
        <w:t>Emenda Nº 001 ao Projeto de Lei Nº 815/2016</w:t>
      </w:r>
      <w:r w:rsidR="00697A7A" w:rsidRPr="00697A7A">
        <w:t>:</w:t>
      </w:r>
    </w:p>
    <w:p w:rsidR="00A056D0" w:rsidRDefault="00A056D0" w:rsidP="00A056D0">
      <w:pPr>
        <w:ind w:firstLine="2835"/>
        <w:jc w:val="both"/>
      </w:pPr>
    </w:p>
    <w:p w:rsidR="00195094" w:rsidRPr="00195094" w:rsidRDefault="00195094" w:rsidP="00195094">
      <w:pPr>
        <w:spacing w:line="283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97A7A">
        <w:rPr>
          <w:b/>
          <w:color w:val="000000"/>
        </w:rPr>
        <w:tab/>
      </w:r>
      <w:r w:rsidR="00697A7A" w:rsidRPr="00697A7A">
        <w:rPr>
          <w:b/>
          <w:color w:val="000000"/>
        </w:rPr>
        <w:t>Art. 1º</w:t>
      </w:r>
      <w:r w:rsidRPr="00195094">
        <w:rPr>
          <w:color w:val="000000"/>
        </w:rPr>
        <w:t xml:space="preserve"> Fica suprimido o artigo 7º do Projeto de Lei nº 815/16</w:t>
      </w:r>
      <w:r w:rsidR="00697A7A">
        <w:rPr>
          <w:color w:val="000000"/>
        </w:rPr>
        <w:t>.</w:t>
      </w:r>
    </w:p>
    <w:p w:rsidR="00C94212" w:rsidRPr="00195094" w:rsidRDefault="00195094" w:rsidP="00195094">
      <w:pPr>
        <w:spacing w:line="283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97A7A">
        <w:rPr>
          <w:b/>
          <w:color w:val="000000"/>
        </w:rPr>
        <w:t>Art. 2º</w:t>
      </w:r>
      <w:r w:rsidRPr="00195094">
        <w:rPr>
          <w:color w:val="000000"/>
        </w:rPr>
        <w:t xml:space="preserve"> Revogadas as disposições em contrário</w:t>
      </w:r>
      <w:r w:rsidR="00697A7A">
        <w:rPr>
          <w:color w:val="000000"/>
        </w:rPr>
        <w:t>,</w:t>
      </w:r>
      <w:r w:rsidRPr="00195094">
        <w:rPr>
          <w:color w:val="000000"/>
        </w:rPr>
        <w:t xml:space="preserve"> esta Emenda entra em vigor na data de sua aprovação.</w:t>
      </w:r>
    </w:p>
    <w:p w:rsidR="00416B18" w:rsidRPr="00416B18" w:rsidRDefault="00416B18" w:rsidP="00195094">
      <w:pPr>
        <w:spacing w:line="283" w:lineRule="auto"/>
        <w:jc w:val="both"/>
        <w:rPr>
          <w:color w:val="000000"/>
        </w:rPr>
      </w:pP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29 de Setembro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697A7A" w:rsidRDefault="00697A7A" w:rsidP="00697A7A">
      <w:pPr>
        <w:ind w:firstLine="2835"/>
        <w:jc w:val="both"/>
        <w:rPr>
          <w:rFonts w:ascii="Arial" w:hAnsi="Arial" w:cs="Arial"/>
          <w:color w:val="000000"/>
          <w:sz w:val="20"/>
        </w:rPr>
      </w:pPr>
    </w:p>
    <w:p w:rsidR="00697A7A" w:rsidRDefault="00697A7A" w:rsidP="00697A7A">
      <w:pPr>
        <w:ind w:firstLine="2835"/>
        <w:jc w:val="both"/>
        <w:rPr>
          <w:rFonts w:ascii="Arial" w:hAnsi="Arial" w:cs="Arial"/>
          <w:color w:val="000000"/>
          <w:sz w:val="20"/>
        </w:rPr>
      </w:pPr>
    </w:p>
    <w:p w:rsidR="00697A7A" w:rsidRPr="00AB39F1" w:rsidRDefault="00697A7A" w:rsidP="00697A7A">
      <w:pPr>
        <w:ind w:firstLine="2835"/>
        <w:jc w:val="both"/>
      </w:pPr>
      <w:r w:rsidRPr="00AB39F1">
        <w:rPr>
          <w:color w:val="333333"/>
        </w:rPr>
        <w:t xml:space="preserve">O artigo 7° do referido </w:t>
      </w:r>
      <w:r>
        <w:rPr>
          <w:color w:val="333333"/>
        </w:rPr>
        <w:t>P</w:t>
      </w:r>
      <w:r w:rsidRPr="00AB39F1">
        <w:rPr>
          <w:color w:val="333333"/>
        </w:rPr>
        <w:t xml:space="preserve">rojeto de </w:t>
      </w:r>
      <w:r>
        <w:rPr>
          <w:color w:val="333333"/>
        </w:rPr>
        <w:t>L</w:t>
      </w:r>
      <w:r w:rsidRPr="00AB39F1">
        <w:rPr>
          <w:color w:val="333333"/>
        </w:rPr>
        <w:t xml:space="preserve">ei estabelece o pagamento de </w:t>
      </w:r>
      <w:r>
        <w:rPr>
          <w:color w:val="333333"/>
        </w:rPr>
        <w:t>R$ 20,00 a ser regulamentado por D</w:t>
      </w:r>
      <w:r w:rsidRPr="00AB39F1">
        <w:rPr>
          <w:color w:val="333333"/>
        </w:rPr>
        <w:t>ecreto, sem prejuízo da multa estabelecida no Código de Transito Brasileiro, trazendo assim duas penalidades a ser</w:t>
      </w:r>
      <w:r>
        <w:rPr>
          <w:color w:val="333333"/>
        </w:rPr>
        <w:t xml:space="preserve">em </w:t>
      </w:r>
      <w:r w:rsidRPr="00AB39F1">
        <w:rPr>
          <w:color w:val="333333"/>
        </w:rPr>
        <w:t>aplicada</w:t>
      </w:r>
      <w:r>
        <w:rPr>
          <w:color w:val="333333"/>
        </w:rPr>
        <w:t>s</w:t>
      </w:r>
      <w:r w:rsidRPr="00AB39F1">
        <w:rPr>
          <w:color w:val="333333"/>
        </w:rPr>
        <w:t xml:space="preserve"> ao</w:t>
      </w:r>
      <w:r>
        <w:rPr>
          <w:color w:val="333333"/>
        </w:rPr>
        <w:t>s</w:t>
      </w:r>
      <w:r w:rsidRPr="00AB39F1">
        <w:rPr>
          <w:color w:val="333333"/>
        </w:rPr>
        <w:t xml:space="preserve"> usuário</w:t>
      </w:r>
      <w:r>
        <w:rPr>
          <w:color w:val="333333"/>
        </w:rPr>
        <w:t>s</w:t>
      </w:r>
      <w:r w:rsidRPr="00AB39F1">
        <w:rPr>
          <w:color w:val="333333"/>
        </w:rPr>
        <w:t>, o que não se mostra justo. Sendo então necessária a sua exclusão.</w:t>
      </w:r>
    </w:p>
    <w:p w:rsidR="00C94212" w:rsidRDefault="00C94212" w:rsidP="006121C9">
      <w:pPr>
        <w:jc w:val="center"/>
        <w:rPr>
          <w:color w:val="000000"/>
        </w:rPr>
      </w:pPr>
    </w:p>
    <w:p w:rsidR="00697A7A" w:rsidRPr="006121C9" w:rsidRDefault="00697A7A" w:rsidP="006121C9">
      <w:pPr>
        <w:jc w:val="center"/>
        <w:rPr>
          <w:color w:val="000000"/>
        </w:rPr>
      </w:pPr>
    </w:p>
    <w:p w:rsidR="006121C9" w:rsidRDefault="006121C9" w:rsidP="006121C9">
      <w:pPr>
        <w:ind w:firstLine="2835"/>
        <w:rPr>
          <w:color w:val="000000"/>
        </w:rPr>
      </w:pPr>
      <w:r>
        <w:rPr>
          <w:color w:val="000000"/>
        </w:rPr>
        <w:t>Sala das Sessões, em 29 de Setembro de 2016.</w:t>
      </w:r>
    </w:p>
    <w:p w:rsidR="006121C9" w:rsidRPr="006121C9" w:rsidRDefault="006121C9" w:rsidP="006121C9">
      <w:pPr>
        <w:spacing w:line="142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6121C9" w:rsidTr="006121C9">
        <w:trPr>
          <w:trHeight w:val="276"/>
        </w:trPr>
        <w:tc>
          <w:tcPr>
            <w:tcW w:w="8494" w:type="dxa"/>
            <w:shd w:val="clear" w:color="auto" w:fill="auto"/>
          </w:tcPr>
          <w:p w:rsidR="006121C9" w:rsidRPr="00AD485A" w:rsidRDefault="006121C9" w:rsidP="00025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6121C9" w:rsidTr="006121C9">
        <w:trPr>
          <w:trHeight w:val="363"/>
        </w:trPr>
        <w:tc>
          <w:tcPr>
            <w:tcW w:w="8494" w:type="dxa"/>
            <w:shd w:val="clear" w:color="auto" w:fill="auto"/>
          </w:tcPr>
          <w:p w:rsidR="006121C9" w:rsidRPr="006121C9" w:rsidRDefault="006121C9" w:rsidP="0002567C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default" r:id="rId6"/>
      <w:footerReference w:type="even" r:id="rId7"/>
      <w:footerReference w:type="default" r:id="rId8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CA1" w:rsidRDefault="004B6CA1" w:rsidP="00FE475D">
      <w:r>
        <w:separator/>
      </w:r>
    </w:p>
  </w:endnote>
  <w:endnote w:type="continuationSeparator" w:id="1">
    <w:p w:rsidR="004B6CA1" w:rsidRDefault="004B6CA1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6655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B6CA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B6C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B6CA1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CA1" w:rsidRDefault="004B6CA1" w:rsidP="00FE475D">
      <w:r>
        <w:separator/>
      </w:r>
    </w:p>
  </w:footnote>
  <w:footnote w:type="continuationSeparator" w:id="1">
    <w:p w:rsidR="004B6CA1" w:rsidRDefault="004B6CA1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6655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6655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B6CA1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B6CA1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A333B"/>
    <w:rsid w:val="0015198F"/>
    <w:rsid w:val="00195094"/>
    <w:rsid w:val="001E126E"/>
    <w:rsid w:val="00217FD1"/>
    <w:rsid w:val="002F5733"/>
    <w:rsid w:val="0036114F"/>
    <w:rsid w:val="003F6DD7"/>
    <w:rsid w:val="0041447C"/>
    <w:rsid w:val="00416B18"/>
    <w:rsid w:val="004B6CA1"/>
    <w:rsid w:val="005005AC"/>
    <w:rsid w:val="005A0511"/>
    <w:rsid w:val="005B0D08"/>
    <w:rsid w:val="006121C9"/>
    <w:rsid w:val="0063594B"/>
    <w:rsid w:val="0066319D"/>
    <w:rsid w:val="00697A7A"/>
    <w:rsid w:val="006C3FC6"/>
    <w:rsid w:val="007076AC"/>
    <w:rsid w:val="008A078F"/>
    <w:rsid w:val="0098441D"/>
    <w:rsid w:val="00A056D0"/>
    <w:rsid w:val="00AB6CA1"/>
    <w:rsid w:val="00B6799A"/>
    <w:rsid w:val="00BB59D8"/>
    <w:rsid w:val="00C43689"/>
    <w:rsid w:val="00C94212"/>
    <w:rsid w:val="00DE5182"/>
    <w:rsid w:val="00F66551"/>
    <w:rsid w:val="00FE251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dcterms:created xsi:type="dcterms:W3CDTF">2016-09-29T12:52:00Z</dcterms:created>
  <dcterms:modified xsi:type="dcterms:W3CDTF">2016-09-29T18:02:00Z</dcterms:modified>
</cp:coreProperties>
</file>