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Joane Moara Gonçalves Pinto,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