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Antônio de Paula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Antônio de Paula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