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Santo Antônio.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