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Juliana Lima Almeida, campeã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