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varredores de rua no bairro Primavera, na rua Praça Sul de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do bairro encontra-se muito suja e já faz algum tempo que não se verifica a presença de varredores no local, sendo que os varredores do bairro passam pelas ruas laterais, mas não passam na rua acima citada.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