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entulhos, no bairro Jardim São João, na Rua Sete Alagoas, na altura do nº 250, perto do segundo ponto de circular.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 e relato dos moradores, no local encontram-se muitos entulhos e lixo,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