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Major Armando Rubens.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encontra-se com muitos buracos, ocasionando vários transtornos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