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Maria de Fátima Campos,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 e com muita sujeira, causando, assim, o aparecimento de animais peçonhentos, de roedores e de insetos, trazendo enorme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