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Oliveira José Floriano, entre a Rua Lino do Amaral e Rua Alvarenga Peixoto, localizadas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serve de ligação entre as outras duas e por não ser calçada apresenta grande quantidade de poeira, o que está levando os moradores de mais idade, que são a maioria, estarem com problemas respiratórios.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