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lombadas na Rua Antônio Scodeler, próximo ao nº 2.605,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motoristas não respeitam os limites de velocidade, colocando em risco a vida dos transeuntes da região.</w:t>
      </w:r>
      <w:r>
        <w:rPr>
          <w:rFonts w:ascii="Times New Roman" w:eastAsia="Times New Roman" w:hAnsi="Times New Roman" w:cs="Times New Roman"/>
          <w:szCs w:val="24"/>
        </w:rPr>
        <w:br/>
        <w:t>Peço urgência nesta indicação, haja vista que os moradores reivindicam a construção das lombadas desde o ano passado.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C16A09" w:rsidTr="007447CE">
        <w:trPr>
          <w:trHeight w:val="452"/>
        </w:trPr>
        <w:tc>
          <w:tcPr>
            <w:tcW w:w="8508" w:type="dxa"/>
            <w:gridSpan w:val="2"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</w:tr>
      <w:tr w:rsidR="00C16A09" w:rsidTr="007447CE">
        <w:trPr>
          <w:trHeight w:val="212"/>
        </w:trPr>
        <w:tc>
          <w:tcPr>
            <w:tcW w:w="8508" w:type="dxa"/>
            <w:gridSpan w:val="2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C16A09" w:rsidTr="007447CE">
        <w:trPr>
          <w:trHeight w:val="232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C16A09" w:rsidTr="007447CE">
        <w:trPr>
          <w:trHeight w:val="569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6A09" w:rsidTr="007447CE">
        <w:trPr>
          <w:trHeight w:val="232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C16A09" w:rsidTr="007447CE">
        <w:trPr>
          <w:trHeight w:val="569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6A09" w:rsidTr="007447CE">
        <w:trPr>
          <w:trHeight w:val="232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C16A09" w:rsidTr="007447CE">
        <w:trPr>
          <w:trHeight w:val="569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6A09" w:rsidTr="007447CE">
        <w:trPr>
          <w:trHeight w:val="232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C16A09" w:rsidTr="007447CE">
        <w:trPr>
          <w:trHeight w:val="569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C16A09" w:rsidTr="007447CE">
        <w:trPr>
          <w:trHeight w:val="218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C16A09" w:rsidTr="007447CE">
        <w:trPr>
          <w:trHeight w:val="569"/>
        </w:trPr>
        <w:tc>
          <w:tcPr>
            <w:tcW w:w="4253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C16A09" w:rsidRDefault="00C16A09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2B6A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3.4pt;margin-top:16.0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 de Maio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18" w:rsidRDefault="00223418" w:rsidP="007F393F">
      <w:r>
        <w:separator/>
      </w:r>
    </w:p>
  </w:endnote>
  <w:endnote w:type="continuationSeparator" w:id="0">
    <w:p w:rsidR="00223418" w:rsidRDefault="0022341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F2B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234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234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234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234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18" w:rsidRDefault="00223418" w:rsidP="007F393F">
      <w:r>
        <w:separator/>
      </w:r>
    </w:p>
  </w:footnote>
  <w:footnote w:type="continuationSeparator" w:id="0">
    <w:p w:rsidR="00223418" w:rsidRDefault="0022341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234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F2B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2B6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234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234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234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2B6A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418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6A09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69E7-1825-4D51-ADF9-8C603284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2017-05-22T20:40:00Z</dcterms:modified>
</cp:coreProperties>
</file>