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limpeza e a capina em toda extensão do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as vias muitos sujas, causando assim um enorme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