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E343F2" w:rsidP="00E50A2F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 xml:space="preserve">PROJETO DE DECRETO LEGISLATIVO Nº </w:t>
      </w:r>
      <w:r w:rsidR="00404D23">
        <w:rPr>
          <w:b/>
          <w:color w:val="000000"/>
        </w:rPr>
        <w:t>379</w:t>
      </w:r>
      <w:bookmarkStart w:id="0" w:name="_GoBack"/>
      <w:bookmarkEnd w:id="0"/>
      <w:r w:rsidRPr="00BE3C9A">
        <w:rPr>
          <w:b/>
          <w:color w:val="000000"/>
        </w:rPr>
        <w:t xml:space="preserve"> / 2024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E343F2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="0020414E">
        <w:rPr>
          <w:b/>
        </w:rPr>
        <w:t xml:space="preserve">ALEGRENSE </w:t>
      </w:r>
      <w:r w:rsidR="0020414E" w:rsidRPr="00E50A2F">
        <w:rPr>
          <w:b/>
          <w:color w:val="000000"/>
        </w:rPr>
        <w:t>AO SR. FABIANO BATISTA LOBATO.</w:t>
      </w:r>
    </w:p>
    <w:p w:rsidR="00E50A2F" w:rsidRPr="00E50A2F" w:rsidRDefault="00E50A2F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color w:val="000000"/>
        </w:rPr>
      </w:pP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3643DA" w:rsidRDefault="00E343F2" w:rsidP="003643DA">
      <w:pPr>
        <w:jc w:val="both"/>
      </w:pPr>
      <w:r>
        <w:t xml:space="preserve">O VEREADOR abaixo signatário, nos termos do art. 295 do Regimento Interno da Câmara Municipal de Pouso Alegre, propõe o seguinte </w:t>
      </w:r>
    </w:p>
    <w:p w:rsidR="003643DA" w:rsidRPr="00F650E0" w:rsidRDefault="003643DA" w:rsidP="009A2941">
      <w:pPr>
        <w:jc w:val="both"/>
      </w:pPr>
    </w:p>
    <w:p w:rsidR="00BE3C9A" w:rsidRDefault="00BE3C9A" w:rsidP="004D6C0C">
      <w:pPr>
        <w:ind w:right="-1"/>
        <w:jc w:val="both"/>
        <w:rPr>
          <w:b/>
        </w:rPr>
      </w:pPr>
    </w:p>
    <w:p w:rsidR="00C94212" w:rsidRPr="00207A1F" w:rsidRDefault="00E343F2" w:rsidP="004D6C0C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E343F2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>Título de Cidadão Pouso-</w:t>
      </w:r>
      <w:r w:rsidR="00C73FE8">
        <w:rPr>
          <w:color w:val="000000"/>
        </w:rPr>
        <w:t>A</w:t>
      </w:r>
      <w:r w:rsidRPr="00BE3C9A">
        <w:rPr>
          <w:color w:val="000000"/>
        </w:rPr>
        <w:t xml:space="preserve">legrense </w:t>
      </w:r>
      <w:r w:rsidR="00E50A2F" w:rsidRPr="00BE3C9A">
        <w:rPr>
          <w:color w:val="000000"/>
        </w:rPr>
        <w:t>ao Sr. Fabiano Batista Lobato.</w:t>
      </w:r>
    </w:p>
    <w:p w:rsidR="00E50A2F" w:rsidRPr="00BE3C9A" w:rsidRDefault="00E50A2F" w:rsidP="004D6C0C">
      <w:pPr>
        <w:jc w:val="both"/>
        <w:rPr>
          <w:color w:val="000000"/>
        </w:rPr>
      </w:pPr>
    </w:p>
    <w:p w:rsidR="00E50A2F" w:rsidRPr="00BE3C9A" w:rsidRDefault="00E343F2" w:rsidP="004D6C0C">
      <w:pPr>
        <w:jc w:val="both"/>
        <w:rPr>
          <w:color w:val="000000"/>
        </w:rPr>
      </w:pPr>
      <w:r w:rsidRPr="0020414E">
        <w:rPr>
          <w:b/>
          <w:color w:val="000000"/>
        </w:rPr>
        <w:t>Art. 2º</w:t>
      </w:r>
      <w:r w:rsidRPr="00BE3C9A">
        <w:rPr>
          <w:color w:val="000000"/>
        </w:rPr>
        <w:t xml:space="preserve"> Este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BE3C9A" w:rsidRDefault="00E343F2" w:rsidP="0020414E">
      <w:pPr>
        <w:jc w:val="center"/>
        <w:rPr>
          <w:color w:val="000000"/>
        </w:rPr>
      </w:pPr>
      <w:r>
        <w:rPr>
          <w:color w:val="000000"/>
        </w:rPr>
        <w:t>Sala das Sessões, em 10 de outubro de 2024.</w:t>
      </w:r>
    </w:p>
    <w:p w:rsidR="00BE3C9A" w:rsidRDefault="00BE3C9A" w:rsidP="00BE3C9A">
      <w:pPr>
        <w:rPr>
          <w:color w:val="000000"/>
        </w:rPr>
      </w:pPr>
    </w:p>
    <w:p w:rsidR="0020414E" w:rsidRDefault="0020414E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8276F" w:rsidTr="00503B50">
        <w:tc>
          <w:tcPr>
            <w:tcW w:w="10345" w:type="dxa"/>
          </w:tcPr>
          <w:p w:rsidR="00E50A2F" w:rsidRPr="00BE3C9A" w:rsidRDefault="00E343F2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Ely da Autopeças</w:t>
            </w:r>
          </w:p>
        </w:tc>
      </w:tr>
      <w:tr w:rsidR="0098276F" w:rsidTr="00503B50">
        <w:tc>
          <w:tcPr>
            <w:tcW w:w="10345" w:type="dxa"/>
          </w:tcPr>
          <w:p w:rsidR="00E50A2F" w:rsidRPr="00BE3C9A" w:rsidRDefault="00E343F2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E50A2F">
      <w:pPr>
        <w:jc w:val="center"/>
        <w:rPr>
          <w:b/>
        </w:rPr>
      </w:pPr>
    </w:p>
    <w:p w:rsidR="00E50A2F" w:rsidRDefault="00E343F2" w:rsidP="00E50A2F">
      <w:pPr>
        <w:jc w:val="center"/>
        <w:rPr>
          <w:b/>
        </w:rPr>
      </w:pPr>
      <w:r>
        <w:rPr>
          <w:b/>
        </w:rPr>
        <w:t>JUSTIFICATIVA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0414E" w:rsidRDefault="00E343F2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Fabiano Batista Lobato, nascido e criado em Sacramento, Minas Gerais, em 1976, proveniente de uma família de 4 irmãos. O pai, Rubesmar Lobato, na época com a profissão de caminhoneiro, levava sua mãe Lucia e Fabiano na boleia de seu caminhão para várias ci</w:t>
      </w:r>
      <w:r>
        <w:rPr>
          <w:rFonts w:ascii="Times New Roman" w:hAnsi="Times New Roman" w:cs="Times New Roman"/>
        </w:rPr>
        <w:t xml:space="preserve">dades do Brasil. </w:t>
      </w:r>
    </w:p>
    <w:p w:rsidR="0020414E" w:rsidRDefault="0020414E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20414E" w:rsidRDefault="00E343F2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Fabiano cresceu como um menino feliz, rodeado pela família e seus amigos da cidade. Estudou em duas escolas Estaduais de Sacramento e ainda jovem, ingressou no curso de Administração de Empresas na cidade de Franca (Unifran). </w:t>
      </w:r>
    </w:p>
    <w:p w:rsidR="0020414E" w:rsidRDefault="0020414E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20414E" w:rsidRDefault="00E343F2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Fabiano </w:t>
      </w:r>
      <w:r>
        <w:rPr>
          <w:rFonts w:ascii="Times New Roman" w:hAnsi="Times New Roman" w:cs="Times New Roman"/>
        </w:rPr>
        <w:t>teve seu primeiro filho, Vitor, aos 20 anos no município de Sacramento, onde ainda reside com a família. Em 2011 recebeu a oportunidade de vir para o sul de Minas, através da Remo Engenharia. Morou em Varginha por 1 ano e no ano de 2012 chegou a Pouso Aleg</w:t>
      </w:r>
      <w:r>
        <w:rPr>
          <w:rFonts w:ascii="Times New Roman" w:hAnsi="Times New Roman" w:cs="Times New Roman"/>
        </w:rPr>
        <w:t xml:space="preserve">re. </w:t>
      </w:r>
    </w:p>
    <w:p w:rsidR="0020414E" w:rsidRDefault="0020414E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20414E" w:rsidRDefault="00E343F2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Casado com Tatiane, com quem teve a filha Nicole de 8 anos. Fabiano segue conquistando seus sonhos na cidade que ele agradece pelo acolhimento e suas conquistas. </w:t>
      </w:r>
    </w:p>
    <w:p w:rsidR="0020414E" w:rsidRDefault="0020414E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20414E" w:rsidRDefault="00E343F2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sua vida profissional, Fabiano iniciou a carreira em março de 1990 em uma transport</w:t>
      </w:r>
      <w:r>
        <w:rPr>
          <w:rFonts w:ascii="Times New Roman" w:hAnsi="Times New Roman" w:cs="Times New Roman"/>
        </w:rPr>
        <w:t>adora em Sacramento, ficando até abril de 2009. Exerceu funções como office boy, auxiliar de escritório e gerente de frotas. Em 2010 iniciou programa Luz Para Todos do governo federal juntamente com a Remo Engenharia, na região de Patos de Minas/Coromandel</w:t>
      </w:r>
      <w:r>
        <w:rPr>
          <w:rFonts w:ascii="Times New Roman" w:hAnsi="Times New Roman" w:cs="Times New Roman"/>
        </w:rPr>
        <w:t xml:space="preserve"> em Minas Gerais. </w:t>
      </w:r>
    </w:p>
    <w:p w:rsidR="0020414E" w:rsidRDefault="0020414E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20414E" w:rsidRDefault="00E343F2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2011, já na cidade de Varginha, veio para finalizar o programa. No mês de maio de 2012 foi transferido para a cidade de Pouso Alegre para atuar na substituição de braços curtos para braços médios de iluminação pública e na substituiç</w:t>
      </w:r>
      <w:r>
        <w:rPr>
          <w:rFonts w:ascii="Times New Roman" w:hAnsi="Times New Roman" w:cs="Times New Roman"/>
        </w:rPr>
        <w:t xml:space="preserve">ão de luminárias de mercúrio para luminárias de Sódio. Ao longo desses anos foi possível com a ajuda de Fabiano, da empresa Remo e da administração municipal, modernizar a cidade de Pouso Alegre com 100% de luminárias de </w:t>
      </w:r>
      <w:r w:rsidRPr="0020414E">
        <w:rPr>
          <w:rFonts w:ascii="Times New Roman" w:hAnsi="Times New Roman" w:cs="Times New Roman"/>
          <w:i/>
        </w:rPr>
        <w:t>leds</w:t>
      </w:r>
      <w:r>
        <w:rPr>
          <w:rFonts w:ascii="Times New Roman" w:hAnsi="Times New Roman" w:cs="Times New Roman"/>
        </w:rPr>
        <w:t>.</w:t>
      </w:r>
    </w:p>
    <w:p w:rsidR="0020414E" w:rsidRDefault="0020414E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E50A2F" w:rsidRPr="004C65C8" w:rsidRDefault="00E343F2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Hoje</w:t>
      </w:r>
      <w:r w:rsidR="002041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Fabiano atua como supe</w:t>
      </w:r>
      <w:r>
        <w:rPr>
          <w:rFonts w:ascii="Times New Roman" w:hAnsi="Times New Roman" w:cs="Times New Roman"/>
        </w:rPr>
        <w:t>rvisor de iluminação pública para a empresa a qual trabalha, prestando serviços para a prefeitura de Pouso Alegre. Estabelecido na cidade, sente-se feliz com a família que também conquistou aqui e com as oportunidades que a vida lhe deu.</w:t>
      </w: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E343F2" w:rsidP="00E50A2F">
      <w:pPr>
        <w:jc w:val="center"/>
        <w:rPr>
          <w:color w:val="000000"/>
        </w:rPr>
      </w:pPr>
      <w:r>
        <w:rPr>
          <w:color w:val="000000"/>
        </w:rPr>
        <w:t>Sala das Sessões</w:t>
      </w:r>
      <w:r>
        <w:rPr>
          <w:color w:val="000000"/>
        </w:rPr>
        <w:t>, em 10 de outubro de 2024.</w:t>
      </w: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8276F" w:rsidTr="00503B50">
        <w:tc>
          <w:tcPr>
            <w:tcW w:w="10345" w:type="dxa"/>
          </w:tcPr>
          <w:p w:rsidR="00E50A2F" w:rsidRPr="00BE3C9A" w:rsidRDefault="00E343F2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Ely da Autopeças</w:t>
            </w:r>
          </w:p>
        </w:tc>
      </w:tr>
      <w:tr w:rsidR="0098276F" w:rsidTr="00503B50">
        <w:tc>
          <w:tcPr>
            <w:tcW w:w="10345" w:type="dxa"/>
          </w:tcPr>
          <w:p w:rsidR="00E50A2F" w:rsidRPr="00BE3C9A" w:rsidRDefault="00E343F2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50A2F" w:rsidRDefault="00E50A2F" w:rsidP="00E50A2F">
      <w:pPr>
        <w:rPr>
          <w:color w:val="000000"/>
        </w:rPr>
      </w:pPr>
    </w:p>
    <w:p w:rsidR="00E50A2F" w:rsidRDefault="00E50A2F" w:rsidP="00E50A2F"/>
    <w:p w:rsidR="00E50A2F" w:rsidRDefault="00E50A2F" w:rsidP="00E50A2F"/>
    <w:p w:rsidR="00E50A2F" w:rsidRDefault="00E50A2F" w:rsidP="00C94212">
      <w:pPr>
        <w:rPr>
          <w:b/>
        </w:rPr>
      </w:pPr>
    </w:p>
    <w:sectPr w:rsidR="00E50A2F" w:rsidSect="00BE3C9A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3F2" w:rsidRDefault="00E343F2">
      <w:r>
        <w:separator/>
      </w:r>
    </w:p>
  </w:endnote>
  <w:endnote w:type="continuationSeparator" w:id="0">
    <w:p w:rsidR="00E343F2" w:rsidRDefault="00E3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343F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343F2">
    <w:pPr>
      <w:pStyle w:val="Rodap"/>
      <w:jc w:val="center"/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23821</wp:posOffset>
          </wp:positionH>
          <wp:positionV relativeFrom="paragraph">
            <wp:posOffset>47625</wp:posOffset>
          </wp:positionV>
          <wp:extent cx="7540753" cy="622757"/>
          <wp:effectExtent l="0" t="0" r="3175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3F2" w:rsidRDefault="00E343F2">
      <w:r>
        <w:separator/>
      </w:r>
    </w:p>
  </w:footnote>
  <w:footnote w:type="continuationSeparator" w:id="0">
    <w:p w:rsidR="00E343F2" w:rsidRDefault="00E3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343F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292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125EF0"/>
    <w:rsid w:val="00174F1C"/>
    <w:rsid w:val="00180D00"/>
    <w:rsid w:val="0020414E"/>
    <w:rsid w:val="00207A1F"/>
    <w:rsid w:val="00217FD1"/>
    <w:rsid w:val="003643DA"/>
    <w:rsid w:val="003776C3"/>
    <w:rsid w:val="00385744"/>
    <w:rsid w:val="003B675C"/>
    <w:rsid w:val="003E32D7"/>
    <w:rsid w:val="00404D23"/>
    <w:rsid w:val="00486674"/>
    <w:rsid w:val="004A6C18"/>
    <w:rsid w:val="004C1CBA"/>
    <w:rsid w:val="004C65C8"/>
    <w:rsid w:val="004D6C0C"/>
    <w:rsid w:val="00503B50"/>
    <w:rsid w:val="00554539"/>
    <w:rsid w:val="00554804"/>
    <w:rsid w:val="00582DB5"/>
    <w:rsid w:val="005B41BA"/>
    <w:rsid w:val="005F68FF"/>
    <w:rsid w:val="00652709"/>
    <w:rsid w:val="006748DB"/>
    <w:rsid w:val="006C3FC6"/>
    <w:rsid w:val="0070313F"/>
    <w:rsid w:val="007076AC"/>
    <w:rsid w:val="007560A7"/>
    <w:rsid w:val="00773E81"/>
    <w:rsid w:val="008C4AAF"/>
    <w:rsid w:val="008D0C9E"/>
    <w:rsid w:val="00934389"/>
    <w:rsid w:val="00951766"/>
    <w:rsid w:val="0098276F"/>
    <w:rsid w:val="009A2941"/>
    <w:rsid w:val="009B7251"/>
    <w:rsid w:val="00A26DD8"/>
    <w:rsid w:val="00AF09C1"/>
    <w:rsid w:val="00B427EE"/>
    <w:rsid w:val="00BE3C9A"/>
    <w:rsid w:val="00BE7F18"/>
    <w:rsid w:val="00C73FE8"/>
    <w:rsid w:val="00C865D7"/>
    <w:rsid w:val="00C94212"/>
    <w:rsid w:val="00D32D69"/>
    <w:rsid w:val="00DC3901"/>
    <w:rsid w:val="00DE2292"/>
    <w:rsid w:val="00DE7FC0"/>
    <w:rsid w:val="00E343F2"/>
    <w:rsid w:val="00E50A2F"/>
    <w:rsid w:val="00E71388"/>
    <w:rsid w:val="00F17ABD"/>
    <w:rsid w:val="00F5135F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secretaria04</cp:lastModifiedBy>
  <cp:revision>8</cp:revision>
  <dcterms:created xsi:type="dcterms:W3CDTF">2023-09-22T10:48:00Z</dcterms:created>
  <dcterms:modified xsi:type="dcterms:W3CDTF">2024-10-21T19:27:00Z</dcterms:modified>
</cp:coreProperties>
</file>