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no bairro São João, na Rua Praça dos Cardeais,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circulares, e às chuvas, surgiram vários buracos, os quais têm aumentado gradativamente,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