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A05A84" w:rsidRDefault="008B1828" w:rsidP="008B1828">
      <w:pPr>
        <w:ind w:left="2835" w:right="1134"/>
      </w:pPr>
      <w:r w:rsidRPr="00A05A84">
        <w:t xml:space="preserve">Pouso Alegre, </w:t>
      </w:r>
      <w:r w:rsidR="004B6E81" w:rsidRPr="00A05A84">
        <w:t>25</w:t>
      </w:r>
      <w:r w:rsidRPr="00A05A84">
        <w:t xml:space="preserve"> de </w:t>
      </w:r>
      <w:r w:rsidR="00DF03B6" w:rsidRPr="00A05A84">
        <w:t>Março</w:t>
      </w:r>
      <w:r w:rsidRPr="00A05A84">
        <w:t xml:space="preserve"> de 2015.</w:t>
      </w:r>
    </w:p>
    <w:p w:rsidR="008B1828" w:rsidRPr="00A05A84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A05A84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A05A84" w:rsidRDefault="008B1828" w:rsidP="008B1828">
      <w:r w:rsidRPr="00A05A84">
        <w:t xml:space="preserve">Ofício Nº </w:t>
      </w:r>
      <w:r w:rsidR="00A05A84">
        <w:t>148</w:t>
      </w:r>
      <w:r w:rsidRPr="00A05A84">
        <w:t xml:space="preserve"> / 2015</w:t>
      </w:r>
    </w:p>
    <w:p w:rsidR="00DF03B6" w:rsidRPr="00A05A84" w:rsidRDefault="00DF03B6" w:rsidP="008B1828">
      <w:pPr>
        <w:spacing w:line="283" w:lineRule="auto"/>
        <w:rPr>
          <w:rFonts w:ascii="Arial" w:hAnsi="Arial" w:cs="Arial"/>
        </w:rPr>
      </w:pPr>
    </w:p>
    <w:p w:rsidR="00094576" w:rsidRPr="00A05A84" w:rsidRDefault="00094576" w:rsidP="008B1828">
      <w:pPr>
        <w:spacing w:line="283" w:lineRule="auto"/>
        <w:rPr>
          <w:rFonts w:ascii="Arial" w:hAnsi="Arial" w:cs="Arial"/>
        </w:rPr>
      </w:pPr>
    </w:p>
    <w:p w:rsidR="008B1828" w:rsidRPr="00A05A84" w:rsidRDefault="001B4068" w:rsidP="008B1828">
      <w:pPr>
        <w:ind w:left="2835"/>
      </w:pPr>
      <w:r w:rsidRPr="00A05A84">
        <w:t>Senhor</w:t>
      </w:r>
      <w:r w:rsidR="004B6E81" w:rsidRPr="00A05A84">
        <w:t>es</w:t>
      </w:r>
      <w:r w:rsidRPr="00A05A84">
        <w:t xml:space="preserve"> Vereador</w:t>
      </w:r>
      <w:r w:rsidR="004B6E81" w:rsidRPr="00A05A84">
        <w:t>es</w:t>
      </w:r>
      <w:r w:rsidR="008B1828" w:rsidRPr="00A05A84">
        <w:t>,</w:t>
      </w:r>
    </w:p>
    <w:p w:rsidR="008B1828" w:rsidRPr="00A05A84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A05A84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4B6E81" w:rsidRDefault="00A05A84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05A84">
        <w:rPr>
          <w:rFonts w:ascii="Times New Roman" w:hAnsi="Times New Roman" w:cs="Times New Roman"/>
          <w:sz w:val="24"/>
          <w:szCs w:val="24"/>
        </w:rPr>
        <w:t>Requeiro a presença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</w:t>
      </w:r>
      <w:r w:rsidRPr="00A05A84">
        <w:rPr>
          <w:rFonts w:ascii="Times New Roman" w:hAnsi="Times New Roman" w:cs="Times New Roman"/>
          <w:sz w:val="24"/>
          <w:szCs w:val="24"/>
        </w:rPr>
        <w:t>de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Vossas Excelências </w:t>
      </w:r>
      <w:r w:rsidRPr="00A05A84">
        <w:rPr>
          <w:rFonts w:ascii="Times New Roman" w:hAnsi="Times New Roman" w:cs="Times New Roman"/>
          <w:sz w:val="24"/>
          <w:szCs w:val="24"/>
        </w:rPr>
        <w:t xml:space="preserve">no 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dia 27/03/2015, às 10h, na Sala Bernardino de Campos da Câmara Municipal de Pouso Alegre, </w:t>
      </w:r>
      <w:r w:rsidRPr="00A05A84">
        <w:rPr>
          <w:rFonts w:ascii="Times New Roman" w:hAnsi="Times New Roman" w:cs="Times New Roman"/>
          <w:sz w:val="24"/>
          <w:szCs w:val="24"/>
        </w:rPr>
        <w:t>para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reunião entre os Vereadores e o Sr. Rafael Tadeu Simões, Presidente da FUVS, </w:t>
      </w:r>
      <w:r w:rsidRPr="00A05A84">
        <w:rPr>
          <w:rFonts w:ascii="Times New Roman" w:hAnsi="Times New Roman" w:cs="Times New Roman"/>
          <w:sz w:val="24"/>
          <w:szCs w:val="24"/>
        </w:rPr>
        <w:t>com o objetivo de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discutir os seguintes temas:</w:t>
      </w:r>
    </w:p>
    <w:p w:rsidR="004B6E81" w:rsidRPr="00A05A84" w:rsidRDefault="004B6E81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05A84">
        <w:rPr>
          <w:rFonts w:ascii="Times New Roman" w:hAnsi="Times New Roman" w:cs="Times New Roman"/>
          <w:sz w:val="24"/>
          <w:szCs w:val="24"/>
        </w:rPr>
        <w:t xml:space="preserve">a) extrapolação dos atendimentos da população de Pouso Alegre pelo Hospital das Clínicas Samuel </w:t>
      </w:r>
      <w:proofErr w:type="spellStart"/>
      <w:r w:rsidRPr="00A05A84">
        <w:rPr>
          <w:rFonts w:ascii="Times New Roman" w:hAnsi="Times New Roman" w:cs="Times New Roman"/>
          <w:sz w:val="24"/>
          <w:szCs w:val="24"/>
        </w:rPr>
        <w:t>Libânio</w:t>
      </w:r>
      <w:proofErr w:type="spellEnd"/>
      <w:r w:rsidRPr="00A05A84">
        <w:rPr>
          <w:rFonts w:ascii="Times New Roman" w:hAnsi="Times New Roman" w:cs="Times New Roman"/>
          <w:sz w:val="24"/>
          <w:szCs w:val="24"/>
        </w:rPr>
        <w:t>;</w:t>
      </w:r>
    </w:p>
    <w:p w:rsidR="004B6E81" w:rsidRPr="00A05A84" w:rsidRDefault="00A05A84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05A84">
        <w:rPr>
          <w:rFonts w:ascii="Times New Roman" w:hAnsi="Times New Roman" w:cs="Times New Roman"/>
          <w:sz w:val="24"/>
          <w:szCs w:val="24"/>
        </w:rPr>
        <w:t>b) créditos pendentes junto à Prefeitura Municipal em referência aos recursos da g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estão </w:t>
      </w:r>
      <w:r w:rsidRPr="00A05A84">
        <w:rPr>
          <w:rFonts w:ascii="Times New Roman" w:hAnsi="Times New Roman" w:cs="Times New Roman"/>
          <w:sz w:val="24"/>
          <w:szCs w:val="24"/>
        </w:rPr>
        <w:t>p</w:t>
      </w:r>
      <w:r w:rsidR="004B6E81" w:rsidRPr="00A05A84">
        <w:rPr>
          <w:rFonts w:ascii="Times New Roman" w:hAnsi="Times New Roman" w:cs="Times New Roman"/>
          <w:sz w:val="24"/>
          <w:szCs w:val="24"/>
        </w:rPr>
        <w:t>lena</w:t>
      </w:r>
      <w:r w:rsidRPr="00A05A84">
        <w:rPr>
          <w:rFonts w:ascii="Times New Roman" w:hAnsi="Times New Roman" w:cs="Times New Roman"/>
          <w:sz w:val="24"/>
          <w:szCs w:val="24"/>
        </w:rPr>
        <w:t xml:space="preserve"> da saúde</w:t>
      </w:r>
      <w:r w:rsidR="004B6E81" w:rsidRPr="00A05A84">
        <w:rPr>
          <w:rFonts w:ascii="Times New Roman" w:hAnsi="Times New Roman" w:cs="Times New Roman"/>
          <w:sz w:val="24"/>
          <w:szCs w:val="24"/>
        </w:rPr>
        <w:t>.</w:t>
      </w:r>
    </w:p>
    <w:p w:rsidR="004B6E81" w:rsidRPr="00A05A84" w:rsidRDefault="004B6E81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B1828" w:rsidRPr="00A05A84" w:rsidRDefault="008B1828" w:rsidP="008B1828">
      <w:pPr>
        <w:ind w:left="2835"/>
      </w:pPr>
      <w:r w:rsidRPr="00A05A84">
        <w:t>Atenciosamente,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A05A84" w:rsidRDefault="008B1828" w:rsidP="0090748A">
            <w:pPr>
              <w:jc w:val="center"/>
            </w:pPr>
            <w:r w:rsidRPr="00A05A84"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A05A84" w:rsidRDefault="008B1828" w:rsidP="0090748A">
            <w:pPr>
              <w:jc w:val="center"/>
              <w:rPr>
                <w:sz w:val="20"/>
                <w:szCs w:val="20"/>
              </w:rPr>
            </w:pPr>
            <w:r w:rsidRPr="00A05A84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094576" w:rsidRPr="00A05A84" w:rsidRDefault="00094576" w:rsidP="008B1828"/>
    <w:p w:rsidR="00094576" w:rsidRPr="00A05A84" w:rsidRDefault="00094576" w:rsidP="008B1828"/>
    <w:p w:rsidR="00094576" w:rsidRPr="00A05A84" w:rsidRDefault="00094576" w:rsidP="008B1828"/>
    <w:p w:rsidR="00094576" w:rsidRPr="00A05A84" w:rsidRDefault="00094576" w:rsidP="008B1828"/>
    <w:p w:rsidR="008B1828" w:rsidRPr="00A05A84" w:rsidRDefault="004B6E81" w:rsidP="008B1828">
      <w:r w:rsidRPr="00A05A84">
        <w:t>Aos Vereadores da Câmara Municipal de Pouso Alegre</w:t>
      </w:r>
    </w:p>
    <w:p w:rsidR="008B1828" w:rsidRPr="00A05A84" w:rsidRDefault="001B4068" w:rsidP="008B1828">
      <w:r w:rsidRPr="00A05A84">
        <w:t>Câmara Municipal de Pouso Alegre</w:t>
      </w:r>
    </w:p>
    <w:p w:rsidR="00231E54" w:rsidRPr="00A05A84" w:rsidRDefault="00EE1DAE" w:rsidP="008B1828">
      <w:r w:rsidRPr="00A05A84">
        <w:t>Pouso Alegre</w:t>
      </w:r>
      <w:r w:rsidR="008B1828" w:rsidRPr="00A05A84">
        <w:t>-MG</w:t>
      </w:r>
    </w:p>
    <w:sectPr w:rsidR="00231E54" w:rsidRPr="00A05A8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068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327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81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B0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A84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5A4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3B6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9BE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2015-03-25T20:02:00Z</cp:lastPrinted>
  <dcterms:created xsi:type="dcterms:W3CDTF">2015-03-25T20:17:00Z</dcterms:created>
  <dcterms:modified xsi:type="dcterms:W3CDTF">2015-03-25T20:17:00Z</dcterms:modified>
</cp:coreProperties>
</file>