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FE28D3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15 de março de 2022</w:t>
      </w:r>
    </w:p>
    <w:p w:rsidR="007C3CF2" w:rsidRDefault="00FE28D3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0F649B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FE28D3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FE28D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0F649B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FE28D3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FE28D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0F649B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FE28D3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FE28D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0F649B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FE28D3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FE28D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0F649B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FE28D3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FE28D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0F649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FE28D3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FE28D3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0F649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FE28D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FE28D3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0F649B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FE28D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FE28D3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0F649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FE28D3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FE28D3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0F649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FE28D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FE28D3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0E063B" w:rsidRDefault="00FE28D3" w:rsidP="000E063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E063B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0E063B" w:rsidRDefault="007C3CF2" w:rsidP="000E063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E063B" w:rsidRDefault="00FE28D3" w:rsidP="000E063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 xml:space="preserve">- </w:t>
      </w:r>
      <w:r w:rsidRPr="000E063B">
        <w:rPr>
          <w:rFonts w:ascii="Times New Roman" w:hAnsi="Times New Roman"/>
          <w:sz w:val="24"/>
          <w:szCs w:val="24"/>
        </w:rPr>
        <w:t xml:space="preserve">Ofício </w:t>
      </w:r>
      <w:r w:rsidRPr="000E063B">
        <w:rPr>
          <w:rFonts w:ascii="Times New Roman" w:hAnsi="Times New Roman"/>
          <w:sz w:val="24"/>
          <w:szCs w:val="24"/>
        </w:rPr>
        <w:t>nº 37/2022 encaminhado em resposta às indicações nº 71/2022 e 201/2022, de autoria do Vereador Leandro Morais.</w:t>
      </w:r>
    </w:p>
    <w:p w:rsid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 xml:space="preserve">- </w:t>
      </w:r>
      <w:r w:rsidRPr="000E063B">
        <w:rPr>
          <w:rFonts w:ascii="Times New Roman" w:hAnsi="Times New Roman"/>
          <w:sz w:val="24"/>
          <w:szCs w:val="24"/>
        </w:rPr>
        <w:t>Ofício nº 56/2022 encaminhando o Projeto de Lei nº 1.300/2022, que "autoriza a abertura de crédito supleme</w:t>
      </w:r>
      <w:r w:rsidRPr="000E063B">
        <w:rPr>
          <w:rFonts w:ascii="Times New Roman" w:hAnsi="Times New Roman"/>
          <w:sz w:val="24"/>
          <w:szCs w:val="24"/>
        </w:rPr>
        <w:t>ntar na forma dos artigos 42 e 43 da Lei 4.320/64".</w:t>
      </w:r>
    </w:p>
    <w:p w:rsid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 xml:space="preserve">- </w:t>
      </w:r>
      <w:r w:rsidRPr="000E063B">
        <w:rPr>
          <w:rFonts w:ascii="Times New Roman" w:hAnsi="Times New Roman"/>
          <w:sz w:val="24"/>
          <w:szCs w:val="24"/>
        </w:rPr>
        <w:t>Ofício nº 57/2022 encaminhado em resposta à indicação nº 203/22 de autoria do Ver. Leandro Morais.</w:t>
      </w:r>
    </w:p>
    <w:p w:rsid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 xml:space="preserve">- </w:t>
      </w:r>
      <w:r w:rsidRPr="000E063B">
        <w:rPr>
          <w:rFonts w:ascii="Times New Roman" w:hAnsi="Times New Roman"/>
          <w:sz w:val="24"/>
          <w:szCs w:val="24"/>
        </w:rPr>
        <w:t>Ofício nº 55/2022 encaminha</w:t>
      </w:r>
      <w:r w:rsidRPr="000E063B">
        <w:rPr>
          <w:rFonts w:ascii="Times New Roman" w:hAnsi="Times New Roman"/>
          <w:sz w:val="24"/>
          <w:szCs w:val="24"/>
        </w:rPr>
        <w:t>ndo Projeto de Lei nº 1.299/2022 que "Autoriza a abertura de crédito especial na forma dos artigos 42 e 43 da Lei nº 4.320/66".</w:t>
      </w:r>
    </w:p>
    <w:p w:rsid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 xml:space="preserve">- </w:t>
      </w:r>
      <w:r w:rsidRPr="000E063B">
        <w:rPr>
          <w:rFonts w:ascii="Times New Roman" w:hAnsi="Times New Roman"/>
          <w:sz w:val="24"/>
          <w:szCs w:val="24"/>
        </w:rPr>
        <w:t>Ofício nº 54/2022 solicitando a substituição do anexo I do Projeto de Lei nº 1295/2022.</w:t>
      </w:r>
    </w:p>
    <w:p w:rsid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</w:t>
      </w:r>
      <w:r w:rsidRPr="000E063B">
        <w:rPr>
          <w:rFonts w:ascii="Times New Roman" w:hAnsi="Times New Roman"/>
          <w:sz w:val="24"/>
          <w:szCs w:val="24"/>
        </w:rPr>
        <w:t xml:space="preserve"> </w:t>
      </w:r>
      <w:r w:rsidRPr="000E063B">
        <w:rPr>
          <w:rFonts w:ascii="Times New Roman" w:hAnsi="Times New Roman"/>
          <w:sz w:val="24"/>
          <w:szCs w:val="24"/>
        </w:rPr>
        <w:t>Ofício nº 04/2022 encaminhando resposta à Indicação nº 74/2022, de autoria do Ver. Miguel Júnior Tomatinho.</w:t>
      </w:r>
    </w:p>
    <w:p w:rsid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 xml:space="preserve">- </w:t>
      </w:r>
      <w:r w:rsidRPr="000E063B">
        <w:rPr>
          <w:rFonts w:ascii="Times New Roman" w:hAnsi="Times New Roman"/>
          <w:sz w:val="24"/>
          <w:szCs w:val="24"/>
        </w:rPr>
        <w:t>Ofício nº 53/2022 encaminha Projeto de Lei nº 1.298 que "Dispõe sobre a</w:t>
      </w:r>
      <w:r w:rsidRPr="000E063B">
        <w:rPr>
          <w:rFonts w:ascii="Times New Roman" w:hAnsi="Times New Roman"/>
          <w:sz w:val="24"/>
          <w:szCs w:val="24"/>
        </w:rPr>
        <w:t xml:space="preserve"> criação de vagas para contratação temporária de enfermeiros para atuarem na sala de vacinas".</w:t>
      </w:r>
    </w:p>
    <w:p w:rsid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0E063B">
        <w:rPr>
          <w:rFonts w:ascii="Times New Roman" w:hAnsi="Times New Roman"/>
          <w:sz w:val="24"/>
          <w:szCs w:val="24"/>
        </w:rPr>
        <w:t>Ofício nº 28/2022 encaminhando resposta à indicação nº 189/2022, de autoria do Ver. Dr. Arlindo da Motta Paes.</w:t>
      </w:r>
    </w:p>
    <w:p w:rsid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 xml:space="preserve">- </w:t>
      </w:r>
      <w:r w:rsidRPr="000E063B">
        <w:rPr>
          <w:rFonts w:ascii="Times New Roman" w:hAnsi="Times New Roman"/>
          <w:sz w:val="24"/>
          <w:szCs w:val="24"/>
        </w:rPr>
        <w:t>Ofício nº 27/2022 encaminhado em resposta à indicação nº 154/2022 de autoria do Ver. Bruno Dias.</w:t>
      </w:r>
    </w:p>
    <w:p w:rsid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 xml:space="preserve">- </w:t>
      </w:r>
      <w:r w:rsidRPr="000E063B">
        <w:rPr>
          <w:rFonts w:ascii="Times New Roman" w:hAnsi="Times New Roman"/>
          <w:sz w:val="24"/>
          <w:szCs w:val="24"/>
        </w:rPr>
        <w:t>Ofício nº 26/2022 encaminhado em resposta à indicação nº 145/2022 de autoria do Ver. Igor Ta</w:t>
      </w:r>
      <w:r w:rsidRPr="000E063B">
        <w:rPr>
          <w:rFonts w:ascii="Times New Roman" w:hAnsi="Times New Roman"/>
          <w:sz w:val="24"/>
          <w:szCs w:val="24"/>
        </w:rPr>
        <w:t>vares.</w:t>
      </w:r>
    </w:p>
    <w:p w:rsid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 xml:space="preserve">- </w:t>
      </w:r>
      <w:r w:rsidRPr="000E063B">
        <w:rPr>
          <w:rFonts w:ascii="Times New Roman" w:hAnsi="Times New Roman"/>
          <w:sz w:val="24"/>
          <w:szCs w:val="24"/>
        </w:rPr>
        <w:t>Ofício nº 24/2022 encaminhado em resposta à indicação nº 200/22 de autoria do Ver. Leandro Morais.</w:t>
      </w:r>
    </w:p>
    <w:p w:rsid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 xml:space="preserve">- </w:t>
      </w:r>
      <w:r w:rsidRPr="000E063B">
        <w:rPr>
          <w:rFonts w:ascii="Times New Roman" w:hAnsi="Times New Roman"/>
          <w:sz w:val="24"/>
          <w:szCs w:val="24"/>
        </w:rPr>
        <w:t>Ofício nº 29/2021 encaminhado em resposta as indicações nº 1/2022, 8/202</w:t>
      </w:r>
      <w:r w:rsidRPr="000E063B">
        <w:rPr>
          <w:rFonts w:ascii="Times New Roman" w:hAnsi="Times New Roman"/>
          <w:sz w:val="24"/>
          <w:szCs w:val="24"/>
        </w:rPr>
        <w:t>2, 20/2022, 27/2022, 182/2022, 190/2022 e 191/2022 de autoria do Ver. Dr. Edson.</w:t>
      </w:r>
    </w:p>
    <w:p w:rsidR="007C3CF2" w:rsidRPr="000E063B" w:rsidRDefault="007C3CF2" w:rsidP="000E063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E063B" w:rsidRDefault="007C3CF2" w:rsidP="000E063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E063B" w:rsidRDefault="00FE28D3" w:rsidP="000E063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E063B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0E063B" w:rsidRDefault="007C3CF2" w:rsidP="000E063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E063B" w:rsidRDefault="00FE28D3" w:rsidP="000E063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 xml:space="preserve">- </w:t>
      </w:r>
      <w:r w:rsidRPr="000E063B">
        <w:rPr>
          <w:rFonts w:ascii="Times New Roman" w:hAnsi="Times New Roman"/>
          <w:sz w:val="24"/>
          <w:szCs w:val="24"/>
        </w:rPr>
        <w:t>Ofício encaminhado pela EMATER solicitando a cessão do plenarinho desta Casa no dia 17 de março de 2022, das 0</w:t>
      </w:r>
      <w:r w:rsidRPr="000E063B">
        <w:rPr>
          <w:rFonts w:ascii="Times New Roman" w:hAnsi="Times New Roman"/>
          <w:sz w:val="24"/>
          <w:szCs w:val="24"/>
        </w:rPr>
        <w:t>9h às 16h, para a realização de reunião gerencial da Unidade Regional.</w:t>
      </w:r>
    </w:p>
    <w:p w:rsid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 xml:space="preserve">- </w:t>
      </w:r>
      <w:r w:rsidRPr="000E063B">
        <w:rPr>
          <w:rFonts w:ascii="Times New Roman" w:hAnsi="Times New Roman"/>
          <w:sz w:val="24"/>
          <w:szCs w:val="24"/>
        </w:rPr>
        <w:t>Ofício nº 115/2022 encaminhado pela 5</w:t>
      </w:r>
      <w:r w:rsidR="000E063B">
        <w:rPr>
          <w:rFonts w:ascii="Times New Roman" w:hAnsi="Times New Roman"/>
          <w:sz w:val="24"/>
          <w:szCs w:val="24"/>
        </w:rPr>
        <w:t>ª</w:t>
      </w:r>
      <w:r w:rsidRPr="000E063B">
        <w:rPr>
          <w:rFonts w:ascii="Times New Roman" w:hAnsi="Times New Roman"/>
          <w:sz w:val="24"/>
          <w:szCs w:val="24"/>
        </w:rPr>
        <w:t xml:space="preserve"> Promotoria de Justiça da Pouso Alegre, em referência à Notícia de Fato nº 0525.22.000073-7, solicitando a j</w:t>
      </w:r>
      <w:r w:rsidRPr="000E063B">
        <w:rPr>
          <w:rFonts w:ascii="Times New Roman" w:hAnsi="Times New Roman"/>
          <w:sz w:val="24"/>
          <w:szCs w:val="24"/>
        </w:rPr>
        <w:t>ustificativa para a eventual omissão em disponibilizar resposta ao requerente, em atenção às disposições da Lei de Acesso à Informação.</w:t>
      </w:r>
      <w:bookmarkStart w:id="0" w:name="OLE_LINK5"/>
      <w:bookmarkStart w:id="1" w:name="OLE_LINK6"/>
      <w:bookmarkEnd w:id="0"/>
      <w:bookmarkEnd w:id="1"/>
    </w:p>
    <w:p w:rsidR="007C3CF2" w:rsidRPr="000E063B" w:rsidRDefault="007C3CF2" w:rsidP="000E063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E063B" w:rsidRDefault="007C3CF2" w:rsidP="000E063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E063B" w:rsidRDefault="00FE28D3" w:rsidP="000E063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E063B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0E063B" w:rsidRDefault="007C3CF2" w:rsidP="000E063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E063B" w:rsidRDefault="000E063B" w:rsidP="000E063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2" w:name="_GoBack"/>
      <w:r w:rsidRPr="000E063B">
        <w:rPr>
          <w:rFonts w:ascii="Times New Roman" w:hAnsi="Times New Roman"/>
          <w:sz w:val="24"/>
          <w:szCs w:val="24"/>
        </w:rPr>
        <w:t>INDICAÇÕES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0E063B">
        <w:rPr>
          <w:rFonts w:ascii="Times New Roman" w:hAnsi="Times New Roman"/>
          <w:sz w:val="24"/>
          <w:szCs w:val="24"/>
        </w:rPr>
        <w:t>Dionício</w:t>
      </w:r>
      <w:proofErr w:type="spellEnd"/>
      <w:r w:rsidRPr="000E063B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0E063B">
        <w:rPr>
          <w:rFonts w:ascii="Times New Roman" w:hAnsi="Times New Roman"/>
          <w:sz w:val="24"/>
          <w:szCs w:val="24"/>
        </w:rPr>
        <w:t>Pantano</w:t>
      </w:r>
      <w:proofErr w:type="spellEnd"/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 xml:space="preserve">- Nº 292/2022 Solicita poda de árvore na praça do </w:t>
      </w:r>
      <w:r w:rsidRPr="000E063B">
        <w:rPr>
          <w:rFonts w:ascii="Times New Roman" w:hAnsi="Times New Roman"/>
          <w:sz w:val="24"/>
          <w:szCs w:val="24"/>
        </w:rPr>
        <w:t>Distrito São José do Pantano.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293/2022 Solicita poda de árvore da Avenida Vinicius Meyer localizada no Distrito São José do Pantano.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Vereador Dr. Arlindo Motta Paes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 xml:space="preserve">- Nº 279/2022 Solicita a instalação de iluminação pública e patrulhamento policial no </w:t>
      </w:r>
      <w:r w:rsidRPr="000E063B">
        <w:rPr>
          <w:rFonts w:ascii="Times New Roman" w:hAnsi="Times New Roman"/>
          <w:sz w:val="24"/>
          <w:szCs w:val="24"/>
        </w:rPr>
        <w:t>bairro Canta Galo (parte baixa).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lastRenderedPageBreak/>
        <w:t>- Nº 280/2022 Solicita a realização de cascalhamento por toda a extensão do bairro Canta Galo (parte baixa).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 xml:space="preserve">- Nº 294/2022 Solicita o patrulhamento e cascalhamento por toda extensão do bairro dos Afonsos, estrada de acesso </w:t>
      </w:r>
      <w:r w:rsidRPr="000E063B">
        <w:rPr>
          <w:rFonts w:ascii="Times New Roman" w:hAnsi="Times New Roman"/>
          <w:sz w:val="24"/>
          <w:szCs w:val="24"/>
        </w:rPr>
        <w:t>ao Polvilho Três Irmãos.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299/2022 Solicita cascalhamento e patrulhamento no bairro Cidade Vergani, em especial aos arredores do Clube Recreativo Estância Vergani,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300/2022 Solicita a instalação de postes de luz, patrulhamento e a delimitação da R</w:t>
      </w:r>
      <w:r w:rsidRPr="000E063B">
        <w:rPr>
          <w:rFonts w:ascii="Times New Roman" w:hAnsi="Times New Roman"/>
          <w:sz w:val="24"/>
          <w:szCs w:val="24"/>
        </w:rPr>
        <w:t>ua Pedro de Barros Cobra, no bairro Jardim Guanabara.</w:t>
      </w: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302/2022 Solicita medição e regulamentação das ruas do bairro Cidade Vergani aos arredores Clube Recreativo e Estância Vergani.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Vereador Dr. Edson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274/2022 Solicita providências quanto a falta</w:t>
      </w:r>
      <w:r w:rsidRPr="000E063B">
        <w:rPr>
          <w:rFonts w:ascii="Times New Roman" w:hAnsi="Times New Roman"/>
          <w:sz w:val="24"/>
          <w:szCs w:val="24"/>
        </w:rPr>
        <w:t xml:space="preserve"> de coleta de lixo na Rua Coronel Brito Filho, Bairro Fátima.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275/2022 Solicita providências quanto a lotação no transporte público fornecido pela empresa Expresso Planalto.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 xml:space="preserve">- Nº 286/2022 Solicita providências quanto ao atraso do transporte público </w:t>
      </w:r>
      <w:r w:rsidRPr="000E063B">
        <w:rPr>
          <w:rFonts w:ascii="Times New Roman" w:hAnsi="Times New Roman"/>
          <w:sz w:val="24"/>
          <w:szCs w:val="24"/>
        </w:rPr>
        <w:t>coletivo nos horários estabelecidos e a falta de ônibus na linha dos bairros São Cristóvão e Colina Verde.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 xml:space="preserve">- Nº 288/2022 Solicita a realização de pintura de sinalizações horizontais (faixas de pedestres) na Rua Mônica Nunes Maia, Bairro Jardim Mariosa, em </w:t>
      </w:r>
      <w:r w:rsidRPr="000E063B">
        <w:rPr>
          <w:rFonts w:ascii="Times New Roman" w:hAnsi="Times New Roman"/>
          <w:sz w:val="24"/>
          <w:szCs w:val="24"/>
        </w:rPr>
        <w:t>caráter de urgência.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289/2022 Solicita a realização de notificação dos proprietários dos terrenos localizados na Rua caldas e Rua Três corações, no Bairro São João, para limpeza e capina.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290/2022 Solicita a realização de limpeza da Avenida Eliza</w:t>
      </w:r>
      <w:r w:rsidRPr="000E063B">
        <w:rPr>
          <w:rFonts w:ascii="Times New Roman" w:hAnsi="Times New Roman"/>
          <w:sz w:val="24"/>
          <w:szCs w:val="24"/>
        </w:rPr>
        <w:t xml:space="preserve"> Paciulli, no Parque Ibirá.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291/2022 Solicita a realização de limpeza da Avenida Porfírio Ribeiro de Andrade, no Bairro Fátima.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295/2022 Solicita a realização de notificação dos proprietários dos terrenos para limpeza e capina dos terrenos locali</w:t>
      </w:r>
      <w:r w:rsidRPr="000E063B">
        <w:rPr>
          <w:rFonts w:ascii="Times New Roman" w:hAnsi="Times New Roman"/>
          <w:sz w:val="24"/>
          <w:szCs w:val="24"/>
        </w:rPr>
        <w:t>zados na Rua F, próximo ao n°115, Bairro Jardim Brasil I.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296/2022 Solicita remoção do veículo abandonado na Rua Sto. Joaquim Francisco de Almeida, próximo ao n°51, Bairro Inconfidentes.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lastRenderedPageBreak/>
        <w:t>- Nº 297/2022 Solicita ao setor responsável da Administração Púb</w:t>
      </w:r>
      <w:r w:rsidRPr="000E063B">
        <w:rPr>
          <w:rFonts w:ascii="Times New Roman" w:hAnsi="Times New Roman"/>
          <w:sz w:val="24"/>
          <w:szCs w:val="24"/>
        </w:rPr>
        <w:t>lica a realização de capina do terreno localizado na Avenida 08, próximo ao n° 980, bairro Caiçara, bem como o asfaltamento da Avenida.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298/2022 Solicita a realização de capina nos canteiros da Avenida Major Armando Rubens Storino, bem como a realizaç</w:t>
      </w:r>
      <w:r w:rsidRPr="000E063B">
        <w:rPr>
          <w:rFonts w:ascii="Times New Roman" w:hAnsi="Times New Roman"/>
          <w:sz w:val="24"/>
          <w:szCs w:val="24"/>
        </w:rPr>
        <w:t>ão de pintura de faixas de pedestre no local.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304/2022 Solicita a realização de arborização urbana para melhorar a qualidade de vida dos munícipes.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 xml:space="preserve">- Nº 305/2022 Solicita a realização de notificação dos proprietários dos terrenos para limpeza, capina </w:t>
      </w:r>
      <w:r w:rsidRPr="000E063B">
        <w:rPr>
          <w:rFonts w:ascii="Times New Roman" w:hAnsi="Times New Roman"/>
          <w:sz w:val="24"/>
          <w:szCs w:val="24"/>
        </w:rPr>
        <w:t>e construção de calçadas na Rua Adilson Custódio, próximo ao n°480, Bairro Colinas de Santa Bárbara.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306/2022 Solicita a realização de notificação dos proprietários dos terrenos para limpeza, capina e construção de calçadas na Rua Benedito Ferreira de</w:t>
      </w:r>
      <w:r w:rsidRPr="000E063B">
        <w:rPr>
          <w:rFonts w:ascii="Times New Roman" w:hAnsi="Times New Roman"/>
          <w:sz w:val="24"/>
          <w:szCs w:val="24"/>
        </w:rPr>
        <w:t xml:space="preserve"> Faria, Bairro Jacarandá.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307/2022 Solicita providências quanto ao atraso do transporte público coletivo nos horários estabelecidos e a falta de ônibus na linha do bairro Faisqueira.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Vereador Ely da Autopeças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 xml:space="preserve">- Nº 315/2022 Solicita que seja realizada </w:t>
      </w:r>
      <w:r w:rsidRPr="000E063B">
        <w:rPr>
          <w:rFonts w:ascii="Times New Roman" w:hAnsi="Times New Roman"/>
          <w:sz w:val="24"/>
          <w:szCs w:val="24"/>
        </w:rPr>
        <w:t>a recuperação asfáltica em todo o bairro Jardim Aeroporto, em especial nas ruas Maria Dalva de Morais Ribeiro e Antônio Carlos Fernandes.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316/2022 Solicita a poda das árvores na rua Coronel Brito Filho, altura dos números 773, 799 e 859, no bairro Fát</w:t>
      </w:r>
      <w:r w:rsidRPr="000E063B">
        <w:rPr>
          <w:rFonts w:ascii="Times New Roman" w:hAnsi="Times New Roman"/>
          <w:sz w:val="24"/>
          <w:szCs w:val="24"/>
        </w:rPr>
        <w:t>ima.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317/2022 Solicitar a capina e limpeza em toda a extensão da rua Ingá Mirim e rua Peroba de Minas, no bairro Jardim Jacarandá.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318/2022 Solicita a capina, limpeza e poda das árvores em toda a extensão da Avenida Coronel Mauro Rezende de Brito</w:t>
      </w:r>
      <w:r w:rsidRPr="000E063B">
        <w:rPr>
          <w:rFonts w:ascii="Times New Roman" w:hAnsi="Times New Roman"/>
          <w:sz w:val="24"/>
          <w:szCs w:val="24"/>
        </w:rPr>
        <w:t>, no bairro Santa Cecília.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319/2022 Solicita que seja realizada a pintura da sinalização de trânsito, assim como a instalação de placas de trânsito em todo o bairro Primavera e bairro Santo Antônio.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 xml:space="preserve">- Nº 320/2022 Solicita a capina e a limpeza em toda </w:t>
      </w:r>
      <w:r w:rsidRPr="000E063B">
        <w:rPr>
          <w:rFonts w:ascii="Times New Roman" w:hAnsi="Times New Roman"/>
          <w:sz w:val="24"/>
          <w:szCs w:val="24"/>
        </w:rPr>
        <w:t>a extensão da Rua Antônio Lemes da Silva, no bairro Fátima.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Vereador Leandro Morais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lastRenderedPageBreak/>
        <w:t>- Nº 276/2022 Solicita a pintura de faixas de pedestres na Avenida São Francisco, próximo ao número 150 e 320), no bairro Chácara Primavera.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277/2022 Solicita a revita</w:t>
      </w:r>
      <w:r w:rsidRPr="000E063B">
        <w:rPr>
          <w:rFonts w:ascii="Times New Roman" w:hAnsi="Times New Roman"/>
          <w:sz w:val="24"/>
          <w:szCs w:val="24"/>
        </w:rPr>
        <w:t>lização da pintura da faixa de pedestre localizada na Avenida Vereador Antônio da Costa rios, em frente a Escola estadual Vinicius Meyer, no bairro Costa Rios.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278/2022 Solicita o estudo de possibilidade de demarcação de uma vaga destinada a carga e d</w:t>
      </w:r>
      <w:r w:rsidRPr="000E063B">
        <w:rPr>
          <w:rFonts w:ascii="Times New Roman" w:hAnsi="Times New Roman"/>
          <w:sz w:val="24"/>
          <w:szCs w:val="24"/>
        </w:rPr>
        <w:t>escarga na Avenida Vereador Antônio da Costa Rios, próximo ao Supermercado Alvorada, para atender os comércios local.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281/2022 Solicita a realização de reparos na pavimentação e instalação de placas proibindo parar e estacionar caminhões na Rua Aloísi</w:t>
      </w:r>
      <w:r w:rsidRPr="000E063B">
        <w:rPr>
          <w:rFonts w:ascii="Times New Roman" w:hAnsi="Times New Roman"/>
          <w:sz w:val="24"/>
          <w:szCs w:val="24"/>
        </w:rPr>
        <w:t>o Scodeller no bairro Monte Carlo.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282/2022 Solicita a poda das árvores localizada na rua Ana Faria Machado no Bairro Monte Carlo.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283/2022 Solicita a construção de um abrigo no ponto final de ônibus da rua João Batista Cruz no bairro Morumbi.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 xml:space="preserve">- </w:t>
      </w:r>
      <w:r w:rsidRPr="000E063B">
        <w:rPr>
          <w:rFonts w:ascii="Times New Roman" w:hAnsi="Times New Roman"/>
          <w:sz w:val="24"/>
          <w:szCs w:val="24"/>
        </w:rPr>
        <w:t>Nº 284/2022 Solicita a limpeza e capina de todas as áreas institucionais localizadas nos bairros Morumbi, Morumbi II, Monte Carlo e Paraty.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 xml:space="preserve">- Nº 285/2022 Solicita a fiscalização e notificação dos proprietários de lotes em estado de abandono nos bairros </w:t>
      </w:r>
      <w:r w:rsidRPr="000E063B">
        <w:rPr>
          <w:rFonts w:ascii="Times New Roman" w:hAnsi="Times New Roman"/>
          <w:sz w:val="24"/>
          <w:szCs w:val="24"/>
        </w:rPr>
        <w:t>Morumbi, Morumbi II, Monte Carlo e Paraty, para a manutenção, capina e limpeza dos mesmos.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287/2022 Solicita a realização de operação tapa-buraco por toda extensão das ruas Joaquim José pira, Maria Teresa Muniz e João Batista Cruz no bairro Morumbi.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V</w:t>
      </w:r>
      <w:r w:rsidRPr="000E063B">
        <w:rPr>
          <w:rFonts w:ascii="Times New Roman" w:hAnsi="Times New Roman"/>
          <w:sz w:val="24"/>
          <w:szCs w:val="24"/>
        </w:rPr>
        <w:t>ereador Miguel Júnior Tomatinho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301/2022 Solicita estudo de possibilidade de manutenção com máquinas e asfaltamento da rua Elieser de Godoy no bairro Curralinho.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303/2022 Solicita a realização de operação tapa-buraco na rua Joaquim Jesuíno, no ba</w:t>
      </w:r>
      <w:r w:rsidRPr="000E063B">
        <w:rPr>
          <w:rFonts w:ascii="Times New Roman" w:hAnsi="Times New Roman"/>
          <w:sz w:val="24"/>
          <w:szCs w:val="24"/>
        </w:rPr>
        <w:t>irro Jardim Brasil.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312/2022 Solicita a realização da operação tapa-buraco na rotatória entre a rua Yeda Maria Machado e a rua Gueirino Sabião, localizadas no bairro Colina Santa Barbara, em frente a Creche Maria de Paiva Garcia.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313/2022 Solicit</w:t>
      </w:r>
      <w:r w:rsidRPr="000E063B">
        <w:rPr>
          <w:rFonts w:ascii="Times New Roman" w:hAnsi="Times New Roman"/>
          <w:sz w:val="24"/>
          <w:szCs w:val="24"/>
        </w:rPr>
        <w:t>a a pintura de sinalização de trânsito bem como placas de “PARE”, na rotatória e próximo a creche CIEM Maria de Paiva Garcia, ambas localizadas na rua Yeda Maria Machado, no bairro Colina Santa Barbara.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314/2022 Solicita a pintura de sinalização de tr</w:t>
      </w:r>
      <w:r w:rsidRPr="000E063B">
        <w:rPr>
          <w:rFonts w:ascii="Times New Roman" w:hAnsi="Times New Roman"/>
          <w:sz w:val="24"/>
          <w:szCs w:val="24"/>
        </w:rPr>
        <w:t>ânsito por toda extensão do bairro Jardim Noronha.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0E063B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308/2022 Solicita a capina e a limpeza em toda a extensão da Rua Antônio Scodeler no bairro do Faisqueira.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309/2022 Solicita a capina e a limpeza em toda a extensão da Rua</w:t>
      </w:r>
      <w:r w:rsidRPr="000E063B">
        <w:rPr>
          <w:rFonts w:ascii="Times New Roman" w:hAnsi="Times New Roman"/>
          <w:sz w:val="24"/>
          <w:szCs w:val="24"/>
        </w:rPr>
        <w:t xml:space="preserve"> Luís Carlos Reis no bairro Primavera.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310/2022 Solicita a capina e a limpeza em toda a extensão da Rua Corruira e da Rua Uirapuru no bairro do São João.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311/2022 Solicita que seja realizada a recuperação asfáltica da Rua Marcelino Silva Paula no</w:t>
      </w:r>
      <w:r w:rsidRPr="000E063B">
        <w:rPr>
          <w:rFonts w:ascii="Times New Roman" w:hAnsi="Times New Roman"/>
          <w:sz w:val="24"/>
          <w:szCs w:val="24"/>
        </w:rPr>
        <w:t xml:space="preserve"> bairro Jatobá.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MOÇÕES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31/2022 MOÇÃO DE PESAR aos familiares do Senhor Dr. Carlos Henrique Vianna de Andrade, pelo seu falecimento.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32/2022 MOÇÃO DE PESAR aos familiares da Sra. Zulmira Rosa de Paula, pelo seu falecimento.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33/2022 MOÇÃO DE PESAR aos familiares da Sra. Maria Clara da Cunha Ribeiro, pelo seu fale</w:t>
      </w:r>
      <w:r w:rsidRPr="000E063B">
        <w:rPr>
          <w:rFonts w:ascii="Times New Roman" w:hAnsi="Times New Roman"/>
          <w:sz w:val="24"/>
          <w:szCs w:val="24"/>
        </w:rPr>
        <w:t>cimento.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34/2022 MOÇÃO DE PESAR aos familiares da Sra. Maria Regina Ferreira, pelo seu falecimento.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35/2022 MOÇÃO DE CONGRATULAÇÕES ao Sr. Allyson Ygor da Silva Motta, pela conclusão do curso de administração sendo alun</w:t>
      </w:r>
      <w:r w:rsidRPr="000E063B">
        <w:rPr>
          <w:rFonts w:ascii="Times New Roman" w:hAnsi="Times New Roman"/>
          <w:sz w:val="24"/>
          <w:szCs w:val="24"/>
        </w:rPr>
        <w:t>o destaque perante o Conselho Regional de Administração de Minas Gerais.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PROJETOS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Vereador Olive</w:t>
      </w:r>
      <w:r w:rsidRPr="000E063B">
        <w:rPr>
          <w:rFonts w:ascii="Times New Roman" w:hAnsi="Times New Roman"/>
          <w:sz w:val="24"/>
          <w:szCs w:val="24"/>
        </w:rPr>
        <w:t>ira, Dr. Edson, Wesley do Resgate, Gilberto Barreiro, Hélio Carlos de Oliveira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 xml:space="preserve">- </w:t>
      </w:r>
      <w:r w:rsidR="000E063B" w:rsidRPr="000E063B">
        <w:rPr>
          <w:rFonts w:ascii="Times New Roman" w:hAnsi="Times New Roman"/>
          <w:sz w:val="24"/>
          <w:szCs w:val="24"/>
        </w:rPr>
        <w:t xml:space="preserve">Projeto de Resolução </w:t>
      </w:r>
      <w:r w:rsidRPr="000E063B">
        <w:rPr>
          <w:rFonts w:ascii="Times New Roman" w:hAnsi="Times New Roman"/>
          <w:sz w:val="24"/>
          <w:szCs w:val="24"/>
        </w:rPr>
        <w:t xml:space="preserve">Nº 1348/2021 ACRESCENTA O INCISO IX AO § 2º DO ARTIGO 60 E O ARTIGO 71-E À RESOLUÇÃO Nº 1.172, DE 2012, QUE DISPÕE </w:t>
      </w:r>
      <w:r w:rsidRPr="000E063B">
        <w:rPr>
          <w:rFonts w:ascii="Times New Roman" w:hAnsi="Times New Roman"/>
          <w:sz w:val="24"/>
          <w:szCs w:val="24"/>
        </w:rPr>
        <w:lastRenderedPageBreak/>
        <w:t>SOBRE O REGIMENTO INTERNO DA CÂMARA MUNICIPAL DE POUSO ALEGR</w:t>
      </w:r>
      <w:r w:rsidRPr="000E063B">
        <w:rPr>
          <w:rFonts w:ascii="Times New Roman" w:hAnsi="Times New Roman"/>
          <w:sz w:val="24"/>
          <w:szCs w:val="24"/>
        </w:rPr>
        <w:t>E-MG, CRIANDO E REGULAMENTANDO A COMISSÃO PERMANENTE DE DEFESA DOS DIREITOS DA CRIANÇA E DO ADOLESCENTE.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REQUERIMENTOS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Vereador Dr. Edson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24/2022 Requer a convocação do Secretário Municipal de Trânsito e Transporte de Pouso Alegre, Sr. Wagner Mutti Ta</w:t>
      </w:r>
      <w:r w:rsidRPr="000E063B">
        <w:rPr>
          <w:rFonts w:ascii="Times New Roman" w:hAnsi="Times New Roman"/>
          <w:sz w:val="24"/>
          <w:szCs w:val="24"/>
        </w:rPr>
        <w:t>vares.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Vereador Leandro Morais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25/2022 Requer única discussão e votação para o Projeto de Lei nº 1.293/2022.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26/2022 Requer única discussão e votação para o Projeto de Lei nº 1.295/2022.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 xml:space="preserve">- Nº 27/2022 Requer única discussão e votação para o </w:t>
      </w:r>
      <w:r w:rsidRPr="000E063B">
        <w:rPr>
          <w:rFonts w:ascii="Times New Roman" w:hAnsi="Times New Roman"/>
          <w:sz w:val="24"/>
          <w:szCs w:val="24"/>
        </w:rPr>
        <w:t>Projeto de Lei nº 1.297/2022.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28/2022 Requer única discussão e votação para o Projeto de Lei nº 1.298/2022.</w:t>
      </w:r>
    </w:p>
    <w:p w:rsidR="000E063B" w:rsidRPr="000E063B" w:rsidRDefault="000E063B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649B" w:rsidRPr="000E063B" w:rsidRDefault="00FE28D3" w:rsidP="000E06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063B">
        <w:rPr>
          <w:rFonts w:ascii="Times New Roman" w:hAnsi="Times New Roman"/>
          <w:sz w:val="24"/>
          <w:szCs w:val="24"/>
        </w:rPr>
        <w:t>- Nº 29/2022 Requer única discussão e votação para o Projeto de Lei nº 1.299/2022.</w:t>
      </w:r>
      <w:bookmarkStart w:id="3" w:name="OLE_LINK7"/>
      <w:bookmarkStart w:id="4" w:name="OLE_LINK8"/>
      <w:bookmarkEnd w:id="3"/>
      <w:bookmarkEnd w:id="4"/>
    </w:p>
    <w:bookmarkEnd w:id="2"/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8D3" w:rsidRDefault="00FE28D3">
      <w:pPr>
        <w:spacing w:after="0" w:line="240" w:lineRule="auto"/>
      </w:pPr>
      <w:r>
        <w:separator/>
      </w:r>
    </w:p>
  </w:endnote>
  <w:endnote w:type="continuationSeparator" w:id="0">
    <w:p w:rsidR="00FE28D3" w:rsidRDefault="00FE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E28D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8D3" w:rsidRDefault="00FE28D3">
      <w:pPr>
        <w:spacing w:after="0" w:line="240" w:lineRule="auto"/>
      </w:pPr>
      <w:r>
        <w:separator/>
      </w:r>
    </w:p>
  </w:footnote>
  <w:footnote w:type="continuationSeparator" w:id="0">
    <w:p w:rsidR="00FE28D3" w:rsidRDefault="00FE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FE28D3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FE28D3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FE28D3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063B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649B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28D3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E56D8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E56D8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56D8F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D9422C-E1CD-45BB-8D3B-4BE6BF71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1746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2018-01-17T16:02:00Z</cp:lastPrinted>
  <dcterms:created xsi:type="dcterms:W3CDTF">2018-01-17T16:40:00Z</dcterms:created>
  <dcterms:modified xsi:type="dcterms:W3CDTF">2022-03-15T19:38:00Z</dcterms:modified>
</cp:coreProperties>
</file>